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842B2" w14:textId="77777777" w:rsidR="00B1722E" w:rsidRDefault="00B1722E">
      <w:pPr>
        <w:rPr>
          <w:rFonts w:hint="eastAsia"/>
        </w:rPr>
      </w:pPr>
    </w:p>
    <w:p w14:paraId="7E7803F2" w14:textId="77777777" w:rsidR="00B1722E" w:rsidRDefault="00B1722E">
      <w:pPr>
        <w:rPr>
          <w:rFonts w:hint="eastAsia"/>
        </w:rPr>
      </w:pPr>
      <w:r>
        <w:rPr>
          <w:rFonts w:hint="eastAsia"/>
        </w:rPr>
        <w:t>便宜的拼音和组词</w:t>
      </w:r>
    </w:p>
    <w:p w14:paraId="71B0F1E3" w14:textId="77777777" w:rsidR="00B1722E" w:rsidRDefault="00B1722E">
      <w:pPr>
        <w:rPr>
          <w:rFonts w:hint="eastAsia"/>
        </w:rPr>
      </w:pPr>
      <w:r>
        <w:rPr>
          <w:rFonts w:hint="eastAsia"/>
        </w:rPr>
        <w:t>在汉语学习中，了解汉字的拼音和如何通过这些字组成词汇是非常重要的。今天，我们将以“便宜”为例，详细介绍其拼音及相关的组词。</w:t>
      </w:r>
    </w:p>
    <w:p w14:paraId="2AC13E0A" w14:textId="77777777" w:rsidR="00B1722E" w:rsidRDefault="00B1722E">
      <w:pPr>
        <w:rPr>
          <w:rFonts w:hint="eastAsia"/>
        </w:rPr>
      </w:pPr>
    </w:p>
    <w:p w14:paraId="0CBDB125" w14:textId="77777777" w:rsidR="00B1722E" w:rsidRDefault="00B1722E">
      <w:pPr>
        <w:rPr>
          <w:rFonts w:hint="eastAsia"/>
        </w:rPr>
      </w:pPr>
    </w:p>
    <w:p w14:paraId="41AFE766" w14:textId="77777777" w:rsidR="00B1722E" w:rsidRDefault="00B1722E">
      <w:pPr>
        <w:rPr>
          <w:rFonts w:hint="eastAsia"/>
        </w:rPr>
      </w:pPr>
      <w:r>
        <w:rPr>
          <w:rFonts w:hint="eastAsia"/>
        </w:rPr>
        <w:t>拼音介绍</w:t>
      </w:r>
    </w:p>
    <w:p w14:paraId="67F32034" w14:textId="77777777" w:rsidR="00B1722E" w:rsidRDefault="00B1722E">
      <w:pPr>
        <w:rPr>
          <w:rFonts w:hint="eastAsia"/>
        </w:rPr>
      </w:pPr>
      <w:r>
        <w:rPr>
          <w:rFonts w:hint="eastAsia"/>
        </w:rPr>
        <w:t>“便宜”的拼音是“pián yí”。其中，“pián”为第二声，表示价格低廉或价值高；“yí”则是轻声，常用于口语中表达方便、适宜的意思。这个词语反映了中国文化中对事物性价比的一种考量，即不仅关注价格，也注重其实用性。</w:t>
      </w:r>
    </w:p>
    <w:p w14:paraId="7F846018" w14:textId="77777777" w:rsidR="00B1722E" w:rsidRDefault="00B1722E">
      <w:pPr>
        <w:rPr>
          <w:rFonts w:hint="eastAsia"/>
        </w:rPr>
      </w:pPr>
    </w:p>
    <w:p w14:paraId="5D4F6D3E" w14:textId="77777777" w:rsidR="00B1722E" w:rsidRDefault="00B1722E">
      <w:pPr>
        <w:rPr>
          <w:rFonts w:hint="eastAsia"/>
        </w:rPr>
      </w:pPr>
    </w:p>
    <w:p w14:paraId="7869E6E4" w14:textId="77777777" w:rsidR="00B1722E" w:rsidRDefault="00B1722E">
      <w:pPr>
        <w:rPr>
          <w:rFonts w:hint="eastAsia"/>
        </w:rPr>
      </w:pPr>
      <w:r>
        <w:rPr>
          <w:rFonts w:hint="eastAsia"/>
        </w:rPr>
        <w:t>便宜的本义与引申义</w:t>
      </w:r>
    </w:p>
    <w:p w14:paraId="0384AD1A" w14:textId="77777777" w:rsidR="00B1722E" w:rsidRDefault="00B1722E">
      <w:pPr>
        <w:rPr>
          <w:rFonts w:hint="eastAsia"/>
        </w:rPr>
      </w:pPr>
      <w:r>
        <w:rPr>
          <w:rFonts w:hint="eastAsia"/>
        </w:rPr>
        <w:t>从字面意义上讲，“便宜”主要用来描述物品的价格低于市场平均水平或者人们认为合理的价格范围。然而，在实际使用中，“便宜”一词还有更广泛的含义，例如形容事情处理起来简单、不费力，或是指某人在特定情况下获得了额外的好处等。</w:t>
      </w:r>
    </w:p>
    <w:p w14:paraId="304A80CE" w14:textId="77777777" w:rsidR="00B1722E" w:rsidRDefault="00B1722E">
      <w:pPr>
        <w:rPr>
          <w:rFonts w:hint="eastAsia"/>
        </w:rPr>
      </w:pPr>
    </w:p>
    <w:p w14:paraId="60462E50" w14:textId="77777777" w:rsidR="00B1722E" w:rsidRDefault="00B1722E">
      <w:pPr>
        <w:rPr>
          <w:rFonts w:hint="eastAsia"/>
        </w:rPr>
      </w:pPr>
    </w:p>
    <w:p w14:paraId="605ED9AB" w14:textId="77777777" w:rsidR="00B1722E" w:rsidRDefault="00B1722E">
      <w:pPr>
        <w:rPr>
          <w:rFonts w:hint="eastAsia"/>
        </w:rPr>
      </w:pPr>
      <w:r>
        <w:rPr>
          <w:rFonts w:hint="eastAsia"/>
        </w:rPr>
        <w:t>组词示例</w:t>
      </w:r>
    </w:p>
    <w:p w14:paraId="48D16261" w14:textId="77777777" w:rsidR="00B1722E" w:rsidRDefault="00B1722E">
      <w:pPr>
        <w:rPr>
          <w:rFonts w:hint="eastAsia"/>
        </w:rPr>
      </w:pPr>
      <w:r>
        <w:rPr>
          <w:rFonts w:hint="eastAsia"/>
        </w:rPr>
        <w:t>围绕“便宜”，我们可以组成许多有意义的短语和句子。比如，“占便宜”，意味着获取了不应有的好处；“便宜行事”，指的是根据实际情况灵活处理事务，不必拘泥于固定模式。还有一个常用的成语“贪小便宜吃大亏”，它告诫人们不要因为追求小的利益而忽视了潜在的风险。</w:t>
      </w:r>
    </w:p>
    <w:p w14:paraId="6599ECBF" w14:textId="77777777" w:rsidR="00B1722E" w:rsidRDefault="00B1722E">
      <w:pPr>
        <w:rPr>
          <w:rFonts w:hint="eastAsia"/>
        </w:rPr>
      </w:pPr>
    </w:p>
    <w:p w14:paraId="1E60C1AD" w14:textId="77777777" w:rsidR="00B1722E" w:rsidRDefault="00B1722E">
      <w:pPr>
        <w:rPr>
          <w:rFonts w:hint="eastAsia"/>
        </w:rPr>
      </w:pPr>
    </w:p>
    <w:p w14:paraId="7CE298F9" w14:textId="77777777" w:rsidR="00B1722E" w:rsidRDefault="00B1722E">
      <w:pPr>
        <w:rPr>
          <w:rFonts w:hint="eastAsia"/>
        </w:rPr>
      </w:pPr>
      <w:r>
        <w:rPr>
          <w:rFonts w:hint="eastAsia"/>
        </w:rPr>
        <w:t>文化背景中的“便宜”</w:t>
      </w:r>
    </w:p>
    <w:p w14:paraId="40FEE956" w14:textId="77777777" w:rsidR="00B1722E" w:rsidRDefault="00B1722E">
      <w:pPr>
        <w:rPr>
          <w:rFonts w:hint="eastAsia"/>
        </w:rPr>
      </w:pPr>
      <w:r>
        <w:rPr>
          <w:rFonts w:hint="eastAsia"/>
        </w:rPr>
        <w:t>在中国传统文化里，“便宜”不仅仅是经济活动中的一个概念，更是道德教育的重要组成部分。古时候，父母教导孩子要诚实守信，不可因图一时之便而做出损害他人利益的事情。“便宜”在此背景下，往往带有一种警示意味，提醒人们做事要有原则，不可过分计较个人得失。</w:t>
      </w:r>
    </w:p>
    <w:p w14:paraId="55DE1A18" w14:textId="77777777" w:rsidR="00B1722E" w:rsidRDefault="00B1722E">
      <w:pPr>
        <w:rPr>
          <w:rFonts w:hint="eastAsia"/>
        </w:rPr>
      </w:pPr>
    </w:p>
    <w:p w14:paraId="2D4B4039" w14:textId="77777777" w:rsidR="00B1722E" w:rsidRDefault="00B1722E">
      <w:pPr>
        <w:rPr>
          <w:rFonts w:hint="eastAsia"/>
        </w:rPr>
      </w:pPr>
    </w:p>
    <w:p w14:paraId="7C5C68CE" w14:textId="77777777" w:rsidR="00B1722E" w:rsidRDefault="00B1722E">
      <w:pPr>
        <w:rPr>
          <w:rFonts w:hint="eastAsia"/>
        </w:rPr>
      </w:pPr>
      <w:r>
        <w:rPr>
          <w:rFonts w:hint="eastAsia"/>
        </w:rPr>
        <w:t>现代视角下的应用</w:t>
      </w:r>
    </w:p>
    <w:p w14:paraId="71A4C56E" w14:textId="77777777" w:rsidR="00B1722E" w:rsidRDefault="00B1722E">
      <w:pPr>
        <w:rPr>
          <w:rFonts w:hint="eastAsia"/>
        </w:rPr>
      </w:pPr>
      <w:r>
        <w:rPr>
          <w:rFonts w:hint="eastAsia"/>
        </w:rPr>
        <w:t>现代社会中，“便宜”的概念已经扩展到了更多领域，如网络购物时寻找最优惠的商品，或是选择性价比最高的服务方案等。同时，随着社会的发展，人们对“便宜”的理解也在不断深化，更加注重商品和服务的质量以及长远的价值回报。</w:t>
      </w:r>
    </w:p>
    <w:p w14:paraId="2E37D8E1" w14:textId="77777777" w:rsidR="00B1722E" w:rsidRDefault="00B1722E">
      <w:pPr>
        <w:rPr>
          <w:rFonts w:hint="eastAsia"/>
        </w:rPr>
      </w:pPr>
    </w:p>
    <w:p w14:paraId="1090E831" w14:textId="77777777" w:rsidR="00B1722E" w:rsidRDefault="00B1722E">
      <w:pPr>
        <w:rPr>
          <w:rFonts w:hint="eastAsia"/>
        </w:rPr>
      </w:pPr>
    </w:p>
    <w:p w14:paraId="00A7F59D" w14:textId="77777777" w:rsidR="00B1722E" w:rsidRDefault="00B1722E">
      <w:pPr>
        <w:rPr>
          <w:rFonts w:hint="eastAsia"/>
        </w:rPr>
      </w:pPr>
      <w:r>
        <w:rPr>
          <w:rFonts w:hint="eastAsia"/>
        </w:rPr>
        <w:t>最后的总结</w:t>
      </w:r>
    </w:p>
    <w:p w14:paraId="506E7EAF" w14:textId="77777777" w:rsidR="00B1722E" w:rsidRDefault="00B1722E">
      <w:pPr>
        <w:rPr>
          <w:rFonts w:hint="eastAsia"/>
        </w:rPr>
      </w:pPr>
      <w:r>
        <w:rPr>
          <w:rFonts w:hint="eastAsia"/>
        </w:rPr>
        <w:t>通过对“便宜”的拼音和组词的学习，我们不仅能更好地掌握这一词语的具体用法，还能深入理解其背后的文化内涵和社会意义。希望这篇文章能帮助读者在日常生活和工作中更加准确地运用“便宜”及其相关词汇。</w:t>
      </w:r>
    </w:p>
    <w:p w14:paraId="00B0EBA4" w14:textId="77777777" w:rsidR="00B1722E" w:rsidRDefault="00B1722E">
      <w:pPr>
        <w:rPr>
          <w:rFonts w:hint="eastAsia"/>
        </w:rPr>
      </w:pPr>
    </w:p>
    <w:p w14:paraId="7DB656D1" w14:textId="77777777" w:rsidR="00B1722E" w:rsidRDefault="00B1722E">
      <w:pPr>
        <w:rPr>
          <w:rFonts w:hint="eastAsia"/>
        </w:rPr>
      </w:pPr>
    </w:p>
    <w:p w14:paraId="0823591B" w14:textId="77777777" w:rsidR="00B1722E" w:rsidRDefault="00B1722E">
      <w:pPr>
        <w:rPr>
          <w:rFonts w:hint="eastAsia"/>
        </w:rPr>
      </w:pPr>
      <w:r>
        <w:rPr>
          <w:rFonts w:hint="eastAsia"/>
        </w:rPr>
        <w:t>本文是由懂得生活网（dongdeshenghuo.com）为大家创作</w:t>
      </w:r>
    </w:p>
    <w:p w14:paraId="3DB07CD9" w14:textId="572D83BA" w:rsidR="00B14FA9" w:rsidRDefault="00B14FA9"/>
    <w:sectPr w:rsidR="00B14F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A9"/>
    <w:rsid w:val="002C7852"/>
    <w:rsid w:val="00B14FA9"/>
    <w:rsid w:val="00B17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BBAFA-A27E-4B2E-9C01-504EF2E8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F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F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F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F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F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F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F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F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F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F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F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F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FA9"/>
    <w:rPr>
      <w:rFonts w:cstheme="majorBidi"/>
      <w:color w:val="2F5496" w:themeColor="accent1" w:themeShade="BF"/>
      <w:sz w:val="28"/>
      <w:szCs w:val="28"/>
    </w:rPr>
  </w:style>
  <w:style w:type="character" w:customStyle="1" w:styleId="50">
    <w:name w:val="标题 5 字符"/>
    <w:basedOn w:val="a0"/>
    <w:link w:val="5"/>
    <w:uiPriority w:val="9"/>
    <w:semiHidden/>
    <w:rsid w:val="00B14FA9"/>
    <w:rPr>
      <w:rFonts w:cstheme="majorBidi"/>
      <w:color w:val="2F5496" w:themeColor="accent1" w:themeShade="BF"/>
      <w:sz w:val="24"/>
    </w:rPr>
  </w:style>
  <w:style w:type="character" w:customStyle="1" w:styleId="60">
    <w:name w:val="标题 6 字符"/>
    <w:basedOn w:val="a0"/>
    <w:link w:val="6"/>
    <w:uiPriority w:val="9"/>
    <w:semiHidden/>
    <w:rsid w:val="00B14FA9"/>
    <w:rPr>
      <w:rFonts w:cstheme="majorBidi"/>
      <w:b/>
      <w:bCs/>
      <w:color w:val="2F5496" w:themeColor="accent1" w:themeShade="BF"/>
    </w:rPr>
  </w:style>
  <w:style w:type="character" w:customStyle="1" w:styleId="70">
    <w:name w:val="标题 7 字符"/>
    <w:basedOn w:val="a0"/>
    <w:link w:val="7"/>
    <w:uiPriority w:val="9"/>
    <w:semiHidden/>
    <w:rsid w:val="00B14FA9"/>
    <w:rPr>
      <w:rFonts w:cstheme="majorBidi"/>
      <w:b/>
      <w:bCs/>
      <w:color w:val="595959" w:themeColor="text1" w:themeTint="A6"/>
    </w:rPr>
  </w:style>
  <w:style w:type="character" w:customStyle="1" w:styleId="80">
    <w:name w:val="标题 8 字符"/>
    <w:basedOn w:val="a0"/>
    <w:link w:val="8"/>
    <w:uiPriority w:val="9"/>
    <w:semiHidden/>
    <w:rsid w:val="00B14FA9"/>
    <w:rPr>
      <w:rFonts w:cstheme="majorBidi"/>
      <w:color w:val="595959" w:themeColor="text1" w:themeTint="A6"/>
    </w:rPr>
  </w:style>
  <w:style w:type="character" w:customStyle="1" w:styleId="90">
    <w:name w:val="标题 9 字符"/>
    <w:basedOn w:val="a0"/>
    <w:link w:val="9"/>
    <w:uiPriority w:val="9"/>
    <w:semiHidden/>
    <w:rsid w:val="00B14FA9"/>
    <w:rPr>
      <w:rFonts w:eastAsiaTheme="majorEastAsia" w:cstheme="majorBidi"/>
      <w:color w:val="595959" w:themeColor="text1" w:themeTint="A6"/>
    </w:rPr>
  </w:style>
  <w:style w:type="paragraph" w:styleId="a3">
    <w:name w:val="Title"/>
    <w:basedOn w:val="a"/>
    <w:next w:val="a"/>
    <w:link w:val="a4"/>
    <w:uiPriority w:val="10"/>
    <w:qFormat/>
    <w:rsid w:val="00B14F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F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F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F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FA9"/>
    <w:pPr>
      <w:spacing w:before="160"/>
      <w:jc w:val="center"/>
    </w:pPr>
    <w:rPr>
      <w:i/>
      <w:iCs/>
      <w:color w:val="404040" w:themeColor="text1" w:themeTint="BF"/>
    </w:rPr>
  </w:style>
  <w:style w:type="character" w:customStyle="1" w:styleId="a8">
    <w:name w:val="引用 字符"/>
    <w:basedOn w:val="a0"/>
    <w:link w:val="a7"/>
    <w:uiPriority w:val="29"/>
    <w:rsid w:val="00B14FA9"/>
    <w:rPr>
      <w:i/>
      <w:iCs/>
      <w:color w:val="404040" w:themeColor="text1" w:themeTint="BF"/>
    </w:rPr>
  </w:style>
  <w:style w:type="paragraph" w:styleId="a9">
    <w:name w:val="List Paragraph"/>
    <w:basedOn w:val="a"/>
    <w:uiPriority w:val="34"/>
    <w:qFormat/>
    <w:rsid w:val="00B14FA9"/>
    <w:pPr>
      <w:ind w:left="720"/>
      <w:contextualSpacing/>
    </w:pPr>
  </w:style>
  <w:style w:type="character" w:styleId="aa">
    <w:name w:val="Intense Emphasis"/>
    <w:basedOn w:val="a0"/>
    <w:uiPriority w:val="21"/>
    <w:qFormat/>
    <w:rsid w:val="00B14FA9"/>
    <w:rPr>
      <w:i/>
      <w:iCs/>
      <w:color w:val="2F5496" w:themeColor="accent1" w:themeShade="BF"/>
    </w:rPr>
  </w:style>
  <w:style w:type="paragraph" w:styleId="ab">
    <w:name w:val="Intense Quote"/>
    <w:basedOn w:val="a"/>
    <w:next w:val="a"/>
    <w:link w:val="ac"/>
    <w:uiPriority w:val="30"/>
    <w:qFormat/>
    <w:rsid w:val="00B14F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FA9"/>
    <w:rPr>
      <w:i/>
      <w:iCs/>
      <w:color w:val="2F5496" w:themeColor="accent1" w:themeShade="BF"/>
    </w:rPr>
  </w:style>
  <w:style w:type="character" w:styleId="ad">
    <w:name w:val="Intense Reference"/>
    <w:basedOn w:val="a0"/>
    <w:uiPriority w:val="32"/>
    <w:qFormat/>
    <w:rsid w:val="00B14F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