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EFFA" w14:textId="77777777" w:rsidR="00AC60CB" w:rsidRDefault="00AC60CB">
      <w:pPr>
        <w:rPr>
          <w:rFonts w:hint="eastAsia"/>
        </w:rPr>
      </w:pPr>
    </w:p>
    <w:p w14:paraId="237F10F2" w14:textId="77777777" w:rsidR="00AC60CB" w:rsidRDefault="00AC60CB">
      <w:pPr>
        <w:rPr>
          <w:rFonts w:hint="eastAsia"/>
        </w:rPr>
      </w:pPr>
      <w:r>
        <w:rPr>
          <w:rFonts w:hint="eastAsia"/>
        </w:rPr>
        <w:t>伺的拼音怎么写</w:t>
      </w:r>
    </w:p>
    <w:p w14:paraId="6272E756" w14:textId="77777777" w:rsidR="00AC60CB" w:rsidRDefault="00AC60CB">
      <w:pPr>
        <w:rPr>
          <w:rFonts w:hint="eastAsia"/>
        </w:rPr>
      </w:pPr>
      <w:r>
        <w:rPr>
          <w:rFonts w:hint="eastAsia"/>
        </w:rPr>
        <w:t>“伺”这个字在汉语中并不常见，但它的存在却为我们的语言增添了几分色彩。了解“伺”的正确拼音对于准确使用和理解这个词至关重要。正确的发音不仅能帮助我们更好地交流，也能避免因误读而产生的误解。</w:t>
      </w:r>
    </w:p>
    <w:p w14:paraId="43788E6A" w14:textId="77777777" w:rsidR="00AC60CB" w:rsidRDefault="00AC60CB">
      <w:pPr>
        <w:rPr>
          <w:rFonts w:hint="eastAsia"/>
        </w:rPr>
      </w:pPr>
    </w:p>
    <w:p w14:paraId="272358A8" w14:textId="77777777" w:rsidR="00AC60CB" w:rsidRDefault="00AC60CB">
      <w:pPr>
        <w:rPr>
          <w:rFonts w:hint="eastAsia"/>
        </w:rPr>
      </w:pPr>
    </w:p>
    <w:p w14:paraId="1738DE16" w14:textId="77777777" w:rsidR="00AC60CB" w:rsidRDefault="00AC60CB">
      <w:pPr>
        <w:rPr>
          <w:rFonts w:hint="eastAsia"/>
        </w:rPr>
      </w:pPr>
      <w:r>
        <w:rPr>
          <w:rFonts w:hint="eastAsia"/>
        </w:rPr>
        <w:t>拼音的基础知识</w:t>
      </w:r>
    </w:p>
    <w:p w14:paraId="2BA7C37F" w14:textId="77777777" w:rsidR="00AC60CB" w:rsidRDefault="00AC60CB">
      <w:pPr>
        <w:rPr>
          <w:rFonts w:hint="eastAsia"/>
        </w:rPr>
      </w:pPr>
      <w:r>
        <w:rPr>
          <w:rFonts w:hint="eastAsia"/>
        </w:rPr>
        <w:t>在深入了解“伺”的拼音之前，有必要先简要回顾一下汉语拼音的基本规则。汉语拼音是一种基于拉丁字母的标记系统，用于标注汉字的发音。它由声母、韵母以及声调组成。通过学习这些基本元素，我们可以更轻松地掌握任何汉字的正确读音，包括今天我们要讨论的“伺”。</w:t>
      </w:r>
    </w:p>
    <w:p w14:paraId="4E71F0C9" w14:textId="77777777" w:rsidR="00AC60CB" w:rsidRDefault="00AC60CB">
      <w:pPr>
        <w:rPr>
          <w:rFonts w:hint="eastAsia"/>
        </w:rPr>
      </w:pPr>
    </w:p>
    <w:p w14:paraId="2341AEF0" w14:textId="77777777" w:rsidR="00AC60CB" w:rsidRDefault="00AC60CB">
      <w:pPr>
        <w:rPr>
          <w:rFonts w:hint="eastAsia"/>
        </w:rPr>
      </w:pPr>
    </w:p>
    <w:p w14:paraId="343CDE3D" w14:textId="77777777" w:rsidR="00AC60CB" w:rsidRDefault="00AC60CB">
      <w:pPr>
        <w:rPr>
          <w:rFonts w:hint="eastAsia"/>
        </w:rPr>
      </w:pPr>
      <w:r>
        <w:rPr>
          <w:rFonts w:hint="eastAsia"/>
        </w:rPr>
        <w:t>“伺”的拼音解析</w:t>
      </w:r>
    </w:p>
    <w:p w14:paraId="49A5EF20" w14:textId="77777777" w:rsidR="00AC60CB" w:rsidRDefault="00AC60CB">
      <w:pPr>
        <w:rPr>
          <w:rFonts w:hint="eastAsia"/>
        </w:rPr>
      </w:pPr>
      <w:r>
        <w:rPr>
          <w:rFonts w:hint="eastAsia"/>
        </w:rPr>
        <w:t>根据现代汉语拼音的标准，“伺”的拼音是“sì”。这里的“s”代表的是一个轻柔的舌尖前音，类似于英语单词“see”中的开头音。而“ì”则是一个高降调的音节，需要我们在发音时将声音从高到低滑动，以表现出第四声的特点。值得注意的是，“伺”属于第四声，意味着它在语句中的发音应当是短促且有力的。</w:t>
      </w:r>
    </w:p>
    <w:p w14:paraId="33E9A89A" w14:textId="77777777" w:rsidR="00AC60CB" w:rsidRDefault="00AC60CB">
      <w:pPr>
        <w:rPr>
          <w:rFonts w:hint="eastAsia"/>
        </w:rPr>
      </w:pPr>
    </w:p>
    <w:p w14:paraId="6827EE96" w14:textId="77777777" w:rsidR="00AC60CB" w:rsidRDefault="00AC60CB">
      <w:pPr>
        <w:rPr>
          <w:rFonts w:hint="eastAsia"/>
        </w:rPr>
      </w:pPr>
    </w:p>
    <w:p w14:paraId="0BD29565" w14:textId="77777777" w:rsidR="00AC60CB" w:rsidRDefault="00AC60CB">
      <w:pPr>
        <w:rPr>
          <w:rFonts w:hint="eastAsia"/>
        </w:rPr>
      </w:pPr>
      <w:r>
        <w:rPr>
          <w:rFonts w:hint="eastAsia"/>
        </w:rPr>
        <w:t>实际应用与意义</w:t>
      </w:r>
    </w:p>
    <w:p w14:paraId="1FEA5C95" w14:textId="77777777" w:rsidR="00AC60CB" w:rsidRDefault="00AC60CB">
      <w:pPr>
        <w:rPr>
          <w:rFonts w:hint="eastAsia"/>
        </w:rPr>
      </w:pPr>
      <w:r>
        <w:rPr>
          <w:rFonts w:hint="eastAsia"/>
        </w:rPr>
        <w:t>尽管“伺”不是一个高频使用的汉字，但它依然在特定语境中扮演着重要角色。例如，在描述一种等待或观察的状态时，“伺机而动”就是一个典型的用法，表示寻找机会采取行动。“伺候”一词也广泛应用于日常生活之中，指的是照顾或服务他人。正确理解和使用这些词汇，能够使我们的表达更加精确和生动。</w:t>
      </w:r>
    </w:p>
    <w:p w14:paraId="67B27AFB" w14:textId="77777777" w:rsidR="00AC60CB" w:rsidRDefault="00AC60CB">
      <w:pPr>
        <w:rPr>
          <w:rFonts w:hint="eastAsia"/>
        </w:rPr>
      </w:pPr>
    </w:p>
    <w:p w14:paraId="31FE1D4C" w14:textId="77777777" w:rsidR="00AC60CB" w:rsidRDefault="00AC60CB">
      <w:pPr>
        <w:rPr>
          <w:rFonts w:hint="eastAsia"/>
        </w:rPr>
      </w:pPr>
    </w:p>
    <w:p w14:paraId="09A04A32" w14:textId="77777777" w:rsidR="00AC60CB" w:rsidRDefault="00AC60CB">
      <w:pPr>
        <w:rPr>
          <w:rFonts w:hint="eastAsia"/>
        </w:rPr>
      </w:pPr>
      <w:r>
        <w:rPr>
          <w:rFonts w:hint="eastAsia"/>
        </w:rPr>
        <w:t>如何记住“伺”的拼音</w:t>
      </w:r>
    </w:p>
    <w:p w14:paraId="0D963CBC" w14:textId="77777777" w:rsidR="00AC60CB" w:rsidRDefault="00AC60CB">
      <w:pPr>
        <w:rPr>
          <w:rFonts w:hint="eastAsia"/>
        </w:rPr>
      </w:pPr>
      <w:r>
        <w:rPr>
          <w:rFonts w:hint="eastAsia"/>
        </w:rPr>
        <w:t>为了帮助记忆“伺”的拼音，可以尝试几种不同的方法。一种方式是将其与其他具有相似发音的字进行关联，比如“四”，这样可以帮助我们更容易地回忆起“伺”的正确读音。另一种有效的方法是通过造句来练习使用该字，这不仅有助于加深对拼音的记忆，还能提升对该字含义的理解。</w:t>
      </w:r>
    </w:p>
    <w:p w14:paraId="63EE5622" w14:textId="77777777" w:rsidR="00AC60CB" w:rsidRDefault="00AC60CB">
      <w:pPr>
        <w:rPr>
          <w:rFonts w:hint="eastAsia"/>
        </w:rPr>
      </w:pPr>
    </w:p>
    <w:p w14:paraId="33B0F09B" w14:textId="77777777" w:rsidR="00AC60CB" w:rsidRDefault="00AC60CB">
      <w:pPr>
        <w:rPr>
          <w:rFonts w:hint="eastAsia"/>
        </w:rPr>
      </w:pPr>
    </w:p>
    <w:p w14:paraId="198174A2" w14:textId="77777777" w:rsidR="00AC60CB" w:rsidRDefault="00AC60CB">
      <w:pPr>
        <w:rPr>
          <w:rFonts w:hint="eastAsia"/>
        </w:rPr>
      </w:pPr>
      <w:r>
        <w:rPr>
          <w:rFonts w:hint="eastAsia"/>
        </w:rPr>
        <w:t>最后的总结</w:t>
      </w:r>
    </w:p>
    <w:p w14:paraId="7184BDD6" w14:textId="77777777" w:rsidR="00AC60CB" w:rsidRDefault="00AC60CB">
      <w:pPr>
        <w:rPr>
          <w:rFonts w:hint="eastAsia"/>
        </w:rPr>
      </w:pPr>
      <w:r>
        <w:rPr>
          <w:rFonts w:hint="eastAsia"/>
        </w:rPr>
        <w:t>了解和掌握“伺”的拼音是我们丰富汉语知识的一个小步骤，但却有着不可忽视的重要性。无论是提高个人的语言能力，还是在日常交流中更加自信地运用汉语，都离不开对每一个细节的关注。希望这篇文章能为你提供有价值的参考，并激励你继续探索汉语的奥秘。</w:t>
      </w:r>
    </w:p>
    <w:p w14:paraId="4DD2135B" w14:textId="77777777" w:rsidR="00AC60CB" w:rsidRDefault="00AC60CB">
      <w:pPr>
        <w:rPr>
          <w:rFonts w:hint="eastAsia"/>
        </w:rPr>
      </w:pPr>
    </w:p>
    <w:p w14:paraId="3FD26FE0" w14:textId="77777777" w:rsidR="00AC60CB" w:rsidRDefault="00AC60CB">
      <w:pPr>
        <w:rPr>
          <w:rFonts w:hint="eastAsia"/>
        </w:rPr>
      </w:pPr>
    </w:p>
    <w:p w14:paraId="27EBF68F" w14:textId="77777777" w:rsidR="00AC60CB" w:rsidRDefault="00AC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36092" w14:textId="071ABDB1" w:rsidR="00D62C29" w:rsidRDefault="00D62C29"/>
    <w:sectPr w:rsidR="00D6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9"/>
    <w:rsid w:val="002C7852"/>
    <w:rsid w:val="00AC60CB"/>
    <w:rsid w:val="00D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0B664-49D1-4A21-A269-690B923A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