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C6DDC" w14:textId="77777777" w:rsidR="00C12CD7" w:rsidRDefault="00C12CD7">
      <w:pPr>
        <w:rPr>
          <w:rFonts w:hint="eastAsia"/>
        </w:rPr>
      </w:pPr>
      <w:r>
        <w:rPr>
          <w:rFonts w:hint="eastAsia"/>
        </w:rPr>
        <w:t>huì xīn yī xiào：从字面到心灵的微笑</w:t>
      </w:r>
    </w:p>
    <w:p w14:paraId="267B26F4" w14:textId="77777777" w:rsidR="00C12CD7" w:rsidRDefault="00C12CD7">
      <w:pPr>
        <w:rPr>
          <w:rFonts w:hint="eastAsia"/>
        </w:rPr>
      </w:pPr>
      <w:r>
        <w:rPr>
          <w:rFonts w:hint="eastAsia"/>
        </w:rPr>
        <w:t>会心一笑，这四个字所传达的情感和意境远超过其简单的汉字组合。在汉语中，“会”代表相逢、聚集；“心”指的是内心或情感；“一”在此处强调了瞬间性；“笑”则是一种普遍的人类表情符号。当这些元素汇聚在一起时，便形成了一种特殊而微妙的表情——会心一笑。它不仅仅是一个面部肌肉的动作，更是一种情感交流的方式，一种不需要言语就能传递理解、共鸣和喜悦的信号。</w:t>
      </w:r>
    </w:p>
    <w:p w14:paraId="49F00200" w14:textId="77777777" w:rsidR="00C12CD7" w:rsidRDefault="00C12CD7">
      <w:pPr>
        <w:rPr>
          <w:rFonts w:hint="eastAsia"/>
        </w:rPr>
      </w:pPr>
    </w:p>
    <w:p w14:paraId="118C8CB7" w14:textId="77777777" w:rsidR="00C12CD7" w:rsidRDefault="00C12CD7">
      <w:pPr>
        <w:rPr>
          <w:rFonts w:hint="eastAsia"/>
        </w:rPr>
      </w:pPr>
    </w:p>
    <w:p w14:paraId="6D2E6B00" w14:textId="77777777" w:rsidR="00C12CD7" w:rsidRDefault="00C12CD7">
      <w:pPr>
        <w:rPr>
          <w:rFonts w:hint="eastAsia"/>
        </w:rPr>
      </w:pPr>
      <w:r>
        <w:rPr>
          <w:rFonts w:hint="eastAsia"/>
        </w:rPr>
        <w:t>会心一笑的文化背景</w:t>
      </w:r>
    </w:p>
    <w:p w14:paraId="0994E6C1" w14:textId="77777777" w:rsidR="00C12CD7" w:rsidRDefault="00C12CD7">
      <w:pPr>
        <w:rPr>
          <w:rFonts w:hint="eastAsia"/>
        </w:rPr>
      </w:pPr>
      <w:r>
        <w:rPr>
          <w:rFonts w:hint="eastAsia"/>
        </w:rPr>
        <w:t>在中国文化里，会心一笑蕴含着深厚的意义。它可能是两个老友久别重逢时的那一瞬默契，也可能是智者之间无需多言的心领神会。这种笑容常常出现在那些深刻理解彼此的人之间，或是对于某种境况有着共同认知的时刻。在古籍中不乏这样的描绘，如《庄子》中的故事常通过简短的情节让读者在心中产生类似的微笑，那是对哲学思想的一种顿悟，也是对生活真谛的一种领悟。</w:t>
      </w:r>
    </w:p>
    <w:p w14:paraId="33F79283" w14:textId="77777777" w:rsidR="00C12CD7" w:rsidRDefault="00C12CD7">
      <w:pPr>
        <w:rPr>
          <w:rFonts w:hint="eastAsia"/>
        </w:rPr>
      </w:pPr>
    </w:p>
    <w:p w14:paraId="49212C9A" w14:textId="77777777" w:rsidR="00C12CD7" w:rsidRDefault="00C12CD7">
      <w:pPr>
        <w:rPr>
          <w:rFonts w:hint="eastAsia"/>
        </w:rPr>
      </w:pPr>
    </w:p>
    <w:p w14:paraId="0691F0DB" w14:textId="77777777" w:rsidR="00C12CD7" w:rsidRDefault="00C12CD7">
      <w:pPr>
        <w:rPr>
          <w:rFonts w:hint="eastAsia"/>
        </w:rPr>
      </w:pPr>
      <w:r>
        <w:rPr>
          <w:rFonts w:hint="eastAsia"/>
        </w:rPr>
        <w:t>会心一笑的心理学意义</w:t>
      </w:r>
    </w:p>
    <w:p w14:paraId="3B0A5F4F" w14:textId="77777777" w:rsidR="00C12CD7" w:rsidRDefault="00C12CD7">
      <w:pPr>
        <w:rPr>
          <w:rFonts w:hint="eastAsia"/>
        </w:rPr>
      </w:pPr>
      <w:r>
        <w:rPr>
          <w:rFonts w:hint="eastAsia"/>
        </w:rPr>
        <w:t>从心理学的角度来看，会心一笑是人与人之间建立联系的重要桥梁。当我们遇到能够引发共鸣的事物或话语时，大脑会释放出愉悦的化学物质，如多巴胺，使我们感到快乐和平静。这种积极的情绪不仅有助于个人的心理健康，也能促进社会交往。一个真诚的微笑可以打破人际间的隔阂，拉近人们的距离，即使是在最陌生的环境中，也会成为打开话匣子的钥匙。而且，研究表明，人们往往更愿意帮助那些看起来友好并带有微笑的人。</w:t>
      </w:r>
    </w:p>
    <w:p w14:paraId="7E3C8C6F" w14:textId="77777777" w:rsidR="00C12CD7" w:rsidRDefault="00C12CD7">
      <w:pPr>
        <w:rPr>
          <w:rFonts w:hint="eastAsia"/>
        </w:rPr>
      </w:pPr>
    </w:p>
    <w:p w14:paraId="2143E271" w14:textId="77777777" w:rsidR="00C12CD7" w:rsidRDefault="00C12CD7">
      <w:pPr>
        <w:rPr>
          <w:rFonts w:hint="eastAsia"/>
        </w:rPr>
      </w:pPr>
    </w:p>
    <w:p w14:paraId="392DA9A4" w14:textId="77777777" w:rsidR="00C12CD7" w:rsidRDefault="00C12CD7">
      <w:pPr>
        <w:rPr>
          <w:rFonts w:hint="eastAsia"/>
        </w:rPr>
      </w:pPr>
      <w:r>
        <w:rPr>
          <w:rFonts w:hint="eastAsia"/>
        </w:rPr>
        <w:t>会心一笑的艺术表达</w:t>
      </w:r>
    </w:p>
    <w:p w14:paraId="1ACCC43B" w14:textId="77777777" w:rsidR="00C12CD7" w:rsidRDefault="00C12CD7">
      <w:pPr>
        <w:rPr>
          <w:rFonts w:hint="eastAsia"/>
        </w:rPr>
      </w:pPr>
      <w:r>
        <w:rPr>
          <w:rFonts w:hint="eastAsia"/>
        </w:rPr>
        <w:t>艺术家们也钟情于捕捉那一瞬间的笑容，并将其融入作品之中。无论是绘画、雕塑还是文学创作，会心一笑都被视为一种灵感源泉。例如，在文艺复兴时期的肖像画中，画家们试图展现人物内在的精神世界，而非仅仅记录外貌特征。达芬奇的《蒙娜丽莎》便是这样一个经典案例，那神秘的微笑至今仍然吸引着无数观赏者的目光，让人不禁猜测画中女子背后的故事。而在文学领域，作家们常用细腻的文字来描写角色间微妙的情感互动，其中也不乏关于会心一笑的精彩段落。</w:t>
      </w:r>
    </w:p>
    <w:p w14:paraId="18B959A7" w14:textId="77777777" w:rsidR="00C12CD7" w:rsidRDefault="00C12CD7">
      <w:pPr>
        <w:rPr>
          <w:rFonts w:hint="eastAsia"/>
        </w:rPr>
      </w:pPr>
    </w:p>
    <w:p w14:paraId="3D2AFBBD" w14:textId="77777777" w:rsidR="00C12CD7" w:rsidRDefault="00C12CD7">
      <w:pPr>
        <w:rPr>
          <w:rFonts w:hint="eastAsia"/>
        </w:rPr>
      </w:pPr>
    </w:p>
    <w:p w14:paraId="19B15172" w14:textId="77777777" w:rsidR="00C12CD7" w:rsidRDefault="00C12CD7">
      <w:pPr>
        <w:rPr>
          <w:rFonts w:hint="eastAsia"/>
        </w:rPr>
      </w:pPr>
      <w:r>
        <w:rPr>
          <w:rFonts w:hint="eastAsia"/>
        </w:rPr>
        <w:t>会心一笑的社会价值</w:t>
      </w:r>
    </w:p>
    <w:p w14:paraId="6753FF5D" w14:textId="77777777" w:rsidR="00C12CD7" w:rsidRDefault="00C12CD7">
      <w:pPr>
        <w:rPr>
          <w:rFonts w:hint="eastAsia"/>
        </w:rPr>
      </w:pPr>
      <w:r>
        <w:rPr>
          <w:rFonts w:hint="eastAsia"/>
        </w:rPr>
        <w:t>在全球化的今天，尽管不同文化背景下人们对笑容的理解可能存在差异，但会心一笑作为一种跨越语言障碍的情感表达形式，依然具有不可忽视的价值。它可以作为国际交流中的润滑剂，增进各国人民之间的相互了解和友谊。同时，在日常生活中，保持一颗善于发现美好的心态，随时准备给予他人一个会心的微笑，将使我们的生活环境更加和谐美好。毕竟，每一个微笑都是向这个世界发出的一份善意邀请。</w:t>
      </w:r>
    </w:p>
    <w:p w14:paraId="586F684C" w14:textId="77777777" w:rsidR="00C12CD7" w:rsidRDefault="00C12CD7">
      <w:pPr>
        <w:rPr>
          <w:rFonts w:hint="eastAsia"/>
        </w:rPr>
      </w:pPr>
    </w:p>
    <w:p w14:paraId="6CD66F7F" w14:textId="77777777" w:rsidR="00C12CD7" w:rsidRDefault="00C12C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6A72C7" w14:textId="54A22E48" w:rsidR="009644D0" w:rsidRDefault="009644D0"/>
    <w:sectPr w:rsidR="009644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4D0"/>
    <w:rsid w:val="002C7852"/>
    <w:rsid w:val="009644D0"/>
    <w:rsid w:val="00C1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7B3364-ECFE-4EBB-ACA8-A3CBEEA8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44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4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4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4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4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4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4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4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4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44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44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44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44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44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44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44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44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44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44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44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44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44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44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44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44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44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44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44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44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2025-03-24T14:02:00Z</dcterms:created>
  <dcterms:modified xsi:type="dcterms:W3CDTF">2025-03-24T14:02:00Z</dcterms:modified>
</cp:coreProperties>
</file>