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F8A1" w14:textId="77777777" w:rsidR="007D1E1F" w:rsidRDefault="007D1E1F">
      <w:pPr>
        <w:rPr>
          <w:rFonts w:hint="eastAsia"/>
        </w:rPr>
      </w:pPr>
    </w:p>
    <w:p w14:paraId="7F368FC9" w14:textId="77777777" w:rsidR="007D1E1F" w:rsidRDefault="007D1E1F">
      <w:pPr>
        <w:rPr>
          <w:rFonts w:hint="eastAsia"/>
        </w:rPr>
      </w:pPr>
      <w:r>
        <w:rPr>
          <w:rFonts w:hint="eastAsia"/>
        </w:rPr>
        <w:t>二的拼音大写字母怎么写</w:t>
      </w:r>
    </w:p>
    <w:p w14:paraId="37648D41" w14:textId="77777777" w:rsidR="007D1E1F" w:rsidRDefault="007D1E1F">
      <w:pPr>
        <w:rPr>
          <w:rFonts w:hint="eastAsia"/>
        </w:rPr>
      </w:pPr>
      <w:r>
        <w:rPr>
          <w:rFonts w:hint="eastAsia"/>
        </w:rPr>
        <w:t>在汉语拼音中，“二”这个数字对应的拼音是“èr”。当我们谈论拼音的大写形式时，通常指的是将拼音字母转换为大写字母。因此，“二”的拼音大写形式即为“èR”。汉语拼音采用了拉丁字母来表示汉字的发音，这使得学习和交流变得更加便捷。</w:t>
      </w:r>
    </w:p>
    <w:p w14:paraId="36536BA5" w14:textId="77777777" w:rsidR="007D1E1F" w:rsidRDefault="007D1E1F">
      <w:pPr>
        <w:rPr>
          <w:rFonts w:hint="eastAsia"/>
        </w:rPr>
      </w:pPr>
    </w:p>
    <w:p w14:paraId="1E8E6F6B" w14:textId="77777777" w:rsidR="007D1E1F" w:rsidRDefault="007D1E1F">
      <w:pPr>
        <w:rPr>
          <w:rFonts w:hint="eastAsia"/>
        </w:rPr>
      </w:pPr>
    </w:p>
    <w:p w14:paraId="2EB0A137" w14:textId="77777777" w:rsidR="007D1E1F" w:rsidRDefault="007D1E1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96A43A5" w14:textId="77777777" w:rsidR="007D1E1F" w:rsidRDefault="007D1E1F">
      <w:pPr>
        <w:rPr>
          <w:rFonts w:hint="eastAsia"/>
        </w:rPr>
      </w:pPr>
      <w:r>
        <w:rPr>
          <w:rFonts w:hint="eastAsia"/>
        </w:rPr>
        <w:t>汉语拼音系统的发展历史悠久，它起源于20世纪中期，并由中华人民共和国政府正式推广使用。该系统的创建旨在提高国民的文化水平，简化汉字的学习过程，以及促进语言文字的规范化。汉语拼音不仅用于标注汉字的读音，还在教育、翻译、对外汉语教学等领域发挥着重要作用。随着技术的进步，拼音输入法成为中文输入的主要方式之一，极大地推动了中文信息处理技术的发展。</w:t>
      </w:r>
    </w:p>
    <w:p w14:paraId="52F2D0AC" w14:textId="77777777" w:rsidR="007D1E1F" w:rsidRDefault="007D1E1F">
      <w:pPr>
        <w:rPr>
          <w:rFonts w:hint="eastAsia"/>
        </w:rPr>
      </w:pPr>
    </w:p>
    <w:p w14:paraId="499220C1" w14:textId="77777777" w:rsidR="007D1E1F" w:rsidRDefault="007D1E1F">
      <w:pPr>
        <w:rPr>
          <w:rFonts w:hint="eastAsia"/>
        </w:rPr>
      </w:pPr>
    </w:p>
    <w:p w14:paraId="30DD5FFD" w14:textId="77777777" w:rsidR="007D1E1F" w:rsidRDefault="007D1E1F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30B6257F" w14:textId="77777777" w:rsidR="007D1E1F" w:rsidRDefault="007D1E1F">
      <w:pPr>
        <w:rPr>
          <w:rFonts w:hint="eastAsia"/>
        </w:rPr>
      </w:pPr>
      <w:r>
        <w:rPr>
          <w:rFonts w:hint="eastAsia"/>
        </w:rPr>
        <w:t>虽然日常生活中我们较少见到拼音采用全大写的形式，但在特定情境下，比如制作标识、商标设计、或者为了强调某些内容时，会使用到大写的拼音。例如，在一些国际场合或出口产品上，为了便于非汉语使用者识别，可能会用全大写的拼音来标注品牌名或产品名。在一些学术文献中，也会根据规范或习惯使用大写的拼音。</w:t>
      </w:r>
    </w:p>
    <w:p w14:paraId="025EEB11" w14:textId="77777777" w:rsidR="007D1E1F" w:rsidRDefault="007D1E1F">
      <w:pPr>
        <w:rPr>
          <w:rFonts w:hint="eastAsia"/>
        </w:rPr>
      </w:pPr>
    </w:p>
    <w:p w14:paraId="7A59A3F5" w14:textId="77777777" w:rsidR="007D1E1F" w:rsidRDefault="007D1E1F">
      <w:pPr>
        <w:rPr>
          <w:rFonts w:hint="eastAsia"/>
        </w:rPr>
      </w:pPr>
    </w:p>
    <w:p w14:paraId="36262E86" w14:textId="77777777" w:rsidR="007D1E1F" w:rsidRDefault="007D1E1F">
      <w:pPr>
        <w:rPr>
          <w:rFonts w:hint="eastAsia"/>
        </w:rPr>
      </w:pPr>
      <w:r>
        <w:rPr>
          <w:rFonts w:hint="eastAsia"/>
        </w:rPr>
        <w:t>关于“二”的文化含义</w:t>
      </w:r>
    </w:p>
    <w:p w14:paraId="5D849C6B" w14:textId="77777777" w:rsidR="007D1E1F" w:rsidRDefault="007D1E1F">
      <w:pPr>
        <w:rPr>
          <w:rFonts w:hint="eastAsia"/>
        </w:rPr>
      </w:pPr>
      <w:r>
        <w:rPr>
          <w:rFonts w:hint="eastAsia"/>
        </w:rPr>
        <w:t>在中国文化中，“二”不仅仅是一个简单的数字，它还蕴含着丰富的文化意义。例如，在传统观念里，好事成双，意味着和谐与美满。同时，“二”也常常用来表示次序或等级，如古代官员分为九品，其中一品为最高，依次递减。在现代社会，“二”依然承载着许多积极的意义，同时也出现在各种成语和谐音祝福中，体现了中华文化的深厚底蕴。</w:t>
      </w:r>
    </w:p>
    <w:p w14:paraId="79766B84" w14:textId="77777777" w:rsidR="007D1E1F" w:rsidRDefault="007D1E1F">
      <w:pPr>
        <w:rPr>
          <w:rFonts w:hint="eastAsia"/>
        </w:rPr>
      </w:pPr>
    </w:p>
    <w:p w14:paraId="70E43B09" w14:textId="77777777" w:rsidR="007D1E1F" w:rsidRDefault="007D1E1F">
      <w:pPr>
        <w:rPr>
          <w:rFonts w:hint="eastAsia"/>
        </w:rPr>
      </w:pPr>
    </w:p>
    <w:p w14:paraId="3666D1A3" w14:textId="77777777" w:rsidR="007D1E1F" w:rsidRDefault="007D1E1F">
      <w:pPr>
        <w:rPr>
          <w:rFonts w:hint="eastAsia"/>
        </w:rPr>
      </w:pPr>
      <w:r>
        <w:rPr>
          <w:rFonts w:hint="eastAsia"/>
        </w:rPr>
        <w:t>最后的总结</w:t>
      </w:r>
    </w:p>
    <w:p w14:paraId="0DFA856C" w14:textId="77777777" w:rsidR="007D1E1F" w:rsidRDefault="007D1E1F">
      <w:pPr>
        <w:rPr>
          <w:rFonts w:hint="eastAsia"/>
        </w:rPr>
      </w:pPr>
      <w:r>
        <w:rPr>
          <w:rFonts w:hint="eastAsia"/>
        </w:rPr>
        <w:lastRenderedPageBreak/>
        <w:t>“二”的拼音大写形式为“èR”，了解这一知识不仅有助于正确书写和使用汉语拼音，也能帮助我们更好地认识和理解汉语及中国文化。无论是在学术研究、文化交流还是日常生活中，掌握这些细节都能为我们带来更多的便利和乐趣。通过深入探索汉语拼音及其背后的文化内涵，我们可以更加全面地领略中国语言的魅力。</w:t>
      </w:r>
    </w:p>
    <w:p w14:paraId="68716F23" w14:textId="77777777" w:rsidR="007D1E1F" w:rsidRDefault="007D1E1F">
      <w:pPr>
        <w:rPr>
          <w:rFonts w:hint="eastAsia"/>
        </w:rPr>
      </w:pPr>
    </w:p>
    <w:p w14:paraId="36F956B1" w14:textId="77777777" w:rsidR="007D1E1F" w:rsidRDefault="007D1E1F">
      <w:pPr>
        <w:rPr>
          <w:rFonts w:hint="eastAsia"/>
        </w:rPr>
      </w:pPr>
    </w:p>
    <w:p w14:paraId="36281C2D" w14:textId="77777777" w:rsidR="007D1E1F" w:rsidRDefault="007D1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C8C44" w14:textId="167F8BEF" w:rsidR="00D214B1" w:rsidRDefault="00D214B1"/>
    <w:sectPr w:rsidR="00D2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B1"/>
    <w:rsid w:val="002C7852"/>
    <w:rsid w:val="007D1E1F"/>
    <w:rsid w:val="00D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D770-ECA5-4C47-9776-F7A4EC7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