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DCF4" w14:textId="77777777" w:rsidR="004D7C89" w:rsidRDefault="004D7C89">
      <w:pPr>
        <w:rPr>
          <w:rFonts w:hint="eastAsia"/>
        </w:rPr>
      </w:pPr>
    </w:p>
    <w:p w14:paraId="769367AA" w14:textId="77777777" w:rsidR="004D7C89" w:rsidRDefault="004D7C89">
      <w:pPr>
        <w:rPr>
          <w:rFonts w:hint="eastAsia"/>
        </w:rPr>
      </w:pPr>
      <w:r>
        <w:rPr>
          <w:rFonts w:hint="eastAsia"/>
        </w:rPr>
        <w:t>丙组词和的拼音</w:t>
      </w:r>
    </w:p>
    <w:p w14:paraId="756C91BA" w14:textId="77777777" w:rsidR="004D7C89" w:rsidRDefault="004D7C89">
      <w:pPr>
        <w:rPr>
          <w:rFonts w:hint="eastAsia"/>
        </w:rPr>
      </w:pPr>
      <w:r>
        <w:rPr>
          <w:rFonts w:hint="eastAsia"/>
        </w:rPr>
        <w:t>在汉语学习的过程中，了解汉字的组成与发音是基础也是关键。今天，我们将聚焦于“丙”字，深入探讨其相关的组词以及拼音知识，希望能为学习中文的朋友提供帮助。</w:t>
      </w:r>
    </w:p>
    <w:p w14:paraId="118B03B6" w14:textId="77777777" w:rsidR="004D7C89" w:rsidRDefault="004D7C89">
      <w:pPr>
        <w:rPr>
          <w:rFonts w:hint="eastAsia"/>
        </w:rPr>
      </w:pPr>
    </w:p>
    <w:p w14:paraId="0F905FA4" w14:textId="77777777" w:rsidR="004D7C89" w:rsidRDefault="004D7C89">
      <w:pPr>
        <w:rPr>
          <w:rFonts w:hint="eastAsia"/>
        </w:rPr>
      </w:pPr>
    </w:p>
    <w:p w14:paraId="2E063F41" w14:textId="77777777" w:rsidR="004D7C89" w:rsidRDefault="004D7C89">
      <w:pPr>
        <w:rPr>
          <w:rFonts w:hint="eastAsia"/>
        </w:rPr>
      </w:pPr>
      <w:r>
        <w:rPr>
          <w:rFonts w:hint="eastAsia"/>
        </w:rPr>
        <w:t>丙的基本信息</w:t>
      </w:r>
    </w:p>
    <w:p w14:paraId="096A50E2" w14:textId="77777777" w:rsidR="004D7C89" w:rsidRDefault="004D7C89">
      <w:pPr>
        <w:rPr>
          <w:rFonts w:hint="eastAsia"/>
        </w:rPr>
      </w:pPr>
      <w:r>
        <w:rPr>
          <w:rFonts w:hint="eastAsia"/>
        </w:rPr>
        <w:t>“丙”，读作 bǐng，是天干的第三位，在古代被广泛用于纪年、月、日以及排序。它不仅是一个独立的字符，还经常出现在各种词汇中，赋予了这些词汇特殊的意义。通过学习“丙”的相关知识，我们可以更好地理解汉语词汇的构成及其文化背景。</w:t>
      </w:r>
    </w:p>
    <w:p w14:paraId="74BAEC57" w14:textId="77777777" w:rsidR="004D7C89" w:rsidRDefault="004D7C89">
      <w:pPr>
        <w:rPr>
          <w:rFonts w:hint="eastAsia"/>
        </w:rPr>
      </w:pPr>
    </w:p>
    <w:p w14:paraId="0D1E7AB4" w14:textId="77777777" w:rsidR="004D7C89" w:rsidRDefault="004D7C89">
      <w:pPr>
        <w:rPr>
          <w:rFonts w:hint="eastAsia"/>
        </w:rPr>
      </w:pPr>
    </w:p>
    <w:p w14:paraId="30C5E950" w14:textId="77777777" w:rsidR="004D7C89" w:rsidRDefault="004D7C89">
      <w:pPr>
        <w:rPr>
          <w:rFonts w:hint="eastAsia"/>
        </w:rPr>
      </w:pPr>
      <w:r>
        <w:rPr>
          <w:rFonts w:hint="eastAsia"/>
        </w:rPr>
        <w:t>丙的组词示例</w:t>
      </w:r>
    </w:p>
    <w:p w14:paraId="5E305F2E" w14:textId="77777777" w:rsidR="004D7C89" w:rsidRDefault="004D7C89">
      <w:pPr>
        <w:rPr>
          <w:rFonts w:hint="eastAsia"/>
        </w:rPr>
      </w:pPr>
      <w:r>
        <w:rPr>
          <w:rFonts w:hint="eastAsia"/>
        </w:rPr>
        <w:t>以“丙”为基础，可以组成许多有趣的词语。例如，“丙烷”（bǐng wán），一种常见的有机化合物；“丙烯”（bǐng xī），也是一种重要的化工原料。“丙类”（bǐng lèi）通常用来指代某一分类中的第三级别，常出现在文件归档或项目分类中。每一个由“丙”组成的词汇都承载着独特的意义，反映了汉字丰富的表达力。</w:t>
      </w:r>
    </w:p>
    <w:p w14:paraId="6E8DA2A1" w14:textId="77777777" w:rsidR="004D7C89" w:rsidRDefault="004D7C89">
      <w:pPr>
        <w:rPr>
          <w:rFonts w:hint="eastAsia"/>
        </w:rPr>
      </w:pPr>
    </w:p>
    <w:p w14:paraId="32B15DF0" w14:textId="77777777" w:rsidR="004D7C89" w:rsidRDefault="004D7C89">
      <w:pPr>
        <w:rPr>
          <w:rFonts w:hint="eastAsia"/>
        </w:rPr>
      </w:pPr>
    </w:p>
    <w:p w14:paraId="5AC3C6D8" w14:textId="77777777" w:rsidR="004D7C89" w:rsidRDefault="004D7C89">
      <w:pPr>
        <w:rPr>
          <w:rFonts w:hint="eastAsia"/>
        </w:rPr>
      </w:pPr>
      <w:r>
        <w:rPr>
          <w:rFonts w:hint="eastAsia"/>
        </w:rPr>
        <w:t>拼音的重要性</w:t>
      </w:r>
    </w:p>
    <w:p w14:paraId="3C40E241" w14:textId="77777777" w:rsidR="004D7C89" w:rsidRDefault="004D7C89">
      <w:pPr>
        <w:rPr>
          <w:rFonts w:hint="eastAsia"/>
        </w:rPr>
      </w:pPr>
      <w:r>
        <w:rPr>
          <w:rFonts w:hint="eastAsia"/>
        </w:rPr>
        <w:t>拼音作为学习汉语的重要工具，对于初学者来说至关重要。正确掌握“丙”的拼音，不仅能帮助我们准确地发音，还能让我们更轻松地记忆和使用含有“丙”的词汇。同时，了解拼音规则有助于提高阅读能力和口语水平，使汉语学习变得更加有趣和高效。</w:t>
      </w:r>
    </w:p>
    <w:p w14:paraId="1ECAF4DC" w14:textId="77777777" w:rsidR="004D7C89" w:rsidRDefault="004D7C89">
      <w:pPr>
        <w:rPr>
          <w:rFonts w:hint="eastAsia"/>
        </w:rPr>
      </w:pPr>
    </w:p>
    <w:p w14:paraId="553EC370" w14:textId="77777777" w:rsidR="004D7C89" w:rsidRDefault="004D7C89">
      <w:pPr>
        <w:rPr>
          <w:rFonts w:hint="eastAsia"/>
        </w:rPr>
      </w:pPr>
    </w:p>
    <w:p w14:paraId="1B65CAC5" w14:textId="77777777" w:rsidR="004D7C89" w:rsidRDefault="004D7C89">
      <w:pPr>
        <w:rPr>
          <w:rFonts w:hint="eastAsia"/>
        </w:rPr>
      </w:pPr>
      <w:r>
        <w:rPr>
          <w:rFonts w:hint="eastAsia"/>
        </w:rPr>
        <w:t>如何有效学习丙及其它汉字</w:t>
      </w:r>
    </w:p>
    <w:p w14:paraId="289DF316" w14:textId="77777777" w:rsidR="004D7C89" w:rsidRDefault="004D7C89">
      <w:pPr>
        <w:rPr>
          <w:rFonts w:hint="eastAsia"/>
        </w:rPr>
      </w:pPr>
      <w:r>
        <w:rPr>
          <w:rFonts w:hint="eastAsia"/>
        </w:rPr>
        <w:t>学习汉字时，建议采用多种方法相结合的方式。可以通过查阅字典了解每个汉字的基本含义和用法。尝试将新学的汉字融入到日常对话或写作中，增强记忆效果。利用网络资源进行辅助学习也是一个不错的选择，如观看教学视频、参与在线讨论等。持续的学习和实践是掌握汉语的关键。</w:t>
      </w:r>
    </w:p>
    <w:p w14:paraId="1E8F0B9F" w14:textId="77777777" w:rsidR="004D7C89" w:rsidRDefault="004D7C89">
      <w:pPr>
        <w:rPr>
          <w:rFonts w:hint="eastAsia"/>
        </w:rPr>
      </w:pPr>
    </w:p>
    <w:p w14:paraId="31C5447B" w14:textId="77777777" w:rsidR="004D7C89" w:rsidRDefault="004D7C89">
      <w:pPr>
        <w:rPr>
          <w:rFonts w:hint="eastAsia"/>
        </w:rPr>
      </w:pPr>
    </w:p>
    <w:p w14:paraId="0A8CD1A7" w14:textId="77777777" w:rsidR="004D7C89" w:rsidRDefault="004D7C89">
      <w:pPr>
        <w:rPr>
          <w:rFonts w:hint="eastAsia"/>
        </w:rPr>
      </w:pPr>
      <w:r>
        <w:rPr>
          <w:rFonts w:hint="eastAsia"/>
        </w:rPr>
        <w:t>最后的总结</w:t>
      </w:r>
    </w:p>
    <w:p w14:paraId="2450CACD" w14:textId="77777777" w:rsidR="004D7C89" w:rsidRDefault="004D7C89">
      <w:pPr>
        <w:rPr>
          <w:rFonts w:hint="eastAsia"/>
        </w:rPr>
      </w:pPr>
      <w:r>
        <w:rPr>
          <w:rFonts w:hint="eastAsia"/>
        </w:rPr>
        <w:t>通过对“丙”字及其组词和拼音的学习，我们不仅能够扩大词汇量，还能更加深入地理解汉字的魅力。希望本文能为大家提供有价值的参考，并激发更多人对中国文化的兴趣。记住，语言学习是一条漫长而充满乐趣的道路，愿每位学习者都能在这条路上找到属于自己的精彩。</w:t>
      </w:r>
    </w:p>
    <w:p w14:paraId="4DF8EBF4" w14:textId="77777777" w:rsidR="004D7C89" w:rsidRDefault="004D7C89">
      <w:pPr>
        <w:rPr>
          <w:rFonts w:hint="eastAsia"/>
        </w:rPr>
      </w:pPr>
    </w:p>
    <w:p w14:paraId="245F69A0" w14:textId="77777777" w:rsidR="004D7C89" w:rsidRDefault="004D7C89">
      <w:pPr>
        <w:rPr>
          <w:rFonts w:hint="eastAsia"/>
        </w:rPr>
      </w:pPr>
    </w:p>
    <w:p w14:paraId="42A3EC50" w14:textId="77777777" w:rsidR="004D7C89" w:rsidRDefault="004D7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C1853" w14:textId="7B63E70E" w:rsidR="00923F04" w:rsidRDefault="00923F04"/>
    <w:sectPr w:rsidR="0092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04"/>
    <w:rsid w:val="002C7852"/>
    <w:rsid w:val="004D7C89"/>
    <w:rsid w:val="009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9310C-8A16-44AA-8221-C1C4EB78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