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D81B" w14:textId="77777777" w:rsidR="00E2693D" w:rsidRDefault="00E2693D">
      <w:pPr>
        <w:rPr>
          <w:rFonts w:hint="eastAsia"/>
        </w:rPr>
      </w:pPr>
      <w:r>
        <w:rPr>
          <w:rFonts w:hint="eastAsia"/>
        </w:rPr>
        <w:t>不迟到的拼音：一种独特的承诺</w:t>
      </w:r>
    </w:p>
    <w:p w14:paraId="40C22D36" w14:textId="77777777" w:rsidR="00E2693D" w:rsidRDefault="00E2693D">
      <w:pPr>
        <w:rPr>
          <w:rFonts w:hint="eastAsia"/>
        </w:rPr>
      </w:pPr>
    </w:p>
    <w:p w14:paraId="54F49340" w14:textId="77777777" w:rsidR="00E2693D" w:rsidRDefault="00E2693D">
      <w:pPr>
        <w:rPr>
          <w:rFonts w:hint="eastAsia"/>
        </w:rPr>
      </w:pPr>
      <w:r>
        <w:rPr>
          <w:rFonts w:hint="eastAsia"/>
        </w:rPr>
        <w:t>在日常生活中，“不迟到”是一种对时间的尊重，也是一种对他人的负责。当我们把“不迟到”用拼音来表达——bù chídào，这简单的三个音节背后却承载着深刻的意义。它不仅仅是一个词汇，更是一种态度、一种习惯、一种文化符号。在这个快节奏的时代，守时显得尤为重要，而“不迟到”正是这种价值观的具体体现。</w:t>
      </w:r>
    </w:p>
    <w:p w14:paraId="3BDE95BF" w14:textId="77777777" w:rsidR="00E2693D" w:rsidRDefault="00E2693D">
      <w:pPr>
        <w:rPr>
          <w:rFonts w:hint="eastAsia"/>
        </w:rPr>
      </w:pPr>
    </w:p>
    <w:p w14:paraId="22FA2812" w14:textId="77777777" w:rsidR="00E2693D" w:rsidRDefault="00E2693D">
      <w:pPr>
        <w:rPr>
          <w:rFonts w:hint="eastAsia"/>
        </w:rPr>
      </w:pPr>
    </w:p>
    <w:p w14:paraId="3961429B" w14:textId="77777777" w:rsidR="00E2693D" w:rsidRDefault="00E2693D">
      <w:pPr>
        <w:rPr>
          <w:rFonts w:hint="eastAsia"/>
        </w:rPr>
      </w:pPr>
      <w:r>
        <w:rPr>
          <w:rFonts w:hint="eastAsia"/>
        </w:rPr>
        <w:t>bù chídào：从语言到行动</w:t>
      </w:r>
    </w:p>
    <w:p w14:paraId="692BB145" w14:textId="77777777" w:rsidR="00E2693D" w:rsidRDefault="00E2693D">
      <w:pPr>
        <w:rPr>
          <w:rFonts w:hint="eastAsia"/>
        </w:rPr>
      </w:pPr>
    </w:p>
    <w:p w14:paraId="188B59D4" w14:textId="77777777" w:rsidR="00E2693D" w:rsidRDefault="00E2693D">
      <w:pPr>
        <w:rPr>
          <w:rFonts w:hint="eastAsia"/>
        </w:rPr>
      </w:pPr>
      <w:r>
        <w:rPr>
          <w:rFonts w:hint="eastAsia"/>
        </w:rPr>
        <w:t>拼音是汉语学习的基础工具之一，通过将汉字转化为字母组合，人们能够更容易地掌握发音规则。对于“不迟到”这三个字来说，其拼音bù chídào简单明了，易于记忆。然而，真正的挑战并不在于记住这个拼音，而是在于如何将这一理念融入日常生活。无论是工作中的会议安排，还是与朋友的聚会约定，每一次准时赴约都是一种兑现承诺的表现。可以说，bù chídào不仅是一句口头上的保证，更是需要付诸实践的行为准则。</w:t>
      </w:r>
    </w:p>
    <w:p w14:paraId="23E42D8A" w14:textId="77777777" w:rsidR="00E2693D" w:rsidRDefault="00E2693D">
      <w:pPr>
        <w:rPr>
          <w:rFonts w:hint="eastAsia"/>
        </w:rPr>
      </w:pPr>
    </w:p>
    <w:p w14:paraId="22D98F86" w14:textId="77777777" w:rsidR="00E2693D" w:rsidRDefault="00E2693D">
      <w:pPr>
        <w:rPr>
          <w:rFonts w:hint="eastAsia"/>
        </w:rPr>
      </w:pPr>
    </w:p>
    <w:p w14:paraId="040C314C" w14:textId="77777777" w:rsidR="00E2693D" w:rsidRDefault="00E2693D">
      <w:pPr>
        <w:rPr>
          <w:rFonts w:hint="eastAsia"/>
        </w:rPr>
      </w:pPr>
      <w:r>
        <w:rPr>
          <w:rFonts w:hint="eastAsia"/>
        </w:rPr>
        <w:t>为什么选择不迟到？</w:t>
      </w:r>
    </w:p>
    <w:p w14:paraId="42225B5D" w14:textId="77777777" w:rsidR="00E2693D" w:rsidRDefault="00E2693D">
      <w:pPr>
        <w:rPr>
          <w:rFonts w:hint="eastAsia"/>
        </w:rPr>
      </w:pPr>
    </w:p>
    <w:p w14:paraId="7E2F45FB" w14:textId="77777777" w:rsidR="00E2693D" w:rsidRDefault="00E2693D">
      <w:pPr>
        <w:rPr>
          <w:rFonts w:hint="eastAsia"/>
        </w:rPr>
      </w:pPr>
      <w:r>
        <w:rPr>
          <w:rFonts w:hint="eastAsia"/>
        </w:rPr>
        <w:t>现代社会中，时间成为了一种稀缺资源。每个人的时间都非常宝贵，因此守时是对他人最大的尊重。试想一下，当你等待某人时，每一分每一秒都被拉长，内心的焦虑也随之增加。而如果对方能够做到bù chídào，则会让整个过程更加顺畅和谐。经常守时的人往往会被认为更加可靠和值得信赖，因为他们展现出了良好的自我管理能力。这种品质无论是在职场还是社交场合都会让人刮目相看。</w:t>
      </w:r>
    </w:p>
    <w:p w14:paraId="7367E2E2" w14:textId="77777777" w:rsidR="00E2693D" w:rsidRDefault="00E2693D">
      <w:pPr>
        <w:rPr>
          <w:rFonts w:hint="eastAsia"/>
        </w:rPr>
      </w:pPr>
    </w:p>
    <w:p w14:paraId="596FBD42" w14:textId="77777777" w:rsidR="00E2693D" w:rsidRDefault="00E2693D">
      <w:pPr>
        <w:rPr>
          <w:rFonts w:hint="eastAsia"/>
        </w:rPr>
      </w:pPr>
    </w:p>
    <w:p w14:paraId="0F0017BC" w14:textId="77777777" w:rsidR="00E2693D" w:rsidRDefault="00E2693D">
      <w:pPr>
        <w:rPr>
          <w:rFonts w:hint="eastAsia"/>
        </w:rPr>
      </w:pPr>
      <w:r>
        <w:rPr>
          <w:rFonts w:hint="eastAsia"/>
        </w:rPr>
        <w:t>如何实现不迟到？</w:t>
      </w:r>
    </w:p>
    <w:p w14:paraId="0E102E3D" w14:textId="77777777" w:rsidR="00E2693D" w:rsidRDefault="00E2693D">
      <w:pPr>
        <w:rPr>
          <w:rFonts w:hint="eastAsia"/>
        </w:rPr>
      </w:pPr>
    </w:p>
    <w:p w14:paraId="003AE5C9" w14:textId="77777777" w:rsidR="00E2693D" w:rsidRDefault="00E2693D">
      <w:pPr>
        <w:rPr>
          <w:rFonts w:hint="eastAsia"/>
        </w:rPr>
      </w:pPr>
      <w:r>
        <w:rPr>
          <w:rFonts w:hint="eastAsia"/>
        </w:rPr>
        <w:t>要做到bù chídào并非易事，但也不是不可实现的目标。合理规划自己的时间至关重要。提前预估路途所需时间，并留出一定的缓冲余地，可以有效避免因突发情况导致的延误。养成良好的生活习惯也很关键，比如早睡早起、按时吃饭等，这些都能帮助我们保持高效的状态。借助现代科技手段也是一个不错的选择，例如设置闹钟提醒或使用导航软件规划最佳路线，都能够为我们的守时提供保障。</w:t>
      </w:r>
    </w:p>
    <w:p w14:paraId="58DE342C" w14:textId="77777777" w:rsidR="00E2693D" w:rsidRDefault="00E2693D">
      <w:pPr>
        <w:rPr>
          <w:rFonts w:hint="eastAsia"/>
        </w:rPr>
      </w:pPr>
    </w:p>
    <w:p w14:paraId="73C346FA" w14:textId="77777777" w:rsidR="00E2693D" w:rsidRDefault="00E2693D">
      <w:pPr>
        <w:rPr>
          <w:rFonts w:hint="eastAsia"/>
        </w:rPr>
      </w:pPr>
    </w:p>
    <w:p w14:paraId="3F91D105" w14:textId="77777777" w:rsidR="00E2693D" w:rsidRDefault="00E2693D">
      <w:pPr>
        <w:rPr>
          <w:rFonts w:hint="eastAsia"/>
        </w:rPr>
      </w:pPr>
      <w:r>
        <w:rPr>
          <w:rFonts w:hint="eastAsia"/>
        </w:rPr>
        <w:t>最后的总结：让不迟到成为习惯</w:t>
      </w:r>
    </w:p>
    <w:p w14:paraId="708BAFBF" w14:textId="77777777" w:rsidR="00E2693D" w:rsidRDefault="00E2693D">
      <w:pPr>
        <w:rPr>
          <w:rFonts w:hint="eastAsia"/>
        </w:rPr>
      </w:pPr>
    </w:p>
    <w:p w14:paraId="364E3615" w14:textId="77777777" w:rsidR="00E2693D" w:rsidRDefault="00E2693D">
      <w:pPr>
        <w:rPr>
          <w:rFonts w:hint="eastAsia"/>
        </w:rPr>
      </w:pPr>
      <w:r>
        <w:rPr>
          <w:rFonts w:hint="eastAsia"/>
        </w:rPr>
        <w:t>bù chídào不仅仅是一个拼音，更是一种生活哲学。它教会我们在纷繁复杂的世界里珍惜时间、信守承诺，并以实际行动赢得他人的尊重与信任。或许刚开始的时候会遇到一些困难，但只要坚持下去，就一定能够将守时变成一种自然而然的习惯。让我们从今天开始，努力践行bù chídào的理念，为自己也为身边的人创造一个更加美好的生活环境吧！</w:t>
      </w:r>
    </w:p>
    <w:p w14:paraId="7A53FEAB" w14:textId="77777777" w:rsidR="00E2693D" w:rsidRDefault="00E2693D">
      <w:pPr>
        <w:rPr>
          <w:rFonts w:hint="eastAsia"/>
        </w:rPr>
      </w:pPr>
    </w:p>
    <w:p w14:paraId="443191B6" w14:textId="77777777" w:rsidR="00E2693D" w:rsidRDefault="00E26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6D47D" w14:textId="035DE547" w:rsidR="009F6F94" w:rsidRDefault="009F6F94"/>
    <w:sectPr w:rsidR="009F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94"/>
    <w:rsid w:val="002C7852"/>
    <w:rsid w:val="009F6F94"/>
    <w:rsid w:val="00E2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BDAC4-0D15-4AF8-9FFD-3761208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