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B121" w14:textId="77777777" w:rsidR="002C7B4A" w:rsidRDefault="002C7B4A">
      <w:pPr>
        <w:rPr>
          <w:rFonts w:hint="eastAsia"/>
        </w:rPr>
      </w:pPr>
    </w:p>
    <w:p w14:paraId="486A6996" w14:textId="77777777" w:rsidR="002C7B4A" w:rsidRDefault="002C7B4A">
      <w:pPr>
        <w:rPr>
          <w:rFonts w:hint="eastAsia"/>
        </w:rPr>
      </w:pPr>
      <w:r>
        <w:rPr>
          <w:rFonts w:hint="eastAsia"/>
        </w:rPr>
        <w:t>不辍劳作的拼音</w:t>
      </w:r>
    </w:p>
    <w:p w14:paraId="79612D90" w14:textId="77777777" w:rsidR="002C7B4A" w:rsidRDefault="002C7B4A">
      <w:pPr>
        <w:rPr>
          <w:rFonts w:hint="eastAsia"/>
        </w:rPr>
      </w:pPr>
      <w:r>
        <w:rPr>
          <w:rFonts w:hint="eastAsia"/>
        </w:rPr>
        <w:t>不辍劳作，“bù chuò láo zuò”，这个词语形象地描绘了人们不停止、不懈怠地从事劳动或工作的态度。在现代社会，这一精神尤为珍贵，它不仅是个人成功的基石，也是社会进步的动力源泉。</w:t>
      </w:r>
    </w:p>
    <w:p w14:paraId="359B44CE" w14:textId="77777777" w:rsidR="002C7B4A" w:rsidRDefault="002C7B4A">
      <w:pPr>
        <w:rPr>
          <w:rFonts w:hint="eastAsia"/>
        </w:rPr>
      </w:pPr>
    </w:p>
    <w:p w14:paraId="6CA88CAE" w14:textId="77777777" w:rsidR="002C7B4A" w:rsidRDefault="002C7B4A">
      <w:pPr>
        <w:rPr>
          <w:rFonts w:hint="eastAsia"/>
        </w:rPr>
      </w:pPr>
    </w:p>
    <w:p w14:paraId="75EA08AC" w14:textId="77777777" w:rsidR="002C7B4A" w:rsidRDefault="002C7B4A">
      <w:pPr>
        <w:rPr>
          <w:rFonts w:hint="eastAsia"/>
        </w:rPr>
      </w:pPr>
      <w:r>
        <w:rPr>
          <w:rFonts w:hint="eastAsia"/>
        </w:rPr>
        <w:t>历史渊源</w:t>
      </w:r>
    </w:p>
    <w:p w14:paraId="68704568" w14:textId="77777777" w:rsidR="002C7B4A" w:rsidRDefault="002C7B4A">
      <w:pPr>
        <w:rPr>
          <w:rFonts w:hint="eastAsia"/>
        </w:rPr>
      </w:pPr>
      <w:r>
        <w:rPr>
          <w:rFonts w:hint="eastAsia"/>
        </w:rPr>
        <w:t>自古以来，中华民族就以勤劳著称于世。“不辍劳作”这一词汇虽然不见得古老，但它所代表的精神却贯穿了中国五千年的文明史。从古代农民耕种田地到现代工人操作机器，无论是文人墨客笔耕不辍还是科学家夜以继日的研究，无不体现着这种不懈努力的精神。这不仅是一种工作态度，更是一种生活哲学，激励着一代又一代的人追求梦想，不断前进。</w:t>
      </w:r>
    </w:p>
    <w:p w14:paraId="0E1DC200" w14:textId="77777777" w:rsidR="002C7B4A" w:rsidRDefault="002C7B4A">
      <w:pPr>
        <w:rPr>
          <w:rFonts w:hint="eastAsia"/>
        </w:rPr>
      </w:pPr>
    </w:p>
    <w:p w14:paraId="2015CE44" w14:textId="77777777" w:rsidR="002C7B4A" w:rsidRDefault="002C7B4A">
      <w:pPr>
        <w:rPr>
          <w:rFonts w:hint="eastAsia"/>
        </w:rPr>
      </w:pPr>
    </w:p>
    <w:p w14:paraId="57346891" w14:textId="77777777" w:rsidR="002C7B4A" w:rsidRDefault="002C7B4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CD1E061" w14:textId="77777777" w:rsidR="002C7B4A" w:rsidRDefault="002C7B4A">
      <w:pPr>
        <w:rPr>
          <w:rFonts w:hint="eastAsia"/>
        </w:rPr>
      </w:pPr>
      <w:r>
        <w:rPr>
          <w:rFonts w:hint="eastAsia"/>
        </w:rPr>
        <w:t>在当今快速发展的时代背景下，“不辍劳作”的精神显得尤为重要。随着科技的进步和社会的发展，竞争变得日益激烈，只有那些愿意付出额外努力、持续学习和工作的人才能站在时代的前沿。不论是创业者面对重重困难时的坚持，还是普通职员为了提升自己技能而进行的自我培训，都是对“不辍劳作”精神的实践。这种精神鼓励我们无论遇到什么挑战都不放弃，保持积极向上的态度，为实现自己的目标而努力奋斗。</w:t>
      </w:r>
    </w:p>
    <w:p w14:paraId="78286492" w14:textId="77777777" w:rsidR="002C7B4A" w:rsidRDefault="002C7B4A">
      <w:pPr>
        <w:rPr>
          <w:rFonts w:hint="eastAsia"/>
        </w:rPr>
      </w:pPr>
    </w:p>
    <w:p w14:paraId="6AD1D056" w14:textId="77777777" w:rsidR="002C7B4A" w:rsidRDefault="002C7B4A">
      <w:pPr>
        <w:rPr>
          <w:rFonts w:hint="eastAsia"/>
        </w:rPr>
      </w:pPr>
    </w:p>
    <w:p w14:paraId="3D397421" w14:textId="77777777" w:rsidR="002C7B4A" w:rsidRDefault="002C7B4A">
      <w:pPr>
        <w:rPr>
          <w:rFonts w:hint="eastAsia"/>
        </w:rPr>
      </w:pPr>
      <w:r>
        <w:rPr>
          <w:rFonts w:hint="eastAsia"/>
        </w:rPr>
        <w:t>教育与培养</w:t>
      </w:r>
    </w:p>
    <w:p w14:paraId="4BB98E0F" w14:textId="77777777" w:rsidR="002C7B4A" w:rsidRDefault="002C7B4A">
      <w:pPr>
        <w:rPr>
          <w:rFonts w:hint="eastAsia"/>
        </w:rPr>
      </w:pPr>
      <w:r>
        <w:rPr>
          <w:rFonts w:hint="eastAsia"/>
        </w:rPr>
        <w:t>如何将“不辍劳作”的精神传承给下一代是一个值得探讨的问题。学校和家庭应当共同努力，通过讲述成功人士的故事、组织实践活动等方式，让孩子们从小就能够理解和体会到勤奋努力的重要性。也要教会他们如何合理安排时间，避免过度劳累，保证身心健康的同时也能高效地完成任务。这样，不仅能帮助他们建立正确的人生观和价值观，还能为社会培养出更多具有责任感和创造力的人才。</w:t>
      </w:r>
    </w:p>
    <w:p w14:paraId="10D386F0" w14:textId="77777777" w:rsidR="002C7B4A" w:rsidRDefault="002C7B4A">
      <w:pPr>
        <w:rPr>
          <w:rFonts w:hint="eastAsia"/>
        </w:rPr>
      </w:pPr>
    </w:p>
    <w:p w14:paraId="119BE635" w14:textId="77777777" w:rsidR="002C7B4A" w:rsidRDefault="002C7B4A">
      <w:pPr>
        <w:rPr>
          <w:rFonts w:hint="eastAsia"/>
        </w:rPr>
      </w:pPr>
    </w:p>
    <w:p w14:paraId="068C94C0" w14:textId="77777777" w:rsidR="002C7B4A" w:rsidRDefault="002C7B4A">
      <w:pPr>
        <w:rPr>
          <w:rFonts w:hint="eastAsia"/>
        </w:rPr>
      </w:pPr>
      <w:r>
        <w:rPr>
          <w:rFonts w:hint="eastAsia"/>
        </w:rPr>
        <w:t>最后的总结</w:t>
      </w:r>
    </w:p>
    <w:p w14:paraId="7A19F33D" w14:textId="77777777" w:rsidR="002C7B4A" w:rsidRDefault="002C7B4A">
      <w:pPr>
        <w:rPr>
          <w:rFonts w:hint="eastAsia"/>
        </w:rPr>
      </w:pPr>
      <w:r>
        <w:rPr>
          <w:rFonts w:hint="eastAsia"/>
        </w:rPr>
        <w:t>“不辍劳作”不仅仅是一句口号，它代表着一种持久不变的努力精神，是推动个人成长和社会进步的重要力量。在这个瞬息万变的世界里，让我们秉持着这样的信念，勇敢地面对未来的挑战，用自己的双手创造更加美好的明天。</w:t>
      </w:r>
    </w:p>
    <w:p w14:paraId="1086920D" w14:textId="77777777" w:rsidR="002C7B4A" w:rsidRDefault="002C7B4A">
      <w:pPr>
        <w:rPr>
          <w:rFonts w:hint="eastAsia"/>
        </w:rPr>
      </w:pPr>
    </w:p>
    <w:p w14:paraId="5E497D04" w14:textId="77777777" w:rsidR="002C7B4A" w:rsidRDefault="002C7B4A">
      <w:pPr>
        <w:rPr>
          <w:rFonts w:hint="eastAsia"/>
        </w:rPr>
      </w:pPr>
    </w:p>
    <w:p w14:paraId="76716888" w14:textId="77777777" w:rsidR="002C7B4A" w:rsidRDefault="002C7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4C9C0" w14:textId="7C1CC2FD" w:rsidR="00767912" w:rsidRDefault="00767912"/>
    <w:sectPr w:rsidR="0076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12"/>
    <w:rsid w:val="002C7852"/>
    <w:rsid w:val="002C7B4A"/>
    <w:rsid w:val="0076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7A1A-AAC6-498D-8B12-7076BAA0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