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83892" w14:textId="77777777" w:rsidR="00DD4AC5" w:rsidRDefault="00DD4AC5">
      <w:pPr>
        <w:rPr>
          <w:rFonts w:hint="eastAsia"/>
        </w:rPr>
      </w:pPr>
    </w:p>
    <w:p w14:paraId="6968E08B" w14:textId="77777777" w:rsidR="00DD4AC5" w:rsidRDefault="00DD4AC5">
      <w:pPr>
        <w:rPr>
          <w:rFonts w:hint="eastAsia"/>
        </w:rPr>
      </w:pPr>
      <w:r>
        <w:rPr>
          <w:rFonts w:hint="eastAsia"/>
        </w:rPr>
        <w:t>铺路的拼音组词</w:t>
      </w:r>
    </w:p>
    <w:p w14:paraId="49A20B3B" w14:textId="77777777" w:rsidR="00DD4AC5" w:rsidRDefault="00DD4AC5">
      <w:pPr>
        <w:rPr>
          <w:rFonts w:hint="eastAsia"/>
        </w:rPr>
      </w:pPr>
      <w:r>
        <w:rPr>
          <w:rFonts w:hint="eastAsia"/>
        </w:rPr>
        <w:t>铺路，作为现代基础设施建设的重要组成部分，在日常生活中扮演着不可或缺的角色。从城市到乡村，从繁华的商业区到偏远的居住区，铺路工作无处不在。而当我们把目光转向语言文化领域，“铺路”的拼音“pū lù”同样可以引发一系列有趣的组词联想，这些词汇不仅丰富了我们的语言世界，也为理解铺路这一行为提供了多角度的视角。</w:t>
      </w:r>
    </w:p>
    <w:p w14:paraId="4FB554D4" w14:textId="77777777" w:rsidR="00DD4AC5" w:rsidRDefault="00DD4AC5">
      <w:pPr>
        <w:rPr>
          <w:rFonts w:hint="eastAsia"/>
        </w:rPr>
      </w:pPr>
    </w:p>
    <w:p w14:paraId="3A6DBAE7" w14:textId="77777777" w:rsidR="00DD4AC5" w:rsidRDefault="00DD4AC5">
      <w:pPr>
        <w:rPr>
          <w:rFonts w:hint="eastAsia"/>
        </w:rPr>
      </w:pPr>
    </w:p>
    <w:p w14:paraId="2FDBA587" w14:textId="77777777" w:rsidR="00DD4AC5" w:rsidRDefault="00DD4AC5">
      <w:pPr>
        <w:rPr>
          <w:rFonts w:hint="eastAsia"/>
        </w:rPr>
      </w:pPr>
      <w:r>
        <w:rPr>
          <w:rFonts w:hint="eastAsia"/>
        </w:rPr>
        <w:t>铺垫（pū diàn）</w:t>
      </w:r>
    </w:p>
    <w:p w14:paraId="4648E26A" w14:textId="77777777" w:rsidR="00DD4AC5" w:rsidRDefault="00DD4AC5">
      <w:pPr>
        <w:rPr>
          <w:rFonts w:hint="eastAsia"/>
        </w:rPr>
      </w:pPr>
      <w:r>
        <w:rPr>
          <w:rFonts w:hint="eastAsia"/>
        </w:rPr>
        <w:t>首先想到的是“铺垫”。这个词不仅仅是在实际铺路过程中需要进行的基础工作，比如在铺设道路之前需要对地面进行平整处理，它在文学和艺术作品中也具有重要意义。好的故事开头就像为后续情节铺设了一层坚实的地基，让读者能够更顺畅地进入作者构建的世界。因此，无论是物理意义上的铺路还是抽象概念上的创作，铺垫都是确保成功的关键一步。</w:t>
      </w:r>
    </w:p>
    <w:p w14:paraId="5238A084" w14:textId="77777777" w:rsidR="00DD4AC5" w:rsidRDefault="00DD4AC5">
      <w:pPr>
        <w:rPr>
          <w:rFonts w:hint="eastAsia"/>
        </w:rPr>
      </w:pPr>
    </w:p>
    <w:p w14:paraId="0A9299A5" w14:textId="77777777" w:rsidR="00DD4AC5" w:rsidRDefault="00DD4AC5">
      <w:pPr>
        <w:rPr>
          <w:rFonts w:hint="eastAsia"/>
        </w:rPr>
      </w:pPr>
    </w:p>
    <w:p w14:paraId="36EC7DC8" w14:textId="77777777" w:rsidR="00DD4AC5" w:rsidRDefault="00DD4AC5">
      <w:pPr>
        <w:rPr>
          <w:rFonts w:hint="eastAsia"/>
        </w:rPr>
      </w:pPr>
      <w:r>
        <w:rPr>
          <w:rFonts w:hint="eastAsia"/>
        </w:rPr>
        <w:t>普及（pǔ jí）</w:t>
      </w:r>
    </w:p>
    <w:p w14:paraId="504A0360" w14:textId="77777777" w:rsidR="00DD4AC5" w:rsidRDefault="00DD4AC5">
      <w:pPr>
        <w:rPr>
          <w:rFonts w:hint="eastAsia"/>
        </w:rPr>
      </w:pPr>
      <w:r>
        <w:rPr>
          <w:rFonts w:hint="eastAsia"/>
        </w:rPr>
        <w:t>接下来是“普及”。铺路工程的一大目标就是使交通更加便捷，让更多的人受益于良好的道路交通条件。这与“普及”的含义不谋而合：将知识、技术或者某种生活方式推广给更广泛的群体。正如一条新修的道路可以连接两个原本隔绝的地方一样，通过普及教育、科技等手段，我们也在无形中为人类社会的进步铺平了道路。</w:t>
      </w:r>
    </w:p>
    <w:p w14:paraId="6D05C598" w14:textId="77777777" w:rsidR="00DD4AC5" w:rsidRDefault="00DD4AC5">
      <w:pPr>
        <w:rPr>
          <w:rFonts w:hint="eastAsia"/>
        </w:rPr>
      </w:pPr>
    </w:p>
    <w:p w14:paraId="1C5747BA" w14:textId="77777777" w:rsidR="00DD4AC5" w:rsidRDefault="00DD4AC5">
      <w:pPr>
        <w:rPr>
          <w:rFonts w:hint="eastAsia"/>
        </w:rPr>
      </w:pPr>
    </w:p>
    <w:p w14:paraId="29F4087D" w14:textId="77777777" w:rsidR="00DD4AC5" w:rsidRDefault="00DD4AC5">
      <w:pPr>
        <w:rPr>
          <w:rFonts w:hint="eastAsia"/>
        </w:rPr>
      </w:pPr>
      <w:r>
        <w:rPr>
          <w:rFonts w:hint="eastAsia"/>
        </w:rPr>
        <w:t>铺陈（pū chén）</w:t>
      </w:r>
    </w:p>
    <w:p w14:paraId="41E21C17" w14:textId="77777777" w:rsidR="00DD4AC5" w:rsidRDefault="00DD4AC5">
      <w:pPr>
        <w:rPr>
          <w:rFonts w:hint="eastAsia"/>
        </w:rPr>
      </w:pPr>
      <w:r>
        <w:rPr>
          <w:rFonts w:hint="eastAsia"/>
        </w:rPr>
        <w:t>再来看“铺陈”，这个词通常用来形容详细地叙述或展示事物的过程。如果我们将这个概念应用到铺路上，可以说每一段道路的修建都是一次精心策划的铺陈过程，包括前期的设计规划、中期的材料选择以及后期的质量检测等环节。每一个步骤都需要细致入微地执行，以确保最终成果既美观又实用。</w:t>
      </w:r>
    </w:p>
    <w:p w14:paraId="69D4D851" w14:textId="77777777" w:rsidR="00DD4AC5" w:rsidRDefault="00DD4AC5">
      <w:pPr>
        <w:rPr>
          <w:rFonts w:hint="eastAsia"/>
        </w:rPr>
      </w:pPr>
    </w:p>
    <w:p w14:paraId="0CDE3CEA" w14:textId="77777777" w:rsidR="00DD4AC5" w:rsidRDefault="00DD4AC5">
      <w:pPr>
        <w:rPr>
          <w:rFonts w:hint="eastAsia"/>
        </w:rPr>
      </w:pPr>
    </w:p>
    <w:p w14:paraId="01275012" w14:textId="77777777" w:rsidR="00DD4AC5" w:rsidRDefault="00DD4AC5">
      <w:pPr>
        <w:rPr>
          <w:rFonts w:hint="eastAsia"/>
        </w:rPr>
      </w:pPr>
      <w:r>
        <w:rPr>
          <w:rFonts w:hint="eastAsia"/>
        </w:rPr>
        <w:t>普罗（pǔ luó）</w:t>
      </w:r>
    </w:p>
    <w:p w14:paraId="4A8A4F13" w14:textId="77777777" w:rsidR="00DD4AC5" w:rsidRDefault="00DD4AC5">
      <w:pPr>
        <w:rPr>
          <w:rFonts w:hint="eastAsia"/>
        </w:rPr>
      </w:pPr>
      <w:r>
        <w:rPr>
          <w:rFonts w:hint="eastAsia"/>
        </w:rPr>
        <w:t>最后提及“普罗”，这是一个源于希腊语的前缀，意指“大众的”或“普通的”。当考虑铺路的意义时，我们会发现其根本目的是为了服务广大人民群众，提高公共生活质量。无论是城市的主干道还是乡间的羊肠小径，它们都是为了让每个人都能更方便地出行，享受生活。因此，从这个角度来看，铺路是一项真正意义上惠及普罗大众的伟大事业。</w:t>
      </w:r>
    </w:p>
    <w:p w14:paraId="567F0F5A" w14:textId="77777777" w:rsidR="00DD4AC5" w:rsidRDefault="00DD4AC5">
      <w:pPr>
        <w:rPr>
          <w:rFonts w:hint="eastAsia"/>
        </w:rPr>
      </w:pPr>
    </w:p>
    <w:p w14:paraId="471E097E" w14:textId="77777777" w:rsidR="00DD4AC5" w:rsidRDefault="00DD4AC5">
      <w:pPr>
        <w:rPr>
          <w:rFonts w:hint="eastAsia"/>
        </w:rPr>
      </w:pPr>
    </w:p>
    <w:p w14:paraId="6345F41F" w14:textId="77777777" w:rsidR="00DD4AC5" w:rsidRDefault="00DD4A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D04B1F" w14:textId="665EF0BA" w:rsidR="001B7A01" w:rsidRDefault="001B7A01"/>
    <w:sectPr w:rsidR="001B7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A01"/>
    <w:rsid w:val="001B7A01"/>
    <w:rsid w:val="00391285"/>
    <w:rsid w:val="00DD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47A62D-20E8-462E-8731-7E3E67E08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7A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A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A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A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A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A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A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A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A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7A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7A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7A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7A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7A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7A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7A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7A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7A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7A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7A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7A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7A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7A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7A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7A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7A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7A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7A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7A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