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4342" w14:textId="77777777" w:rsidR="009856D8" w:rsidRDefault="009856D8">
      <w:pPr>
        <w:rPr>
          <w:rFonts w:hint="eastAsia"/>
        </w:rPr>
      </w:pPr>
    </w:p>
    <w:p w14:paraId="20538060" w14:textId="77777777" w:rsidR="009856D8" w:rsidRDefault="009856D8">
      <w:pPr>
        <w:rPr>
          <w:rFonts w:hint="eastAsia"/>
        </w:rPr>
      </w:pPr>
      <w:r>
        <w:rPr>
          <w:rFonts w:hint="eastAsia"/>
        </w:rPr>
        <w:t>脱组词组和的拼音</w:t>
      </w:r>
    </w:p>
    <w:p w14:paraId="011C62AC" w14:textId="77777777" w:rsidR="009856D8" w:rsidRDefault="009856D8">
      <w:pPr>
        <w:rPr>
          <w:rFonts w:hint="eastAsia"/>
        </w:rPr>
      </w:pPr>
      <w:r>
        <w:rPr>
          <w:rFonts w:hint="eastAsia"/>
        </w:rPr>
        <w:t>在汉语学习的过程中，了解和掌握词汇的不同组合形式及其正确的拼音是非常重要的。这不仅有助于提升语言表达能力，还能加深对汉字文化的理解。“脱”字作为一个多义词，在不同的词组中展现出丰富的含义，其拼音为“tuō”。接下来，我们将探讨一些由“脱”构成的常见词组，并详细解析它们的拼音与用法。</w:t>
      </w:r>
    </w:p>
    <w:p w14:paraId="1F5FFA92" w14:textId="77777777" w:rsidR="009856D8" w:rsidRDefault="009856D8">
      <w:pPr>
        <w:rPr>
          <w:rFonts w:hint="eastAsia"/>
        </w:rPr>
      </w:pPr>
    </w:p>
    <w:p w14:paraId="1CDAA486" w14:textId="77777777" w:rsidR="009856D8" w:rsidRDefault="009856D8">
      <w:pPr>
        <w:rPr>
          <w:rFonts w:hint="eastAsia"/>
        </w:rPr>
      </w:pPr>
    </w:p>
    <w:p w14:paraId="44C5E10B" w14:textId="77777777" w:rsidR="009856D8" w:rsidRDefault="009856D8">
      <w:pPr>
        <w:rPr>
          <w:rFonts w:hint="eastAsia"/>
        </w:rPr>
      </w:pPr>
      <w:r>
        <w:rPr>
          <w:rFonts w:hint="eastAsia"/>
        </w:rPr>
        <w:t>脱身（tuō shēn）</w:t>
      </w:r>
    </w:p>
    <w:p w14:paraId="7E6A4EFD" w14:textId="77777777" w:rsidR="009856D8" w:rsidRDefault="009856D8">
      <w:pPr>
        <w:rPr>
          <w:rFonts w:hint="eastAsia"/>
        </w:rPr>
      </w:pPr>
      <w:r>
        <w:rPr>
          <w:rFonts w:hint="eastAsia"/>
        </w:rPr>
        <w:t>“脱身”一词指的是从某种困境或责任中解脱出来。例如，当我们面临工作上的紧急任务而无法参加一个聚会时，可能会说：“很抱歉，我这次不能去参加聚会了，因为我要加班，实在抽不出时间来。”这里的“抽不出时间”，就可以用“脱不了身”来表示，形象地表达了因职责所在而难以离开的情景。</w:t>
      </w:r>
    </w:p>
    <w:p w14:paraId="7B8CFC84" w14:textId="77777777" w:rsidR="009856D8" w:rsidRDefault="009856D8">
      <w:pPr>
        <w:rPr>
          <w:rFonts w:hint="eastAsia"/>
        </w:rPr>
      </w:pPr>
    </w:p>
    <w:p w14:paraId="6E977DCB" w14:textId="77777777" w:rsidR="009856D8" w:rsidRDefault="009856D8">
      <w:pPr>
        <w:rPr>
          <w:rFonts w:hint="eastAsia"/>
        </w:rPr>
      </w:pPr>
    </w:p>
    <w:p w14:paraId="56701582" w14:textId="77777777" w:rsidR="009856D8" w:rsidRDefault="009856D8">
      <w:pPr>
        <w:rPr>
          <w:rFonts w:hint="eastAsia"/>
        </w:rPr>
      </w:pPr>
      <w:r>
        <w:rPr>
          <w:rFonts w:hint="eastAsia"/>
        </w:rPr>
        <w:t>脱落（tuō luò）</w:t>
      </w:r>
    </w:p>
    <w:p w14:paraId="0F0CAC63" w14:textId="77777777" w:rsidR="009856D8" w:rsidRDefault="009856D8">
      <w:pPr>
        <w:rPr>
          <w:rFonts w:hint="eastAsia"/>
        </w:rPr>
      </w:pPr>
      <w:r>
        <w:rPr>
          <w:rFonts w:hint="eastAsia"/>
        </w:rPr>
        <w:t>“脱落”通常用来描述物体表面的一部分自行脱离的现象，比如墙皮脱落、树叶在秋天由于季节变化而自然脱落等。这个词组也可以用于比喻某些关系或联系的断裂，如友谊的脱落，意味着朋友之间感情的逐渐疏远。</w:t>
      </w:r>
    </w:p>
    <w:p w14:paraId="0DA24C5A" w14:textId="77777777" w:rsidR="009856D8" w:rsidRDefault="009856D8">
      <w:pPr>
        <w:rPr>
          <w:rFonts w:hint="eastAsia"/>
        </w:rPr>
      </w:pPr>
    </w:p>
    <w:p w14:paraId="10F00948" w14:textId="77777777" w:rsidR="009856D8" w:rsidRDefault="009856D8">
      <w:pPr>
        <w:rPr>
          <w:rFonts w:hint="eastAsia"/>
        </w:rPr>
      </w:pPr>
    </w:p>
    <w:p w14:paraId="2951D2C9" w14:textId="77777777" w:rsidR="009856D8" w:rsidRDefault="009856D8">
      <w:pPr>
        <w:rPr>
          <w:rFonts w:hint="eastAsia"/>
        </w:rPr>
      </w:pPr>
      <w:r>
        <w:rPr>
          <w:rFonts w:hint="eastAsia"/>
        </w:rPr>
        <w:t>逃脱（táo tuō）</w:t>
      </w:r>
    </w:p>
    <w:p w14:paraId="6CE0B437" w14:textId="77777777" w:rsidR="009856D8" w:rsidRDefault="009856D8">
      <w:pPr>
        <w:rPr>
          <w:rFonts w:hint="eastAsia"/>
        </w:rPr>
      </w:pPr>
      <w:r>
        <w:rPr>
          <w:rFonts w:hint="eastAsia"/>
        </w:rPr>
        <w:t>“逃脱”是指逃离危险或不愉快的境况。这个词语常常被用来讲述那些惊险刺激的故事，比如某人成功地从一场火灾中逃脱，或者是一只小动物巧妙地避开天敌的追捕。它不仅传达了一种物理上的行动，也蕴含了智慧与勇气的象征意义。</w:t>
      </w:r>
    </w:p>
    <w:p w14:paraId="44AA29C2" w14:textId="77777777" w:rsidR="009856D8" w:rsidRDefault="009856D8">
      <w:pPr>
        <w:rPr>
          <w:rFonts w:hint="eastAsia"/>
        </w:rPr>
      </w:pPr>
    </w:p>
    <w:p w14:paraId="51F610B6" w14:textId="77777777" w:rsidR="009856D8" w:rsidRDefault="009856D8">
      <w:pPr>
        <w:rPr>
          <w:rFonts w:hint="eastAsia"/>
        </w:rPr>
      </w:pPr>
    </w:p>
    <w:p w14:paraId="621C3345" w14:textId="77777777" w:rsidR="009856D8" w:rsidRDefault="009856D8">
      <w:pPr>
        <w:rPr>
          <w:rFonts w:hint="eastAsia"/>
        </w:rPr>
      </w:pPr>
      <w:r>
        <w:rPr>
          <w:rFonts w:hint="eastAsia"/>
        </w:rPr>
        <w:t>脱口而出（tuō kǒu ér chū）</w:t>
      </w:r>
    </w:p>
    <w:p w14:paraId="4A8FB091" w14:textId="77777777" w:rsidR="009856D8" w:rsidRDefault="009856D8">
      <w:pPr>
        <w:rPr>
          <w:rFonts w:hint="eastAsia"/>
        </w:rPr>
      </w:pPr>
      <w:r>
        <w:rPr>
          <w:rFonts w:hint="eastAsia"/>
        </w:rPr>
        <w:t>“脱口而出”形容话未经深思熟虑便说了出来。这种情况往往发生在情绪激动或是对话内容触动人心的时候。虽然有时候这种直接的表达方式能增进人与人之间的真诚交流，</w:t>
      </w:r>
      <w:r>
        <w:rPr>
          <w:rFonts w:hint="eastAsia"/>
        </w:rPr>
        <w:lastRenderedPageBreak/>
        <w:t>但也提醒我们在发言前要三思而后行，避免不必要的误会。</w:t>
      </w:r>
    </w:p>
    <w:p w14:paraId="0680E39D" w14:textId="77777777" w:rsidR="009856D8" w:rsidRDefault="009856D8">
      <w:pPr>
        <w:rPr>
          <w:rFonts w:hint="eastAsia"/>
        </w:rPr>
      </w:pPr>
    </w:p>
    <w:p w14:paraId="791EAFB4" w14:textId="77777777" w:rsidR="009856D8" w:rsidRDefault="009856D8">
      <w:pPr>
        <w:rPr>
          <w:rFonts w:hint="eastAsia"/>
        </w:rPr>
      </w:pPr>
    </w:p>
    <w:p w14:paraId="3A482530" w14:textId="77777777" w:rsidR="009856D8" w:rsidRDefault="009856D8">
      <w:pPr>
        <w:rPr>
          <w:rFonts w:hint="eastAsia"/>
        </w:rPr>
      </w:pPr>
      <w:r>
        <w:rPr>
          <w:rFonts w:hint="eastAsia"/>
        </w:rPr>
        <w:t>最后的总结</w:t>
      </w:r>
    </w:p>
    <w:p w14:paraId="68423216" w14:textId="77777777" w:rsidR="009856D8" w:rsidRDefault="009856D8">
      <w:pPr>
        <w:rPr>
          <w:rFonts w:hint="eastAsia"/>
        </w:rPr>
      </w:pPr>
      <w:r>
        <w:rPr>
          <w:rFonts w:hint="eastAsia"/>
        </w:rPr>
        <w:t>通过对上述几个含有“脱”的词组的学习，我们可以发现每个词组都承载着独特的文化内涵和使用场景。掌握这些词汇不仅能丰富我们的汉语知识库，更能帮助我们在日常生活中更加精准地表达自己的想法和感受。希望本文能够为大家提供有益的帮助，让大家在汉语学习的路上更进一步。</w:t>
      </w:r>
    </w:p>
    <w:p w14:paraId="5F9382BB" w14:textId="77777777" w:rsidR="009856D8" w:rsidRDefault="009856D8">
      <w:pPr>
        <w:rPr>
          <w:rFonts w:hint="eastAsia"/>
        </w:rPr>
      </w:pPr>
    </w:p>
    <w:p w14:paraId="797877A4" w14:textId="77777777" w:rsidR="009856D8" w:rsidRDefault="009856D8">
      <w:pPr>
        <w:rPr>
          <w:rFonts w:hint="eastAsia"/>
        </w:rPr>
      </w:pPr>
    </w:p>
    <w:p w14:paraId="251934B6" w14:textId="77777777" w:rsidR="009856D8" w:rsidRDefault="00985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9C008" w14:textId="1D92D59A" w:rsidR="00406747" w:rsidRDefault="00406747"/>
    <w:sectPr w:rsidR="0040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47"/>
    <w:rsid w:val="00391285"/>
    <w:rsid w:val="00406747"/>
    <w:rsid w:val="009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C477-477E-4BAB-A826-73CAA6C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