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F35C" w14:textId="77777777" w:rsidR="00541915" w:rsidRDefault="00541915">
      <w:pPr>
        <w:rPr>
          <w:rFonts w:hint="eastAsia"/>
        </w:rPr>
      </w:pPr>
    </w:p>
    <w:p w14:paraId="0CB25633" w14:textId="77777777" w:rsidR="00541915" w:rsidRDefault="00541915">
      <w:pPr>
        <w:rPr>
          <w:rFonts w:hint="eastAsia"/>
        </w:rPr>
      </w:pPr>
      <w:r>
        <w:rPr>
          <w:rFonts w:hint="eastAsia"/>
        </w:rPr>
        <w:t>盘桓的拼音和意思</w:t>
      </w:r>
    </w:p>
    <w:p w14:paraId="427490FE" w14:textId="77777777" w:rsidR="00541915" w:rsidRDefault="00541915">
      <w:pPr>
        <w:rPr>
          <w:rFonts w:hint="eastAsia"/>
        </w:rPr>
      </w:pPr>
      <w:r>
        <w:rPr>
          <w:rFonts w:hint="eastAsia"/>
        </w:rPr>
        <w:t>盘桓（pán huán），一个在现代汉语中不那么常见的词汇，却承载着深厚的文化底蕴和历史故事。它不仅仅是一个简单的词语，更是一扇了解古代社会生活、人文风情的小窗。</w:t>
      </w:r>
    </w:p>
    <w:p w14:paraId="35F92987" w14:textId="77777777" w:rsidR="00541915" w:rsidRDefault="00541915">
      <w:pPr>
        <w:rPr>
          <w:rFonts w:hint="eastAsia"/>
        </w:rPr>
      </w:pPr>
    </w:p>
    <w:p w14:paraId="4A5EC148" w14:textId="77777777" w:rsidR="00541915" w:rsidRDefault="00541915">
      <w:pPr>
        <w:rPr>
          <w:rFonts w:hint="eastAsia"/>
        </w:rPr>
      </w:pPr>
    </w:p>
    <w:p w14:paraId="4D5F227D" w14:textId="77777777" w:rsidR="00541915" w:rsidRDefault="00541915">
      <w:pPr>
        <w:rPr>
          <w:rFonts w:hint="eastAsia"/>
        </w:rPr>
      </w:pPr>
      <w:r>
        <w:rPr>
          <w:rFonts w:hint="eastAsia"/>
        </w:rPr>
        <w:t>发音与释义</w:t>
      </w:r>
    </w:p>
    <w:p w14:paraId="005C51B6" w14:textId="77777777" w:rsidR="00541915" w:rsidRDefault="00541915">
      <w:pPr>
        <w:rPr>
          <w:rFonts w:hint="eastAsia"/>
        </w:rPr>
      </w:pPr>
      <w:r>
        <w:rPr>
          <w:rFonts w:hint="eastAsia"/>
        </w:rPr>
        <w:t>让我们来明确一下“盘桓”的正确读音：pán huán。其中，“盘”字的声调为阳平，而“桓”则是阳平声调。这个词主要用来描述逗留、徘徊的意思，尤其指在某地长时间停留或不愿离去。在古文中，“盘桓”还常常用来形容事物的曲折复杂，如道路的迂回等。</w:t>
      </w:r>
    </w:p>
    <w:p w14:paraId="440AA7DF" w14:textId="77777777" w:rsidR="00541915" w:rsidRDefault="00541915">
      <w:pPr>
        <w:rPr>
          <w:rFonts w:hint="eastAsia"/>
        </w:rPr>
      </w:pPr>
    </w:p>
    <w:p w14:paraId="3A57DFE7" w14:textId="77777777" w:rsidR="00541915" w:rsidRDefault="00541915">
      <w:pPr>
        <w:rPr>
          <w:rFonts w:hint="eastAsia"/>
        </w:rPr>
      </w:pPr>
    </w:p>
    <w:p w14:paraId="187961B8" w14:textId="77777777" w:rsidR="00541915" w:rsidRDefault="00541915">
      <w:pPr>
        <w:rPr>
          <w:rFonts w:hint="eastAsia"/>
        </w:rPr>
      </w:pPr>
      <w:r>
        <w:rPr>
          <w:rFonts w:hint="eastAsia"/>
        </w:rPr>
        <w:t>历史文化背景</w:t>
      </w:r>
    </w:p>
    <w:p w14:paraId="28E68162" w14:textId="77777777" w:rsidR="00541915" w:rsidRDefault="00541915">
      <w:pPr>
        <w:rPr>
          <w:rFonts w:hint="eastAsia"/>
        </w:rPr>
      </w:pPr>
      <w:r>
        <w:rPr>
          <w:rFonts w:hint="eastAsia"/>
        </w:rPr>
        <w:t>在中国古代文学作品中，“盘桓”一词频繁出现，反映了古人对自然景观的欣赏态度以及他们丰富的情感世界。无论是诗人笔下那蜿蜒于山水之间的路径，还是游子在外久久未归的心境，都可通过“盘桓”这一词汇得以细腻地表达。例如，在古典诗歌里，文人墨客常用此词来描绘他们在旅途中的所见所感，或是抒发自己内心的惆怅与不舍。</w:t>
      </w:r>
    </w:p>
    <w:p w14:paraId="12623D99" w14:textId="77777777" w:rsidR="00541915" w:rsidRDefault="00541915">
      <w:pPr>
        <w:rPr>
          <w:rFonts w:hint="eastAsia"/>
        </w:rPr>
      </w:pPr>
    </w:p>
    <w:p w14:paraId="3C087C7D" w14:textId="77777777" w:rsidR="00541915" w:rsidRDefault="00541915">
      <w:pPr>
        <w:rPr>
          <w:rFonts w:hint="eastAsia"/>
        </w:rPr>
      </w:pPr>
    </w:p>
    <w:p w14:paraId="10F9B961" w14:textId="77777777" w:rsidR="00541915" w:rsidRDefault="0054191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C064EBD" w14:textId="77777777" w:rsidR="00541915" w:rsidRDefault="00541915">
      <w:pPr>
        <w:rPr>
          <w:rFonts w:hint="eastAsia"/>
        </w:rPr>
      </w:pPr>
      <w:r>
        <w:rPr>
          <w:rFonts w:hint="eastAsia"/>
        </w:rPr>
        <w:t>从《楚辞》到唐诗宋词，再到明清小说，“盘桓”都是文人们钟爱的用词之一。它不仅增加了文章的艺术感染力，也赋予了作品更多层次的意义。比如唐代大诗人李白在其名篇《梦游天姥吟留别》中有“千岩万转路不定，迷花倚石忽已暝”的描写，虽未直接使用“盘桓”，但其所营造出的那种流连忘返的情景与“盘桓”的意境十分契合。</w:t>
      </w:r>
    </w:p>
    <w:p w14:paraId="333F967B" w14:textId="77777777" w:rsidR="00541915" w:rsidRDefault="00541915">
      <w:pPr>
        <w:rPr>
          <w:rFonts w:hint="eastAsia"/>
        </w:rPr>
      </w:pPr>
    </w:p>
    <w:p w14:paraId="2F12FFCE" w14:textId="77777777" w:rsidR="00541915" w:rsidRDefault="00541915">
      <w:pPr>
        <w:rPr>
          <w:rFonts w:hint="eastAsia"/>
        </w:rPr>
      </w:pPr>
    </w:p>
    <w:p w14:paraId="34FE8817" w14:textId="77777777" w:rsidR="00541915" w:rsidRDefault="00541915">
      <w:pPr>
        <w:rPr>
          <w:rFonts w:hint="eastAsia"/>
        </w:rPr>
      </w:pPr>
      <w:r>
        <w:rPr>
          <w:rFonts w:hint="eastAsia"/>
        </w:rPr>
        <w:t>现代社会的应用</w:t>
      </w:r>
    </w:p>
    <w:p w14:paraId="5686567F" w14:textId="77777777" w:rsidR="00541915" w:rsidRDefault="00541915">
      <w:pPr>
        <w:rPr>
          <w:rFonts w:hint="eastAsia"/>
        </w:rPr>
      </w:pPr>
      <w:r>
        <w:rPr>
          <w:rFonts w:hint="eastAsia"/>
        </w:rPr>
        <w:t>尽管现代社会中“盘桓”这个词的使用频率远不及古时，但它依然保留了一定的生命力。尤其是在一些特定场合，如旅游景点介绍、文学创作等方面，“盘桓”仍然能够恰到好处地传达出那种悠然自得、沉醉于美景之中的状态。同时，对于学习汉语的人来说，掌握这样一个富有诗意的词汇，无疑能为他们的语言能力增添一抹亮色。</w:t>
      </w:r>
    </w:p>
    <w:p w14:paraId="76DCDA3B" w14:textId="77777777" w:rsidR="00541915" w:rsidRDefault="00541915">
      <w:pPr>
        <w:rPr>
          <w:rFonts w:hint="eastAsia"/>
        </w:rPr>
      </w:pPr>
    </w:p>
    <w:p w14:paraId="37B07471" w14:textId="77777777" w:rsidR="00541915" w:rsidRDefault="00541915">
      <w:pPr>
        <w:rPr>
          <w:rFonts w:hint="eastAsia"/>
        </w:rPr>
      </w:pPr>
    </w:p>
    <w:p w14:paraId="6D7AC601" w14:textId="77777777" w:rsidR="00541915" w:rsidRDefault="00541915">
      <w:pPr>
        <w:rPr>
          <w:rFonts w:hint="eastAsia"/>
        </w:rPr>
      </w:pPr>
      <w:r>
        <w:rPr>
          <w:rFonts w:hint="eastAsia"/>
        </w:rPr>
        <w:t>最后的总结</w:t>
      </w:r>
    </w:p>
    <w:p w14:paraId="5D5CBE9A" w14:textId="77777777" w:rsidR="00541915" w:rsidRDefault="00541915">
      <w:pPr>
        <w:rPr>
          <w:rFonts w:hint="eastAsia"/>
        </w:rPr>
      </w:pPr>
      <w:r>
        <w:rPr>
          <w:rFonts w:hint="eastAsia"/>
        </w:rPr>
        <w:t>通过对“盘桓”这个词汇的学习，我们不仅能了解到其背后丰富的文化内涵，更能感受到中华文化的博大精深。每一个汉字、每一个词汇都是中华民族智慧的结晶，它们共同编织成了灿烂辉煌的华夏文明。希望通过对“盘桓”的探讨，能够激发大家对中国传统文化的兴趣，鼓励更多的人去探索那些隐藏在古老文字背后的美丽故事。</w:t>
      </w:r>
    </w:p>
    <w:p w14:paraId="5945C099" w14:textId="77777777" w:rsidR="00541915" w:rsidRDefault="00541915">
      <w:pPr>
        <w:rPr>
          <w:rFonts w:hint="eastAsia"/>
        </w:rPr>
      </w:pPr>
    </w:p>
    <w:p w14:paraId="1E777CE8" w14:textId="77777777" w:rsidR="00541915" w:rsidRDefault="00541915">
      <w:pPr>
        <w:rPr>
          <w:rFonts w:hint="eastAsia"/>
        </w:rPr>
      </w:pPr>
    </w:p>
    <w:p w14:paraId="3076983B" w14:textId="77777777" w:rsidR="00541915" w:rsidRDefault="00541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34548" w14:textId="68FF97FC" w:rsidR="00427A23" w:rsidRDefault="00427A23"/>
    <w:sectPr w:rsidR="0042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23"/>
    <w:rsid w:val="00391285"/>
    <w:rsid w:val="00427A23"/>
    <w:rsid w:val="005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41D4E-EB0A-4329-9F26-198375A5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