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EF29" w14:textId="77777777" w:rsidR="009B051C" w:rsidRDefault="009B051C">
      <w:pPr>
        <w:rPr>
          <w:rFonts w:hint="eastAsia"/>
        </w:rPr>
      </w:pPr>
    </w:p>
    <w:p w14:paraId="7B4501C9" w14:textId="77777777" w:rsidR="009B051C" w:rsidRDefault="009B051C">
      <w:pPr>
        <w:rPr>
          <w:rFonts w:hint="eastAsia"/>
        </w:rPr>
      </w:pPr>
      <w:r>
        <w:rPr>
          <w:rFonts w:hint="eastAsia"/>
        </w:rPr>
        <w:t>漂的拼音和组词怎么写</w:t>
      </w:r>
    </w:p>
    <w:p w14:paraId="569872AB" w14:textId="77777777" w:rsidR="009B051C" w:rsidRDefault="009B051C">
      <w:pPr>
        <w:rPr>
          <w:rFonts w:hint="eastAsia"/>
        </w:rPr>
      </w:pPr>
      <w:r>
        <w:rPr>
          <w:rFonts w:hint="eastAsia"/>
        </w:rPr>
        <w:t>“漂”这个汉字在汉语中非常常见，其拼音为“piāo”，“piǎo”，以及“piào”。根据不同的语境，“漂”的意思和用法也会有所不同。接下来，我们将详细探讨“漂”的拼音及其组词。</w:t>
      </w:r>
    </w:p>
    <w:p w14:paraId="46A6BE69" w14:textId="77777777" w:rsidR="009B051C" w:rsidRDefault="009B051C">
      <w:pPr>
        <w:rPr>
          <w:rFonts w:hint="eastAsia"/>
        </w:rPr>
      </w:pPr>
    </w:p>
    <w:p w14:paraId="05E15B5F" w14:textId="77777777" w:rsidR="009B051C" w:rsidRDefault="009B051C">
      <w:pPr>
        <w:rPr>
          <w:rFonts w:hint="eastAsia"/>
        </w:rPr>
      </w:pPr>
    </w:p>
    <w:p w14:paraId="57D4133A" w14:textId="77777777" w:rsidR="009B051C" w:rsidRDefault="009B051C">
      <w:pPr>
        <w:rPr>
          <w:rFonts w:hint="eastAsia"/>
        </w:rPr>
      </w:pPr>
      <w:r>
        <w:rPr>
          <w:rFonts w:hint="eastAsia"/>
        </w:rPr>
        <w:t>基本含义及拼音</w:t>
      </w:r>
    </w:p>
    <w:p w14:paraId="5967A50C" w14:textId="77777777" w:rsidR="009B051C" w:rsidRDefault="009B051C">
      <w:pPr>
        <w:rPr>
          <w:rFonts w:hint="eastAsia"/>
        </w:rPr>
      </w:pPr>
      <w:r>
        <w:rPr>
          <w:rFonts w:hint="eastAsia"/>
        </w:rPr>
        <w:t>“漂”字有三个读音：“piāo”，“piǎo”，以及“piào”。其中，“piāo”表示随水流动的意思，例如“漂流”；“piǎo”则通常指漂白或用水冲洗，比如“漂洗”；而“piào”较少见，主要用于形容漂亮、出色等意义，如“漂亮”。</w:t>
      </w:r>
    </w:p>
    <w:p w14:paraId="70CBB3B6" w14:textId="77777777" w:rsidR="009B051C" w:rsidRDefault="009B051C">
      <w:pPr>
        <w:rPr>
          <w:rFonts w:hint="eastAsia"/>
        </w:rPr>
      </w:pPr>
    </w:p>
    <w:p w14:paraId="705535A4" w14:textId="77777777" w:rsidR="009B051C" w:rsidRDefault="009B051C">
      <w:pPr>
        <w:rPr>
          <w:rFonts w:hint="eastAsia"/>
        </w:rPr>
      </w:pPr>
    </w:p>
    <w:p w14:paraId="2FC50456" w14:textId="77777777" w:rsidR="009B051C" w:rsidRDefault="009B051C">
      <w:pPr>
        <w:rPr>
          <w:rFonts w:hint="eastAsia"/>
        </w:rPr>
      </w:pPr>
      <w:r>
        <w:rPr>
          <w:rFonts w:hint="eastAsia"/>
        </w:rPr>
        <w:t>基于“piāo”的组词</w:t>
      </w:r>
    </w:p>
    <w:p w14:paraId="43AFF106" w14:textId="77777777" w:rsidR="009B051C" w:rsidRDefault="009B051C">
      <w:pPr>
        <w:rPr>
          <w:rFonts w:hint="eastAsia"/>
        </w:rPr>
      </w:pPr>
      <w:r>
        <w:rPr>
          <w:rFonts w:hint="eastAsia"/>
        </w:rPr>
        <w:t>当“漂”的发音是“piāo”时，最常用的词汇之一就是“漂流”。这个词不仅描述了物体随着水流移动的现象，还被广泛应用于旅游活动中，成为一种受欢迎的户外探险活动——漂流运动。“漂浮”也是常用词汇，它指的是物体在液体或气体中停留而不下沉的状态。</w:t>
      </w:r>
    </w:p>
    <w:p w14:paraId="53EAFB7C" w14:textId="77777777" w:rsidR="009B051C" w:rsidRDefault="009B051C">
      <w:pPr>
        <w:rPr>
          <w:rFonts w:hint="eastAsia"/>
        </w:rPr>
      </w:pPr>
    </w:p>
    <w:p w14:paraId="46C3FC38" w14:textId="77777777" w:rsidR="009B051C" w:rsidRDefault="009B051C">
      <w:pPr>
        <w:rPr>
          <w:rFonts w:hint="eastAsia"/>
        </w:rPr>
      </w:pPr>
    </w:p>
    <w:p w14:paraId="5DD53FC7" w14:textId="77777777" w:rsidR="009B051C" w:rsidRDefault="009B051C">
      <w:pPr>
        <w:rPr>
          <w:rFonts w:hint="eastAsia"/>
        </w:rPr>
      </w:pPr>
      <w:r>
        <w:rPr>
          <w:rFonts w:hint="eastAsia"/>
        </w:rPr>
        <w:t>基于“piǎo”的组词</w:t>
      </w:r>
    </w:p>
    <w:p w14:paraId="70EB64E5" w14:textId="77777777" w:rsidR="009B051C" w:rsidRDefault="009B051C">
      <w:pPr>
        <w:rPr>
          <w:rFonts w:hint="eastAsia"/>
        </w:rPr>
      </w:pPr>
      <w:r>
        <w:rPr>
          <w:rFonts w:hint="eastAsia"/>
        </w:rPr>
        <w:t>对于“漂”的第二个读音“piǎo”，相关的组词更多与清洁和处理有关。例如，“漂白”是指通过化学方法去除织物上的颜色或者污渍的过程。同样，“漂洗”也常用于描述衣物清洗过程中去除杂质和颜色的步骤。</w:t>
      </w:r>
    </w:p>
    <w:p w14:paraId="0B548F58" w14:textId="77777777" w:rsidR="009B051C" w:rsidRDefault="009B051C">
      <w:pPr>
        <w:rPr>
          <w:rFonts w:hint="eastAsia"/>
        </w:rPr>
      </w:pPr>
    </w:p>
    <w:p w14:paraId="4F0946C4" w14:textId="77777777" w:rsidR="009B051C" w:rsidRDefault="009B051C">
      <w:pPr>
        <w:rPr>
          <w:rFonts w:hint="eastAsia"/>
        </w:rPr>
      </w:pPr>
    </w:p>
    <w:p w14:paraId="61076930" w14:textId="77777777" w:rsidR="009B051C" w:rsidRDefault="009B051C">
      <w:pPr>
        <w:rPr>
          <w:rFonts w:hint="eastAsia"/>
        </w:rPr>
      </w:pPr>
      <w:r>
        <w:rPr>
          <w:rFonts w:hint="eastAsia"/>
        </w:rPr>
        <w:t>基于“piào”的组词</w:t>
      </w:r>
    </w:p>
    <w:p w14:paraId="2263D773" w14:textId="77777777" w:rsidR="009B051C" w:rsidRDefault="009B051C">
      <w:pPr>
        <w:rPr>
          <w:rFonts w:hint="eastAsia"/>
        </w:rPr>
      </w:pPr>
      <w:r>
        <w:rPr>
          <w:rFonts w:hint="eastAsia"/>
        </w:rPr>
        <w:t>当“漂”发音为“piào”时，最典型的词汇便是“漂亮”。这个词用来形容人或事物外观美丽、出众。值得注意的是，在现代汉语使用中，“漂”作为“漂亮”的简写形式有时也会出现在口语或网络语言中，但正式场合下应避免使用简化形式。</w:t>
      </w:r>
    </w:p>
    <w:p w14:paraId="05A07083" w14:textId="77777777" w:rsidR="009B051C" w:rsidRDefault="009B051C">
      <w:pPr>
        <w:rPr>
          <w:rFonts w:hint="eastAsia"/>
        </w:rPr>
      </w:pPr>
    </w:p>
    <w:p w14:paraId="320E1816" w14:textId="77777777" w:rsidR="009B051C" w:rsidRDefault="009B051C">
      <w:pPr>
        <w:rPr>
          <w:rFonts w:hint="eastAsia"/>
        </w:rPr>
      </w:pPr>
    </w:p>
    <w:p w14:paraId="72CF805C" w14:textId="77777777" w:rsidR="009B051C" w:rsidRDefault="009B051C">
      <w:pPr>
        <w:rPr>
          <w:rFonts w:hint="eastAsia"/>
        </w:rPr>
      </w:pPr>
      <w:r>
        <w:rPr>
          <w:rFonts w:hint="eastAsia"/>
        </w:rPr>
        <w:t>最后的总结</w:t>
      </w:r>
    </w:p>
    <w:p w14:paraId="3FE2C1C2" w14:textId="77777777" w:rsidR="009B051C" w:rsidRDefault="009B051C">
      <w:pPr>
        <w:rPr>
          <w:rFonts w:hint="eastAsia"/>
        </w:rPr>
      </w:pPr>
      <w:r>
        <w:rPr>
          <w:rFonts w:hint="eastAsia"/>
        </w:rPr>
        <w:t>“漂”字虽然看似简单，却蕴含着丰富的文化内涵和多样的应用场景。从自然现象到日常生活中的具体操作，再到对美的追求，“漂”字展示了汉语的多样性和灵活性。了解这些不同读音和它们背后的意义有助于我们更准确地使用这一汉字，并深入体会汉语的魅力所在。</w:t>
      </w:r>
    </w:p>
    <w:p w14:paraId="4197A8F8" w14:textId="77777777" w:rsidR="009B051C" w:rsidRDefault="009B051C">
      <w:pPr>
        <w:rPr>
          <w:rFonts w:hint="eastAsia"/>
        </w:rPr>
      </w:pPr>
    </w:p>
    <w:p w14:paraId="39E28ABC" w14:textId="77777777" w:rsidR="009B051C" w:rsidRDefault="009B051C">
      <w:pPr>
        <w:rPr>
          <w:rFonts w:hint="eastAsia"/>
        </w:rPr>
      </w:pPr>
    </w:p>
    <w:p w14:paraId="391C12B2" w14:textId="77777777" w:rsidR="009B051C" w:rsidRDefault="009B051C">
      <w:pPr>
        <w:rPr>
          <w:rFonts w:hint="eastAsia"/>
        </w:rPr>
      </w:pPr>
      <w:r>
        <w:rPr>
          <w:rFonts w:hint="eastAsia"/>
        </w:rPr>
        <w:t>本文是由懂得生活网（dongdeshenghuo.com）为大家创作</w:t>
      </w:r>
    </w:p>
    <w:p w14:paraId="76F420CF" w14:textId="42F12B6F" w:rsidR="00650167" w:rsidRDefault="00650167"/>
    <w:sectPr w:rsidR="0065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7"/>
    <w:rsid w:val="00391285"/>
    <w:rsid w:val="00650167"/>
    <w:rsid w:val="009B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FDACD-D355-41DF-8502-A2877075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167"/>
    <w:rPr>
      <w:rFonts w:cstheme="majorBidi"/>
      <w:color w:val="2F5496" w:themeColor="accent1" w:themeShade="BF"/>
      <w:sz w:val="28"/>
      <w:szCs w:val="28"/>
    </w:rPr>
  </w:style>
  <w:style w:type="character" w:customStyle="1" w:styleId="50">
    <w:name w:val="标题 5 字符"/>
    <w:basedOn w:val="a0"/>
    <w:link w:val="5"/>
    <w:uiPriority w:val="9"/>
    <w:semiHidden/>
    <w:rsid w:val="00650167"/>
    <w:rPr>
      <w:rFonts w:cstheme="majorBidi"/>
      <w:color w:val="2F5496" w:themeColor="accent1" w:themeShade="BF"/>
      <w:sz w:val="24"/>
    </w:rPr>
  </w:style>
  <w:style w:type="character" w:customStyle="1" w:styleId="60">
    <w:name w:val="标题 6 字符"/>
    <w:basedOn w:val="a0"/>
    <w:link w:val="6"/>
    <w:uiPriority w:val="9"/>
    <w:semiHidden/>
    <w:rsid w:val="00650167"/>
    <w:rPr>
      <w:rFonts w:cstheme="majorBidi"/>
      <w:b/>
      <w:bCs/>
      <w:color w:val="2F5496" w:themeColor="accent1" w:themeShade="BF"/>
    </w:rPr>
  </w:style>
  <w:style w:type="character" w:customStyle="1" w:styleId="70">
    <w:name w:val="标题 7 字符"/>
    <w:basedOn w:val="a0"/>
    <w:link w:val="7"/>
    <w:uiPriority w:val="9"/>
    <w:semiHidden/>
    <w:rsid w:val="00650167"/>
    <w:rPr>
      <w:rFonts w:cstheme="majorBidi"/>
      <w:b/>
      <w:bCs/>
      <w:color w:val="595959" w:themeColor="text1" w:themeTint="A6"/>
    </w:rPr>
  </w:style>
  <w:style w:type="character" w:customStyle="1" w:styleId="80">
    <w:name w:val="标题 8 字符"/>
    <w:basedOn w:val="a0"/>
    <w:link w:val="8"/>
    <w:uiPriority w:val="9"/>
    <w:semiHidden/>
    <w:rsid w:val="00650167"/>
    <w:rPr>
      <w:rFonts w:cstheme="majorBidi"/>
      <w:color w:val="595959" w:themeColor="text1" w:themeTint="A6"/>
    </w:rPr>
  </w:style>
  <w:style w:type="character" w:customStyle="1" w:styleId="90">
    <w:name w:val="标题 9 字符"/>
    <w:basedOn w:val="a0"/>
    <w:link w:val="9"/>
    <w:uiPriority w:val="9"/>
    <w:semiHidden/>
    <w:rsid w:val="00650167"/>
    <w:rPr>
      <w:rFonts w:eastAsiaTheme="majorEastAsia" w:cstheme="majorBidi"/>
      <w:color w:val="595959" w:themeColor="text1" w:themeTint="A6"/>
    </w:rPr>
  </w:style>
  <w:style w:type="paragraph" w:styleId="a3">
    <w:name w:val="Title"/>
    <w:basedOn w:val="a"/>
    <w:next w:val="a"/>
    <w:link w:val="a4"/>
    <w:uiPriority w:val="10"/>
    <w:qFormat/>
    <w:rsid w:val="00650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167"/>
    <w:pPr>
      <w:spacing w:before="160"/>
      <w:jc w:val="center"/>
    </w:pPr>
    <w:rPr>
      <w:i/>
      <w:iCs/>
      <w:color w:val="404040" w:themeColor="text1" w:themeTint="BF"/>
    </w:rPr>
  </w:style>
  <w:style w:type="character" w:customStyle="1" w:styleId="a8">
    <w:name w:val="引用 字符"/>
    <w:basedOn w:val="a0"/>
    <w:link w:val="a7"/>
    <w:uiPriority w:val="29"/>
    <w:rsid w:val="00650167"/>
    <w:rPr>
      <w:i/>
      <w:iCs/>
      <w:color w:val="404040" w:themeColor="text1" w:themeTint="BF"/>
    </w:rPr>
  </w:style>
  <w:style w:type="paragraph" w:styleId="a9">
    <w:name w:val="List Paragraph"/>
    <w:basedOn w:val="a"/>
    <w:uiPriority w:val="34"/>
    <w:qFormat/>
    <w:rsid w:val="00650167"/>
    <w:pPr>
      <w:ind w:left="720"/>
      <w:contextualSpacing/>
    </w:pPr>
  </w:style>
  <w:style w:type="character" w:styleId="aa">
    <w:name w:val="Intense Emphasis"/>
    <w:basedOn w:val="a0"/>
    <w:uiPriority w:val="21"/>
    <w:qFormat/>
    <w:rsid w:val="00650167"/>
    <w:rPr>
      <w:i/>
      <w:iCs/>
      <w:color w:val="2F5496" w:themeColor="accent1" w:themeShade="BF"/>
    </w:rPr>
  </w:style>
  <w:style w:type="paragraph" w:styleId="ab">
    <w:name w:val="Intense Quote"/>
    <w:basedOn w:val="a"/>
    <w:next w:val="a"/>
    <w:link w:val="ac"/>
    <w:uiPriority w:val="30"/>
    <w:qFormat/>
    <w:rsid w:val="0065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167"/>
    <w:rPr>
      <w:i/>
      <w:iCs/>
      <w:color w:val="2F5496" w:themeColor="accent1" w:themeShade="BF"/>
    </w:rPr>
  </w:style>
  <w:style w:type="character" w:styleId="ad">
    <w:name w:val="Intense Reference"/>
    <w:basedOn w:val="a0"/>
    <w:uiPriority w:val="32"/>
    <w:qFormat/>
    <w:rsid w:val="00650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