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25EE" w14:textId="77777777" w:rsidR="00477F1D" w:rsidRDefault="00477F1D">
      <w:pPr>
        <w:rPr>
          <w:rFonts w:hint="eastAsia"/>
        </w:rPr>
      </w:pPr>
    </w:p>
    <w:p w14:paraId="6B5595D9" w14:textId="77777777" w:rsidR="00477F1D" w:rsidRDefault="00477F1D">
      <w:pPr>
        <w:rPr>
          <w:rFonts w:hint="eastAsia"/>
        </w:rPr>
      </w:pPr>
      <w:r>
        <w:rPr>
          <w:rFonts w:hint="eastAsia"/>
        </w:rPr>
        <w:t>气球的拼音是 qì qiú</w:t>
      </w:r>
    </w:p>
    <w:p w14:paraId="58864742" w14:textId="77777777" w:rsidR="00477F1D" w:rsidRDefault="00477F1D">
      <w:pPr>
        <w:rPr>
          <w:rFonts w:hint="eastAsia"/>
        </w:rPr>
      </w:pPr>
      <w:r>
        <w:rPr>
          <w:rFonts w:hint="eastAsia"/>
        </w:rPr>
        <w:t>气球，作为现代庆祝活动中不可或缺的一部分，它的存在为各种场合增添了无限的乐趣和色彩。不论是在生日派对、婚礼庆典还是各类节日活动中，气球总是以其多彩的颜色和多样的形状吸引着人们的注意。而“气球”的拼音则是 qì qiú，其中“气”指的是气体，即充入气球内的空气或氦气等，“球”则表示其圆形或其他类似圆形的形状。</w:t>
      </w:r>
    </w:p>
    <w:p w14:paraId="735D7D2B" w14:textId="77777777" w:rsidR="00477F1D" w:rsidRDefault="00477F1D">
      <w:pPr>
        <w:rPr>
          <w:rFonts w:hint="eastAsia"/>
        </w:rPr>
      </w:pPr>
    </w:p>
    <w:p w14:paraId="2D62A87A" w14:textId="77777777" w:rsidR="00477F1D" w:rsidRDefault="00477F1D">
      <w:pPr>
        <w:rPr>
          <w:rFonts w:hint="eastAsia"/>
        </w:rPr>
      </w:pPr>
    </w:p>
    <w:p w14:paraId="6311EDE7" w14:textId="77777777" w:rsidR="00477F1D" w:rsidRDefault="00477F1D">
      <w:pPr>
        <w:rPr>
          <w:rFonts w:hint="eastAsia"/>
        </w:rPr>
      </w:pPr>
      <w:r>
        <w:rPr>
          <w:rFonts w:hint="eastAsia"/>
        </w:rPr>
        <w:t>气球的历史背景与演变</w:t>
      </w:r>
    </w:p>
    <w:p w14:paraId="5F286949" w14:textId="77777777" w:rsidR="00477F1D" w:rsidRDefault="00477F1D">
      <w:pPr>
        <w:rPr>
          <w:rFonts w:hint="eastAsia"/>
        </w:rPr>
      </w:pPr>
      <w:r>
        <w:rPr>
          <w:rFonts w:hint="eastAsia"/>
        </w:rPr>
        <w:t>追溯气球的历史，可以发现它有着悠久的发展历程。最早的气球是由动物膀胱制成，随着时间的发展，人们开始使用橡胶和其他材料制造气球。到了19世纪末期，随着天然橡胶的广泛应用，现代意义上的气球逐渐形成。气球不仅在材质上有了更多的选择，比如乳胶、铝箔等，在设计上也更加多样化，能够满足不同场合的需求。</w:t>
      </w:r>
    </w:p>
    <w:p w14:paraId="5F7B9CC3" w14:textId="77777777" w:rsidR="00477F1D" w:rsidRDefault="00477F1D">
      <w:pPr>
        <w:rPr>
          <w:rFonts w:hint="eastAsia"/>
        </w:rPr>
      </w:pPr>
    </w:p>
    <w:p w14:paraId="59BEC391" w14:textId="77777777" w:rsidR="00477F1D" w:rsidRDefault="00477F1D">
      <w:pPr>
        <w:rPr>
          <w:rFonts w:hint="eastAsia"/>
        </w:rPr>
      </w:pPr>
    </w:p>
    <w:p w14:paraId="644F22A3" w14:textId="77777777" w:rsidR="00477F1D" w:rsidRDefault="00477F1D">
      <w:pPr>
        <w:rPr>
          <w:rFonts w:hint="eastAsia"/>
        </w:rPr>
      </w:pPr>
      <w:r>
        <w:rPr>
          <w:rFonts w:hint="eastAsia"/>
        </w:rPr>
        <w:t>气球的种类及其应用</w:t>
      </w:r>
    </w:p>
    <w:p w14:paraId="108CB7A7" w14:textId="77777777" w:rsidR="00477F1D" w:rsidRDefault="00477F1D">
      <w:pPr>
        <w:rPr>
          <w:rFonts w:hint="eastAsia"/>
        </w:rPr>
      </w:pPr>
      <w:r>
        <w:rPr>
          <w:rFonts w:hint="eastAsia"/>
        </w:rPr>
        <w:t>根据用途和材料的不同，气球可以分为多种类型。最常见的有乳胶气球、铝箔气球以及特殊形状的装饰气球等。乳胶气球因其价格便宜、颜色丰富而广受欢迎；铝箔气球则由于其良好的保气性和精美的外观，常用于重要场合的装饰。近年来流行的LED发光气球更是为夜晚的活动增添了不少光彩。</w:t>
      </w:r>
    </w:p>
    <w:p w14:paraId="7C21DC4D" w14:textId="77777777" w:rsidR="00477F1D" w:rsidRDefault="00477F1D">
      <w:pPr>
        <w:rPr>
          <w:rFonts w:hint="eastAsia"/>
        </w:rPr>
      </w:pPr>
    </w:p>
    <w:p w14:paraId="2E849BC7" w14:textId="77777777" w:rsidR="00477F1D" w:rsidRDefault="00477F1D">
      <w:pPr>
        <w:rPr>
          <w:rFonts w:hint="eastAsia"/>
        </w:rPr>
      </w:pPr>
    </w:p>
    <w:p w14:paraId="5DCA1A00" w14:textId="77777777" w:rsidR="00477F1D" w:rsidRDefault="00477F1D">
      <w:pPr>
        <w:rPr>
          <w:rFonts w:hint="eastAsia"/>
        </w:rPr>
      </w:pPr>
      <w:r>
        <w:rPr>
          <w:rFonts w:hint="eastAsia"/>
        </w:rPr>
        <w:t>气球的安全性考量</w:t>
      </w:r>
    </w:p>
    <w:p w14:paraId="710D7C5C" w14:textId="77777777" w:rsidR="00477F1D" w:rsidRDefault="00477F1D">
      <w:pPr>
        <w:rPr>
          <w:rFonts w:hint="eastAsia"/>
        </w:rPr>
      </w:pPr>
      <w:r>
        <w:rPr>
          <w:rFonts w:hint="eastAsia"/>
        </w:rPr>
        <w:t>尽管气球给我们的生活带来了许多欢乐，但在使用时也需要考虑到安全问题。尤其是对于儿童而言，误食气球碎片可能会造成窒息危险。因此，在享受气球带来的乐趣时，家长和组织者应当特别注意监督，确保孩子们的安全。同时，避免将气球释放到空中也是保护环境的重要一环，因为这可能导致野生动物误食或缠绕。</w:t>
      </w:r>
    </w:p>
    <w:p w14:paraId="278DC742" w14:textId="77777777" w:rsidR="00477F1D" w:rsidRDefault="00477F1D">
      <w:pPr>
        <w:rPr>
          <w:rFonts w:hint="eastAsia"/>
        </w:rPr>
      </w:pPr>
    </w:p>
    <w:p w14:paraId="0074E841" w14:textId="77777777" w:rsidR="00477F1D" w:rsidRDefault="00477F1D">
      <w:pPr>
        <w:rPr>
          <w:rFonts w:hint="eastAsia"/>
        </w:rPr>
      </w:pPr>
    </w:p>
    <w:p w14:paraId="0C2EC097" w14:textId="77777777" w:rsidR="00477F1D" w:rsidRDefault="00477F1D">
      <w:pPr>
        <w:rPr>
          <w:rFonts w:hint="eastAsia"/>
        </w:rPr>
      </w:pPr>
      <w:r>
        <w:rPr>
          <w:rFonts w:hint="eastAsia"/>
        </w:rPr>
        <w:t>气球文化及其社会意义</w:t>
      </w:r>
    </w:p>
    <w:p w14:paraId="09C64386" w14:textId="77777777" w:rsidR="00477F1D" w:rsidRDefault="00477F1D">
      <w:pPr>
        <w:rPr>
          <w:rFonts w:hint="eastAsia"/>
        </w:rPr>
      </w:pPr>
      <w:r>
        <w:rPr>
          <w:rFonts w:hint="eastAsia"/>
        </w:rPr>
        <w:t>在全球范围内，气球不仅是装饰品，更是一种文化的象征。例如，在某些国家和地区，放飞气球被视为一种寄托希望和梦想的方式。而在另一些地方，特定颜色的气球还可能代表着不同的含义或情感表达。通过这些方式，气球超越了其物质形态，成为连接人与人心灵的桥梁。</w:t>
      </w:r>
    </w:p>
    <w:p w14:paraId="5E81FF8B" w14:textId="77777777" w:rsidR="00477F1D" w:rsidRDefault="00477F1D">
      <w:pPr>
        <w:rPr>
          <w:rFonts w:hint="eastAsia"/>
        </w:rPr>
      </w:pPr>
    </w:p>
    <w:p w14:paraId="6849B633" w14:textId="77777777" w:rsidR="00477F1D" w:rsidRDefault="00477F1D">
      <w:pPr>
        <w:rPr>
          <w:rFonts w:hint="eastAsia"/>
        </w:rPr>
      </w:pPr>
    </w:p>
    <w:p w14:paraId="61B1AAC7" w14:textId="77777777" w:rsidR="00477F1D" w:rsidRDefault="00477F1D">
      <w:pPr>
        <w:rPr>
          <w:rFonts w:hint="eastAsia"/>
        </w:rPr>
      </w:pPr>
      <w:r>
        <w:rPr>
          <w:rFonts w:hint="eastAsia"/>
        </w:rPr>
        <w:t>未来展望：气球艺术的发展趋势</w:t>
      </w:r>
    </w:p>
    <w:p w14:paraId="06BE61A3" w14:textId="77777777" w:rsidR="00477F1D" w:rsidRDefault="00477F1D">
      <w:pPr>
        <w:rPr>
          <w:rFonts w:hint="eastAsia"/>
        </w:rPr>
      </w:pPr>
      <w:r>
        <w:rPr>
          <w:rFonts w:hint="eastAsia"/>
        </w:rPr>
        <w:t>随着科技的进步和社会的发展，气球艺术也在不断创新和发展。从简单的单个气球造型到复杂的大型气球装置艺术，艺术家们利用气球这一媒介表达创意，创造出令人惊叹的作品。未来，我们可以期待更多结合了新技术（如灯光效果、互动技术）的气球艺术品出现，它们将继续在各个领域发挥独特的作用，带给我们更多惊喜。</w:t>
      </w:r>
    </w:p>
    <w:p w14:paraId="310571C9" w14:textId="77777777" w:rsidR="00477F1D" w:rsidRDefault="00477F1D">
      <w:pPr>
        <w:rPr>
          <w:rFonts w:hint="eastAsia"/>
        </w:rPr>
      </w:pPr>
    </w:p>
    <w:p w14:paraId="2B079DB3" w14:textId="77777777" w:rsidR="00477F1D" w:rsidRDefault="00477F1D">
      <w:pPr>
        <w:rPr>
          <w:rFonts w:hint="eastAsia"/>
        </w:rPr>
      </w:pPr>
    </w:p>
    <w:p w14:paraId="6484B407" w14:textId="77777777" w:rsidR="00477F1D" w:rsidRDefault="00477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E455D" w14:textId="5E39A53B" w:rsidR="003C706B" w:rsidRDefault="003C706B"/>
    <w:sectPr w:rsidR="003C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6B"/>
    <w:rsid w:val="003C706B"/>
    <w:rsid w:val="00477F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2720-8EF1-40AB-B192-77407604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