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96ED" w14:textId="77777777" w:rsidR="00D93266" w:rsidRDefault="00D93266">
      <w:pPr>
        <w:rPr>
          <w:rFonts w:hint="eastAsia"/>
        </w:rPr>
      </w:pPr>
      <w:r>
        <w:rPr>
          <w:rFonts w:hint="eastAsia"/>
        </w:rPr>
        <w:t>掐的拼音部首和组词</w:t>
      </w:r>
    </w:p>
    <w:p w14:paraId="346F3C00" w14:textId="77777777" w:rsidR="00D93266" w:rsidRDefault="00D93266">
      <w:pPr>
        <w:rPr>
          <w:rFonts w:hint="eastAsia"/>
        </w:rPr>
      </w:pPr>
    </w:p>
    <w:p w14:paraId="6581FCD8" w14:textId="77777777" w:rsidR="00D93266" w:rsidRDefault="00D93266">
      <w:pPr>
        <w:rPr>
          <w:rFonts w:hint="eastAsia"/>
        </w:rPr>
      </w:pPr>
      <w:r>
        <w:rPr>
          <w:rFonts w:hint="eastAsia"/>
        </w:rPr>
        <w:t>“掐”是一个常见的汉字，它不仅在日常生活中被频繁使用，还蕴含着丰富的文化内涵。从字形到意义，“掐”都值得我们深入探讨。以下将分别从拼音、部首以及常见组词三个方面对这个字进行详细介绍。</w:t>
      </w:r>
    </w:p>
    <w:p w14:paraId="63016D8E" w14:textId="77777777" w:rsidR="00D93266" w:rsidRDefault="00D93266">
      <w:pPr>
        <w:rPr>
          <w:rFonts w:hint="eastAsia"/>
        </w:rPr>
      </w:pPr>
    </w:p>
    <w:p w14:paraId="2496328C" w14:textId="77777777" w:rsidR="00D93266" w:rsidRDefault="00D93266">
      <w:pPr>
        <w:rPr>
          <w:rFonts w:hint="eastAsia"/>
        </w:rPr>
      </w:pPr>
    </w:p>
    <w:p w14:paraId="63515245" w14:textId="77777777" w:rsidR="00D93266" w:rsidRDefault="00D93266">
      <w:pPr>
        <w:rPr>
          <w:rFonts w:hint="eastAsia"/>
        </w:rPr>
      </w:pPr>
      <w:r>
        <w:rPr>
          <w:rFonts w:hint="eastAsia"/>
        </w:rPr>
        <w:t>拼音解析</w:t>
      </w:r>
    </w:p>
    <w:p w14:paraId="1B102F0D" w14:textId="77777777" w:rsidR="00D93266" w:rsidRDefault="00D93266">
      <w:pPr>
        <w:rPr>
          <w:rFonts w:hint="eastAsia"/>
        </w:rPr>
      </w:pPr>
    </w:p>
    <w:p w14:paraId="2EE3A877" w14:textId="77777777" w:rsidR="00D93266" w:rsidRDefault="00D93266">
      <w:pPr>
        <w:rPr>
          <w:rFonts w:hint="eastAsia"/>
        </w:rPr>
      </w:pPr>
      <w:r>
        <w:rPr>
          <w:rFonts w:hint="eastAsia"/>
        </w:rPr>
        <w:t>“掐”的拼音是“qiā”，属于第一声。这个读音清晰而简洁，符合汉语发音规律中的平舌音特点。通过拼音的学习，我们可以更好地掌握该字的正确读法，并将其运用到实际交流中。值得注意的是，在普通话推广过程中，准确把握“qiā”的发音对于避免歧义至关重要。例如，在某些地方方言中，“掐”可能与“卡”或“恰”等字混淆，因此了解标准拼音尤为重要。</w:t>
      </w:r>
    </w:p>
    <w:p w14:paraId="3AFF4CDD" w14:textId="77777777" w:rsidR="00D93266" w:rsidRDefault="00D93266">
      <w:pPr>
        <w:rPr>
          <w:rFonts w:hint="eastAsia"/>
        </w:rPr>
      </w:pPr>
    </w:p>
    <w:p w14:paraId="4E9F273F" w14:textId="77777777" w:rsidR="00D93266" w:rsidRDefault="00D93266">
      <w:pPr>
        <w:rPr>
          <w:rFonts w:hint="eastAsia"/>
        </w:rPr>
      </w:pPr>
    </w:p>
    <w:p w14:paraId="1496B6E7" w14:textId="77777777" w:rsidR="00D93266" w:rsidRDefault="00D93266">
      <w:pPr>
        <w:rPr>
          <w:rFonts w:hint="eastAsia"/>
        </w:rPr>
      </w:pPr>
      <w:r>
        <w:rPr>
          <w:rFonts w:hint="eastAsia"/>
        </w:rPr>
        <w:t>部首分析</w:t>
      </w:r>
    </w:p>
    <w:p w14:paraId="393090EF" w14:textId="77777777" w:rsidR="00D93266" w:rsidRDefault="00D93266">
      <w:pPr>
        <w:rPr>
          <w:rFonts w:hint="eastAsia"/>
        </w:rPr>
      </w:pPr>
    </w:p>
    <w:p w14:paraId="66252191" w14:textId="77777777" w:rsidR="00D93266" w:rsidRDefault="00D93266">
      <w:pPr>
        <w:rPr>
          <w:rFonts w:hint="eastAsia"/>
        </w:rPr>
      </w:pPr>
      <w:r>
        <w:rPr>
          <w:rFonts w:hint="eastAsia"/>
        </w:rPr>
        <w:t>从结构上看，“掐”由两部分组成：左边为提手旁（扌），右边为“何”。提手旁作为汉字中的常见偏旁，通常表示与手部动作相关的含义。“掐”也不例外，它的本义正是用手捏住某物的动作。右侧的“何”则起到补充音韵的作用，同时也让整个字更具美感。这种左右结构的设计体现了汉字造字法中的形声原则，既表达了意义又兼顾了语音特征。</w:t>
      </w:r>
    </w:p>
    <w:p w14:paraId="569EEA6E" w14:textId="77777777" w:rsidR="00D93266" w:rsidRDefault="00D93266">
      <w:pPr>
        <w:rPr>
          <w:rFonts w:hint="eastAsia"/>
        </w:rPr>
      </w:pPr>
    </w:p>
    <w:p w14:paraId="3E407F62" w14:textId="77777777" w:rsidR="00D93266" w:rsidRDefault="00D93266">
      <w:pPr>
        <w:rPr>
          <w:rFonts w:hint="eastAsia"/>
        </w:rPr>
      </w:pPr>
    </w:p>
    <w:p w14:paraId="47AD95D0" w14:textId="77777777" w:rsidR="00D93266" w:rsidRDefault="00D93266">
      <w:pPr>
        <w:rPr>
          <w:rFonts w:hint="eastAsia"/>
        </w:rPr>
      </w:pPr>
      <w:r>
        <w:rPr>
          <w:rFonts w:hint="eastAsia"/>
        </w:rPr>
        <w:t>常见组词</w:t>
      </w:r>
    </w:p>
    <w:p w14:paraId="1B261A79" w14:textId="77777777" w:rsidR="00D93266" w:rsidRDefault="00D93266">
      <w:pPr>
        <w:rPr>
          <w:rFonts w:hint="eastAsia"/>
        </w:rPr>
      </w:pPr>
    </w:p>
    <w:p w14:paraId="61A61150" w14:textId="77777777" w:rsidR="00D93266" w:rsidRDefault="00D93266">
      <w:pPr>
        <w:rPr>
          <w:rFonts w:hint="eastAsia"/>
        </w:rPr>
      </w:pPr>
      <w:r>
        <w:rPr>
          <w:rFonts w:hint="eastAsia"/>
        </w:rPr>
        <w:t>“掐”在现代汉语中有多种用法，可以与其他词语搭配形成丰富多样的表达形式。例如，“掐花”指的是摘取花朵；“掐架”则是口语化表达，意指争吵或打斗；“掐尖儿”常用来形容争抢最好的东西。“掐断”“掐算”等词也广泛应用于书面语和口语之中。这些词汇不仅展现了“掐”本身的灵活性，还反映了社会生活中的各种场景。</w:t>
      </w:r>
    </w:p>
    <w:p w14:paraId="1D1C6AB7" w14:textId="77777777" w:rsidR="00D93266" w:rsidRDefault="00D93266">
      <w:pPr>
        <w:rPr>
          <w:rFonts w:hint="eastAsia"/>
        </w:rPr>
      </w:pPr>
    </w:p>
    <w:p w14:paraId="5A62D4FE" w14:textId="77777777" w:rsidR="00D93266" w:rsidRDefault="00D93266">
      <w:pPr>
        <w:rPr>
          <w:rFonts w:hint="eastAsia"/>
        </w:rPr>
      </w:pPr>
    </w:p>
    <w:p w14:paraId="2629378B" w14:textId="77777777" w:rsidR="00D93266" w:rsidRDefault="00D93266">
      <w:pPr>
        <w:rPr>
          <w:rFonts w:hint="eastAsia"/>
        </w:rPr>
      </w:pPr>
      <w:r>
        <w:rPr>
          <w:rFonts w:hint="eastAsia"/>
        </w:rPr>
        <w:t>文化延伸</w:t>
      </w:r>
    </w:p>
    <w:p w14:paraId="61ED87C0" w14:textId="77777777" w:rsidR="00D93266" w:rsidRDefault="00D93266">
      <w:pPr>
        <w:rPr>
          <w:rFonts w:hint="eastAsia"/>
        </w:rPr>
      </w:pPr>
    </w:p>
    <w:p w14:paraId="22CC3496" w14:textId="77777777" w:rsidR="00D93266" w:rsidRDefault="00D93266">
      <w:pPr>
        <w:rPr>
          <w:rFonts w:hint="eastAsia"/>
        </w:rPr>
      </w:pPr>
      <w:r>
        <w:rPr>
          <w:rFonts w:hint="eastAsia"/>
        </w:rPr>
        <w:t>除了基本的拼音、部首和组词外，“掐”还承载着深厚的文化意义。在中国传统文学作品中，不乏关于“掐”的描写，如《红楼梦》中提到的“掐花簪鬓”，生动地刻画了古代女子的生活细节。而在民间俗语中，“掐头去尾”“掐七寸”等短语更是形象地说明了这一动作的重要性及其隐喻价值。</w:t>
      </w:r>
    </w:p>
    <w:p w14:paraId="1300CA82" w14:textId="77777777" w:rsidR="00D93266" w:rsidRDefault="00D93266">
      <w:pPr>
        <w:rPr>
          <w:rFonts w:hint="eastAsia"/>
        </w:rPr>
      </w:pPr>
    </w:p>
    <w:p w14:paraId="7292A4E3" w14:textId="77777777" w:rsidR="00D93266" w:rsidRDefault="00D93266">
      <w:pPr>
        <w:rPr>
          <w:rFonts w:hint="eastAsia"/>
        </w:rPr>
      </w:pPr>
    </w:p>
    <w:p w14:paraId="0AE9DFC9" w14:textId="77777777" w:rsidR="00D93266" w:rsidRDefault="00D93266">
      <w:pPr>
        <w:rPr>
          <w:rFonts w:hint="eastAsia"/>
        </w:rPr>
      </w:pPr>
      <w:r>
        <w:rPr>
          <w:rFonts w:hint="eastAsia"/>
        </w:rPr>
        <w:t>最后的总结</w:t>
      </w:r>
    </w:p>
    <w:p w14:paraId="6FEC8884" w14:textId="77777777" w:rsidR="00D93266" w:rsidRDefault="00D93266">
      <w:pPr>
        <w:rPr>
          <w:rFonts w:hint="eastAsia"/>
        </w:rPr>
      </w:pPr>
    </w:p>
    <w:p w14:paraId="2E0C6724" w14:textId="77777777" w:rsidR="00D93266" w:rsidRDefault="00D93266">
      <w:pPr>
        <w:rPr>
          <w:rFonts w:hint="eastAsia"/>
        </w:rPr>
      </w:pPr>
      <w:r>
        <w:rPr>
          <w:rFonts w:hint="eastAsia"/>
        </w:rPr>
        <w:t>通过对“掐”的拼音、部首及组词的全面分析，我们不仅能够更深刻地理解这个字的基本属性，还能感受到它背后的文化魅力。无论是日常生活还是学术研究，“掐”都是一个值得细细品味的汉字。</w:t>
      </w:r>
    </w:p>
    <w:p w14:paraId="4BB8D17A" w14:textId="77777777" w:rsidR="00D93266" w:rsidRDefault="00D93266">
      <w:pPr>
        <w:rPr>
          <w:rFonts w:hint="eastAsia"/>
        </w:rPr>
      </w:pPr>
    </w:p>
    <w:p w14:paraId="6C444DA1" w14:textId="77777777" w:rsidR="00D93266" w:rsidRDefault="00D93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2C7C" w14:textId="0C491F59" w:rsidR="00D236B1" w:rsidRDefault="00D236B1"/>
    <w:sectPr w:rsidR="00D2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B1"/>
    <w:rsid w:val="009B02E7"/>
    <w:rsid w:val="00D236B1"/>
    <w:rsid w:val="00D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31B6-3CD8-4277-934B-DD90D6CE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