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65EF0B" w14:textId="77777777" w:rsidR="00833E03" w:rsidRDefault="00833E03">
      <w:pPr>
        <w:rPr>
          <w:rFonts w:hint="eastAsia"/>
        </w:rPr>
      </w:pPr>
    </w:p>
    <w:p w14:paraId="5EC9B8CB" w14:textId="77777777" w:rsidR="00833E03" w:rsidRDefault="00833E03">
      <w:pPr>
        <w:rPr>
          <w:rFonts w:hint="eastAsia"/>
        </w:rPr>
      </w:pPr>
      <w:r>
        <w:rPr>
          <w:rFonts w:hint="eastAsia"/>
        </w:rPr>
        <w:t>拼音识别扫一扫简介</w:t>
      </w:r>
    </w:p>
    <w:p w14:paraId="09E237AE" w14:textId="77777777" w:rsidR="00833E03" w:rsidRDefault="00833E03">
      <w:pPr>
        <w:rPr>
          <w:rFonts w:hint="eastAsia"/>
        </w:rPr>
      </w:pPr>
      <w:r>
        <w:rPr>
          <w:rFonts w:hint="eastAsia"/>
        </w:rPr>
        <w:t>随着智能手机的普及，我们的生活变得更加便捷和高效。在众多智能应用中，“拼音识别扫一扫”技术以其独特的功能和实用性脱颖而出。它不仅极大地简化了信息输入的过程，而且为用户提供了更加直观、快速的方式来获取和分享信息。通过这一技术，用户可以轻松地将文字转化为数字内容，实现即时的信息交流与处理。</w:t>
      </w:r>
    </w:p>
    <w:p w14:paraId="0AB92D81" w14:textId="77777777" w:rsidR="00833E03" w:rsidRDefault="00833E03">
      <w:pPr>
        <w:rPr>
          <w:rFonts w:hint="eastAsia"/>
        </w:rPr>
      </w:pPr>
    </w:p>
    <w:p w14:paraId="6E58B7F1" w14:textId="77777777" w:rsidR="00833E03" w:rsidRDefault="00833E03">
      <w:pPr>
        <w:rPr>
          <w:rFonts w:hint="eastAsia"/>
        </w:rPr>
      </w:pPr>
    </w:p>
    <w:p w14:paraId="72D56D10" w14:textId="77777777" w:rsidR="00833E03" w:rsidRDefault="00833E03">
      <w:pPr>
        <w:rPr>
          <w:rFonts w:hint="eastAsia"/>
        </w:rPr>
      </w:pPr>
      <w:r>
        <w:rPr>
          <w:rFonts w:hint="eastAsia"/>
        </w:rPr>
        <w:t>技术原理与实现方式</w:t>
      </w:r>
    </w:p>
    <w:p w14:paraId="3D96F04D" w14:textId="77777777" w:rsidR="00833E03" w:rsidRDefault="00833E03">
      <w:pPr>
        <w:rPr>
          <w:rFonts w:hint="eastAsia"/>
        </w:rPr>
      </w:pPr>
      <w:r>
        <w:rPr>
          <w:rFonts w:hint="eastAsia"/>
        </w:rPr>
        <w:t>“拼音识别扫一扫”的核心技术是基于先进的光学字符识别（OCR）技术以及自然语言处理技术。通过手机摄像头捕捉图像，然后利用OCR技术识别出图像中的汉字，并将其转换为电子文本格式。接下来，系统会根据预先设定的算法对识别出的文字进行分析处理，将其准确无误地转化为对应的拼音形式。整个过程快捷而精准，几乎可以在瞬间完成复杂的转换工作。</w:t>
      </w:r>
    </w:p>
    <w:p w14:paraId="6D0A7D1E" w14:textId="77777777" w:rsidR="00833E03" w:rsidRDefault="00833E03">
      <w:pPr>
        <w:rPr>
          <w:rFonts w:hint="eastAsia"/>
        </w:rPr>
      </w:pPr>
    </w:p>
    <w:p w14:paraId="2840D9D1" w14:textId="77777777" w:rsidR="00833E03" w:rsidRDefault="00833E03">
      <w:pPr>
        <w:rPr>
          <w:rFonts w:hint="eastAsia"/>
        </w:rPr>
      </w:pPr>
    </w:p>
    <w:p w14:paraId="6852EC6B" w14:textId="77777777" w:rsidR="00833E03" w:rsidRDefault="00833E03">
      <w:pPr>
        <w:rPr>
          <w:rFonts w:hint="eastAsia"/>
        </w:rPr>
      </w:pPr>
      <w:r>
        <w:rPr>
          <w:rFonts w:hint="eastAsia"/>
        </w:rPr>
        <w:t>应用场景举例</w:t>
      </w:r>
    </w:p>
    <w:p w14:paraId="7888A43C" w14:textId="77777777" w:rsidR="00833E03" w:rsidRDefault="00833E03">
      <w:pPr>
        <w:rPr>
          <w:rFonts w:hint="eastAsia"/>
        </w:rPr>
      </w:pPr>
      <w:r>
        <w:rPr>
          <w:rFonts w:hint="eastAsia"/>
        </w:rPr>
        <w:t>这项技术的应用场景非常广泛。例如，在学习过程中，学生可以通过扫描课本上的文字来获取相应的拼音标注，有助于提高汉语学习效率；在旅游时，外国游客可以使用此功能快速了解中文标识的意思；对于需要频繁输入大量文字的专业人士来说，“拼音识别扫一扫”能够大幅度提升工作效率，减少手动输入的时间成本。</w:t>
      </w:r>
    </w:p>
    <w:p w14:paraId="172BEF8A" w14:textId="77777777" w:rsidR="00833E03" w:rsidRDefault="00833E03">
      <w:pPr>
        <w:rPr>
          <w:rFonts w:hint="eastAsia"/>
        </w:rPr>
      </w:pPr>
    </w:p>
    <w:p w14:paraId="5D73ACA5" w14:textId="77777777" w:rsidR="00833E03" w:rsidRDefault="00833E03">
      <w:pPr>
        <w:rPr>
          <w:rFonts w:hint="eastAsia"/>
        </w:rPr>
      </w:pPr>
    </w:p>
    <w:p w14:paraId="250CA1DB" w14:textId="77777777" w:rsidR="00833E03" w:rsidRDefault="00833E03">
      <w:pPr>
        <w:rPr>
          <w:rFonts w:hint="eastAsia"/>
        </w:rPr>
      </w:pPr>
      <w:r>
        <w:rPr>
          <w:rFonts w:hint="eastAsia"/>
        </w:rPr>
        <w:t>带来的便利与挑战</w:t>
      </w:r>
    </w:p>
    <w:p w14:paraId="7BE03723" w14:textId="77777777" w:rsidR="00833E03" w:rsidRDefault="00833E03">
      <w:pPr>
        <w:rPr>
          <w:rFonts w:hint="eastAsia"/>
        </w:rPr>
      </w:pPr>
      <w:r>
        <w:rPr>
          <w:rFonts w:hint="eastAsia"/>
        </w:rPr>
        <w:t>虽然“拼音识别扫一扫”带来了许多便利，但其发展也面临着一些挑战。一方面，不同字体、书写风格等因素可能会影响识别的准确性；另一方面，如何保护用户的隐私和数据安全也是一个重要议题。然而，随着技术的不断进步和完善，这些问题正在逐步得到解决。未来，我们有理由相信，这一技术将会更加成熟，为用户提供更优质的服务。</w:t>
      </w:r>
    </w:p>
    <w:p w14:paraId="787A3742" w14:textId="77777777" w:rsidR="00833E03" w:rsidRDefault="00833E03">
      <w:pPr>
        <w:rPr>
          <w:rFonts w:hint="eastAsia"/>
        </w:rPr>
      </w:pPr>
    </w:p>
    <w:p w14:paraId="336DDDCD" w14:textId="77777777" w:rsidR="00833E03" w:rsidRDefault="00833E03">
      <w:pPr>
        <w:rPr>
          <w:rFonts w:hint="eastAsia"/>
        </w:rPr>
      </w:pPr>
    </w:p>
    <w:p w14:paraId="516C0496" w14:textId="77777777" w:rsidR="00833E03" w:rsidRDefault="00833E03">
      <w:pPr>
        <w:rPr>
          <w:rFonts w:hint="eastAsia"/>
        </w:rPr>
      </w:pPr>
      <w:r>
        <w:rPr>
          <w:rFonts w:hint="eastAsia"/>
        </w:rPr>
        <w:t>展望未来</w:t>
      </w:r>
    </w:p>
    <w:p w14:paraId="6A79F474" w14:textId="77777777" w:rsidR="00833E03" w:rsidRDefault="00833E03">
      <w:pPr>
        <w:rPr>
          <w:rFonts w:hint="eastAsia"/>
        </w:rPr>
      </w:pPr>
      <w:r>
        <w:rPr>
          <w:rFonts w:hint="eastAsia"/>
        </w:rPr>
        <w:t>展望未来，“拼音识别扫一扫”有望与其他新兴技术如人工智能、大数据等深度融合，创造出更多可能性。它不仅能够在教育、旅游等领域发挥重要作用，还可能拓展至医疗、金融等多个行业，成为推动社会信息化进程的重要力量之一。随着5G网络的普及和技术的进步，“拼音识别扫一扫”的响应速度和识别精度都将达到一个新的高度，为用户带来前所未有的体验。</w:t>
      </w:r>
    </w:p>
    <w:p w14:paraId="216FAAE0" w14:textId="77777777" w:rsidR="00833E03" w:rsidRDefault="00833E03">
      <w:pPr>
        <w:rPr>
          <w:rFonts w:hint="eastAsia"/>
        </w:rPr>
      </w:pPr>
    </w:p>
    <w:p w14:paraId="61569E73" w14:textId="77777777" w:rsidR="00833E03" w:rsidRDefault="00833E03">
      <w:pPr>
        <w:rPr>
          <w:rFonts w:hint="eastAsia"/>
        </w:rPr>
      </w:pPr>
    </w:p>
    <w:p w14:paraId="31BAC153" w14:textId="77777777" w:rsidR="00833E03" w:rsidRDefault="00833E0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95A263" w14:textId="5309958A" w:rsidR="00001A7E" w:rsidRDefault="00001A7E"/>
    <w:sectPr w:rsidR="00001A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A7E"/>
    <w:rsid w:val="00001A7E"/>
    <w:rsid w:val="00833E03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9EB93C-8B34-4DEA-A6F4-2D5CD036F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1A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1A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1A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1A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1A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1A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1A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1A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1A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1A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1A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1A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1A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1A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1A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1A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1A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1A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1A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1A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1A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1A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1A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1A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1A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1A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1A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1A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1A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2025-03-08T07:44:00Z</dcterms:created>
  <dcterms:modified xsi:type="dcterms:W3CDTF">2025-03-08T07:44:00Z</dcterms:modified>
</cp:coreProperties>
</file>