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CA69" w14:textId="77777777" w:rsidR="00104774" w:rsidRDefault="00104774">
      <w:pPr>
        <w:rPr>
          <w:rFonts w:hint="eastAsia"/>
        </w:rPr>
      </w:pPr>
    </w:p>
    <w:p w14:paraId="08DB0BD3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拼音的r怎么写</w:t>
      </w:r>
    </w:p>
    <w:p w14:paraId="70609A6A" w14:textId="77777777" w:rsidR="00104774" w:rsidRDefault="00104774">
      <w:pPr>
        <w:rPr>
          <w:rFonts w:hint="eastAsia"/>
        </w:rPr>
      </w:pPr>
    </w:p>
    <w:p w14:paraId="2EEE7C32" w14:textId="77777777" w:rsidR="00104774" w:rsidRDefault="00104774">
      <w:pPr>
        <w:rPr>
          <w:rFonts w:hint="eastAsia"/>
        </w:rPr>
      </w:pPr>
    </w:p>
    <w:p w14:paraId="6571AA5A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汉语拼音是学习中文发音的基础工具，它通过拉丁字母来标注汉字的标准读音。对于很多初学者来说，掌握每个拼音字母的正确书写和发音是非常重要的。其中，“r”这个拼音字母在书写和发音上有着独特的特点。</w:t>
      </w:r>
    </w:p>
    <w:p w14:paraId="469E0A41" w14:textId="77777777" w:rsidR="00104774" w:rsidRDefault="00104774">
      <w:pPr>
        <w:rPr>
          <w:rFonts w:hint="eastAsia"/>
        </w:rPr>
      </w:pPr>
    </w:p>
    <w:p w14:paraId="64BBABB6" w14:textId="77777777" w:rsidR="00104774" w:rsidRDefault="00104774">
      <w:pPr>
        <w:rPr>
          <w:rFonts w:hint="eastAsia"/>
        </w:rPr>
      </w:pPr>
    </w:p>
    <w:p w14:paraId="2BAB787D" w14:textId="77777777" w:rsidR="00104774" w:rsidRDefault="00104774">
      <w:pPr>
        <w:rPr>
          <w:rFonts w:hint="eastAsia"/>
        </w:rPr>
      </w:pPr>
    </w:p>
    <w:p w14:paraId="0EC72359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“r”的书写</w:t>
      </w:r>
    </w:p>
    <w:p w14:paraId="0E258B7E" w14:textId="77777777" w:rsidR="00104774" w:rsidRDefault="00104774">
      <w:pPr>
        <w:rPr>
          <w:rFonts w:hint="eastAsia"/>
        </w:rPr>
      </w:pPr>
    </w:p>
    <w:p w14:paraId="30DA497D" w14:textId="77777777" w:rsidR="00104774" w:rsidRDefault="00104774">
      <w:pPr>
        <w:rPr>
          <w:rFonts w:hint="eastAsia"/>
        </w:rPr>
      </w:pPr>
    </w:p>
    <w:p w14:paraId="7F261A0D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在书写方面，小写的“r”与英文中的“r”书写方式相同，而大写的“R”也是一样，遵循着标准的拉丁字母书写规则。但是，在拼音中，“r”并不单独作为一个声母出现，而是与其他辅音组合形成复辅音，如“zh”，“ch”，“sh”。“r”也可以作为韵母的一部分，出现在特定的拼音组合中，例如“er”。</w:t>
      </w:r>
    </w:p>
    <w:p w14:paraId="009BACD2" w14:textId="77777777" w:rsidR="00104774" w:rsidRDefault="00104774">
      <w:pPr>
        <w:rPr>
          <w:rFonts w:hint="eastAsia"/>
        </w:rPr>
      </w:pPr>
    </w:p>
    <w:p w14:paraId="45635527" w14:textId="77777777" w:rsidR="00104774" w:rsidRDefault="00104774">
      <w:pPr>
        <w:rPr>
          <w:rFonts w:hint="eastAsia"/>
        </w:rPr>
      </w:pPr>
    </w:p>
    <w:p w14:paraId="714D990E" w14:textId="77777777" w:rsidR="00104774" w:rsidRDefault="00104774">
      <w:pPr>
        <w:rPr>
          <w:rFonts w:hint="eastAsia"/>
        </w:rPr>
      </w:pPr>
    </w:p>
    <w:p w14:paraId="103E0BE6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“r”的发音</w:t>
      </w:r>
    </w:p>
    <w:p w14:paraId="3E1235F8" w14:textId="77777777" w:rsidR="00104774" w:rsidRDefault="00104774">
      <w:pPr>
        <w:rPr>
          <w:rFonts w:hint="eastAsia"/>
        </w:rPr>
      </w:pPr>
    </w:p>
    <w:p w14:paraId="1FEA05A1" w14:textId="77777777" w:rsidR="00104774" w:rsidRDefault="00104774">
      <w:pPr>
        <w:rPr>
          <w:rFonts w:hint="eastAsia"/>
        </w:rPr>
      </w:pPr>
    </w:p>
    <w:p w14:paraId="0186A48C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发音上，“r”是一个比较特别的拼音字母。它既可以作为韵母出现在拼音中，如“re”、“ren”，这时它的发音类似于英语单词“car”中的“r”，但更加轻柔、短促，舌尖轻轻触碰或靠近上齿龈，气流从中穿过产生振动。当“r”作为声母的一部分时，比如在“zhi”、“chi”、“shi”中，它的发音更接近于一个卷舌音，需要将舌头向上卷起，接近但不接触硬腭前部，让气流从舌头和硬腭之间的狭窄通道流出。</w:t>
      </w:r>
    </w:p>
    <w:p w14:paraId="6E1C9615" w14:textId="77777777" w:rsidR="00104774" w:rsidRDefault="00104774">
      <w:pPr>
        <w:rPr>
          <w:rFonts w:hint="eastAsia"/>
        </w:rPr>
      </w:pPr>
    </w:p>
    <w:p w14:paraId="4CC81A79" w14:textId="77777777" w:rsidR="00104774" w:rsidRDefault="00104774">
      <w:pPr>
        <w:rPr>
          <w:rFonts w:hint="eastAsia"/>
        </w:rPr>
      </w:pPr>
    </w:p>
    <w:p w14:paraId="77C96A9E" w14:textId="77777777" w:rsidR="00104774" w:rsidRDefault="00104774">
      <w:pPr>
        <w:rPr>
          <w:rFonts w:hint="eastAsia"/>
        </w:rPr>
      </w:pPr>
    </w:p>
    <w:p w14:paraId="3C913B0A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“r”在不同地区的发音差异</w:t>
      </w:r>
    </w:p>
    <w:p w14:paraId="5B1647A8" w14:textId="77777777" w:rsidR="00104774" w:rsidRDefault="00104774">
      <w:pPr>
        <w:rPr>
          <w:rFonts w:hint="eastAsia"/>
        </w:rPr>
      </w:pPr>
    </w:p>
    <w:p w14:paraId="0CAB8B1C" w14:textId="77777777" w:rsidR="00104774" w:rsidRDefault="00104774">
      <w:pPr>
        <w:rPr>
          <w:rFonts w:hint="eastAsia"/>
        </w:rPr>
      </w:pPr>
    </w:p>
    <w:p w14:paraId="751759D8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值得注意的是，由于中国地域辽阔，方言众多，“r”的发音在不同的地方可能会有所变化。例如，在某些北方方言中，“r”的发音可能更为明显，而在一些南方方言里，这个音可能会被弱化甚至省略。这种地区性的发音差异反映了汉语的丰富性和多样性。</w:t>
      </w:r>
    </w:p>
    <w:p w14:paraId="47131C83" w14:textId="77777777" w:rsidR="00104774" w:rsidRDefault="00104774">
      <w:pPr>
        <w:rPr>
          <w:rFonts w:hint="eastAsia"/>
        </w:rPr>
      </w:pPr>
    </w:p>
    <w:p w14:paraId="17FDFFEF" w14:textId="77777777" w:rsidR="00104774" w:rsidRDefault="00104774">
      <w:pPr>
        <w:rPr>
          <w:rFonts w:hint="eastAsia"/>
        </w:rPr>
      </w:pPr>
    </w:p>
    <w:p w14:paraId="4EB5477A" w14:textId="77777777" w:rsidR="00104774" w:rsidRDefault="00104774">
      <w:pPr>
        <w:rPr>
          <w:rFonts w:hint="eastAsia"/>
        </w:rPr>
      </w:pPr>
    </w:p>
    <w:p w14:paraId="2FC0A8F9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练习“r”的发音技巧</w:t>
      </w:r>
    </w:p>
    <w:p w14:paraId="7E07DFBD" w14:textId="77777777" w:rsidR="00104774" w:rsidRDefault="00104774">
      <w:pPr>
        <w:rPr>
          <w:rFonts w:hint="eastAsia"/>
        </w:rPr>
      </w:pPr>
    </w:p>
    <w:p w14:paraId="3FE5F457" w14:textId="77777777" w:rsidR="00104774" w:rsidRDefault="00104774">
      <w:pPr>
        <w:rPr>
          <w:rFonts w:hint="eastAsia"/>
        </w:rPr>
      </w:pPr>
    </w:p>
    <w:p w14:paraId="481E8FA1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对于非母语者或者想要改善自己普通话发音的人来说，准确地发出“r”的声音可能需要一定的练习。可以通过模仿标准发音音频，使用镜子观察自己的口型，以及请老师纠正发音等方式来提高。多读包含“r”的词汇和句子，反复练习，也是掌握正确发音的有效途径。</w:t>
      </w:r>
    </w:p>
    <w:p w14:paraId="54EAC48D" w14:textId="77777777" w:rsidR="00104774" w:rsidRDefault="00104774">
      <w:pPr>
        <w:rPr>
          <w:rFonts w:hint="eastAsia"/>
        </w:rPr>
      </w:pPr>
    </w:p>
    <w:p w14:paraId="3B6F58F8" w14:textId="77777777" w:rsidR="00104774" w:rsidRDefault="00104774">
      <w:pPr>
        <w:rPr>
          <w:rFonts w:hint="eastAsia"/>
        </w:rPr>
      </w:pPr>
    </w:p>
    <w:p w14:paraId="6F4E9033" w14:textId="77777777" w:rsidR="00104774" w:rsidRDefault="00104774">
      <w:pPr>
        <w:rPr>
          <w:rFonts w:hint="eastAsia"/>
        </w:rPr>
      </w:pPr>
    </w:p>
    <w:p w14:paraId="5681015F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3BC38" w14:textId="77777777" w:rsidR="00104774" w:rsidRDefault="00104774">
      <w:pPr>
        <w:rPr>
          <w:rFonts w:hint="eastAsia"/>
        </w:rPr>
      </w:pPr>
    </w:p>
    <w:p w14:paraId="2345319D" w14:textId="77777777" w:rsidR="00104774" w:rsidRDefault="00104774">
      <w:pPr>
        <w:rPr>
          <w:rFonts w:hint="eastAsia"/>
        </w:rPr>
      </w:pPr>
    </w:p>
    <w:p w14:paraId="14FBA3DA" w14:textId="77777777" w:rsidR="00104774" w:rsidRDefault="00104774">
      <w:pPr>
        <w:rPr>
          <w:rFonts w:hint="eastAsia"/>
        </w:rPr>
      </w:pPr>
      <w:r>
        <w:rPr>
          <w:rFonts w:hint="eastAsia"/>
        </w:rPr>
        <w:tab/>
        <w:t>“r”在汉语拼音中有其独特的书写和发音规则，理解并掌握了这些规则，不仅有助于学习者更好地学习中文，也能让他们更准确地表达自己。无论是对于儿童教育还是对外汉语教学，“r”的正确使用都是不可忽视的一环。</w:t>
      </w:r>
    </w:p>
    <w:p w14:paraId="1593ACBE" w14:textId="77777777" w:rsidR="00104774" w:rsidRDefault="00104774">
      <w:pPr>
        <w:rPr>
          <w:rFonts w:hint="eastAsia"/>
        </w:rPr>
      </w:pPr>
    </w:p>
    <w:p w14:paraId="646D9B6C" w14:textId="77777777" w:rsidR="00104774" w:rsidRDefault="00104774">
      <w:pPr>
        <w:rPr>
          <w:rFonts w:hint="eastAsia"/>
        </w:rPr>
      </w:pPr>
    </w:p>
    <w:p w14:paraId="3326EC42" w14:textId="77777777" w:rsidR="00104774" w:rsidRDefault="00104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8903A" w14:textId="5BF0778B" w:rsidR="00255AC7" w:rsidRDefault="00255AC7"/>
    <w:sectPr w:rsidR="0025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7"/>
    <w:rsid w:val="00104774"/>
    <w:rsid w:val="00255A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7A049-E252-4A5F-A3E4-9D09924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