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ED081" w14:textId="77777777" w:rsidR="00C75582" w:rsidRDefault="00C75582">
      <w:pPr>
        <w:rPr>
          <w:rFonts w:hint="eastAsia"/>
        </w:rPr>
      </w:pPr>
    </w:p>
    <w:p w14:paraId="0C3E0C5E" w14:textId="77777777" w:rsidR="00C75582" w:rsidRDefault="00C75582">
      <w:pPr>
        <w:rPr>
          <w:rFonts w:hint="eastAsia"/>
        </w:rPr>
      </w:pPr>
      <w:r>
        <w:rPr>
          <w:rFonts w:hint="eastAsia"/>
        </w:rPr>
        <w:t>拼音格四条线儿歌简介</w:t>
      </w:r>
    </w:p>
    <w:p w14:paraId="4CAB23E9" w14:textId="77777777" w:rsidR="00C75582" w:rsidRDefault="00C75582">
      <w:pPr>
        <w:rPr>
          <w:rFonts w:hint="eastAsia"/>
        </w:rPr>
      </w:pPr>
      <w:r>
        <w:rPr>
          <w:rFonts w:hint="eastAsia"/>
        </w:rPr>
        <w:t>在儿童教育的世界里，音乐和语言的学习是孩子们成长过程中不可或缺的一部分。而“拼音格四条线儿歌”则是结合了汉语拼音学习与音乐节奏感培养的一种创新教学方法。它通过简单易记的旋律和生动有趣的歌词，帮助孩子们更好地理解和记忆汉语拼音的发音规则及书写规范。</w:t>
      </w:r>
    </w:p>
    <w:p w14:paraId="3A2EBC93" w14:textId="77777777" w:rsidR="00C75582" w:rsidRDefault="00C75582">
      <w:pPr>
        <w:rPr>
          <w:rFonts w:hint="eastAsia"/>
        </w:rPr>
      </w:pPr>
    </w:p>
    <w:p w14:paraId="15D0EA47" w14:textId="77777777" w:rsidR="00C75582" w:rsidRDefault="00C75582">
      <w:pPr>
        <w:rPr>
          <w:rFonts w:hint="eastAsia"/>
        </w:rPr>
      </w:pPr>
    </w:p>
    <w:p w14:paraId="60227CC2" w14:textId="77777777" w:rsidR="00C75582" w:rsidRDefault="00C75582">
      <w:pPr>
        <w:rPr>
          <w:rFonts w:hint="eastAsia"/>
        </w:rPr>
      </w:pPr>
      <w:r>
        <w:rPr>
          <w:rFonts w:hint="eastAsia"/>
        </w:rPr>
        <w:t>什么是拼音格四条线？</w:t>
      </w:r>
    </w:p>
    <w:p w14:paraId="6A167A1F" w14:textId="77777777" w:rsidR="00C75582" w:rsidRDefault="00C75582">
      <w:pPr>
        <w:rPr>
          <w:rFonts w:hint="eastAsia"/>
        </w:rPr>
      </w:pPr>
      <w:r>
        <w:rPr>
          <w:rFonts w:hint="eastAsia"/>
        </w:rPr>
        <w:t>拼音格四条线是一种专门设计用于辅助汉语拼音学习的格式化工具。这四条线分别代表了声调的位置以及字母的高低位置，为初学者提供了清晰、直观的视觉指导。通过这种方式，孩子们可以更容易地掌握正确的发音技巧，并且能够准确地写出每一个拼音字母。</w:t>
      </w:r>
    </w:p>
    <w:p w14:paraId="76E0375E" w14:textId="77777777" w:rsidR="00C75582" w:rsidRDefault="00C75582">
      <w:pPr>
        <w:rPr>
          <w:rFonts w:hint="eastAsia"/>
        </w:rPr>
      </w:pPr>
    </w:p>
    <w:p w14:paraId="5FD30757" w14:textId="77777777" w:rsidR="00C75582" w:rsidRDefault="00C75582">
      <w:pPr>
        <w:rPr>
          <w:rFonts w:hint="eastAsia"/>
        </w:rPr>
      </w:pPr>
    </w:p>
    <w:p w14:paraId="0D607999" w14:textId="77777777" w:rsidR="00C75582" w:rsidRDefault="00C75582">
      <w:pPr>
        <w:rPr>
          <w:rFonts w:hint="eastAsia"/>
        </w:rPr>
      </w:pPr>
      <w:r>
        <w:rPr>
          <w:rFonts w:hint="eastAsia"/>
        </w:rPr>
        <w:t>儿歌的魅力所在</w:t>
      </w:r>
    </w:p>
    <w:p w14:paraId="427BE94D" w14:textId="77777777" w:rsidR="00C75582" w:rsidRDefault="00C75582">
      <w:pPr>
        <w:rPr>
          <w:rFonts w:hint="eastAsia"/>
        </w:rPr>
      </w:pPr>
      <w:r>
        <w:rPr>
          <w:rFonts w:hint="eastAsia"/>
        </w:rPr>
        <w:t>儿歌以其独特的韵律和节奏，吸引了无数小朋友的喜爱。在“拼音格四条线儿歌”中，每一首歌曲都是精心编排而成，不仅包含了基础的拼音知识，还融入了许多趣味元素，如动物叫声模仿、自然现象描述等。这样既增加了学习的乐趣，也提高了孩子的参与度和记忆力。</w:t>
      </w:r>
    </w:p>
    <w:p w14:paraId="17EBFB05" w14:textId="77777777" w:rsidR="00C75582" w:rsidRDefault="00C75582">
      <w:pPr>
        <w:rPr>
          <w:rFonts w:hint="eastAsia"/>
        </w:rPr>
      </w:pPr>
    </w:p>
    <w:p w14:paraId="3686A7AF" w14:textId="77777777" w:rsidR="00C75582" w:rsidRDefault="00C75582">
      <w:pPr>
        <w:rPr>
          <w:rFonts w:hint="eastAsia"/>
        </w:rPr>
      </w:pPr>
    </w:p>
    <w:p w14:paraId="1395832E" w14:textId="77777777" w:rsidR="00C75582" w:rsidRDefault="00C75582">
      <w:pPr>
        <w:rPr>
          <w:rFonts w:hint="eastAsia"/>
        </w:rPr>
      </w:pPr>
      <w:r>
        <w:rPr>
          <w:rFonts w:hint="eastAsia"/>
        </w:rPr>
        <w:t>如何利用这些儿歌进行教学？</w:t>
      </w:r>
    </w:p>
    <w:p w14:paraId="406CB944" w14:textId="77777777" w:rsidR="00C75582" w:rsidRDefault="00C75582">
      <w:pPr>
        <w:rPr>
          <w:rFonts w:hint="eastAsia"/>
        </w:rPr>
      </w:pPr>
      <w:r>
        <w:rPr>
          <w:rFonts w:hint="eastAsia"/>
        </w:rPr>
        <w:t>教师或家长可以通过播放这些儿歌视频，让孩子跟随音乐一起唱诵，同时配合使用拼音格四条线图示，引导他们观察每个音节在四线格中的具体位置。还可以设计一些互动游戏，例如让孩子们分组比赛看谁能把听到的拼音正确地写在四线格上，以此来增强他们的实践能力和团队协作精神。</w:t>
      </w:r>
    </w:p>
    <w:p w14:paraId="3E5ECFA2" w14:textId="77777777" w:rsidR="00C75582" w:rsidRDefault="00C75582">
      <w:pPr>
        <w:rPr>
          <w:rFonts w:hint="eastAsia"/>
        </w:rPr>
      </w:pPr>
    </w:p>
    <w:p w14:paraId="64B8672D" w14:textId="77777777" w:rsidR="00C75582" w:rsidRDefault="00C75582">
      <w:pPr>
        <w:rPr>
          <w:rFonts w:hint="eastAsia"/>
        </w:rPr>
      </w:pPr>
    </w:p>
    <w:p w14:paraId="6CDDCB5D" w14:textId="77777777" w:rsidR="00C75582" w:rsidRDefault="00C75582">
      <w:pPr>
        <w:rPr>
          <w:rFonts w:hint="eastAsia"/>
        </w:rPr>
      </w:pPr>
      <w:r>
        <w:rPr>
          <w:rFonts w:hint="eastAsia"/>
        </w:rPr>
        <w:t>实际案例分享</w:t>
      </w:r>
    </w:p>
    <w:p w14:paraId="1FFD82BB" w14:textId="77777777" w:rsidR="00C75582" w:rsidRDefault="00C75582">
      <w:pPr>
        <w:rPr>
          <w:rFonts w:hint="eastAsia"/>
        </w:rPr>
      </w:pPr>
      <w:r>
        <w:rPr>
          <w:rFonts w:hint="eastAsia"/>
        </w:rPr>
        <w:lastRenderedPageBreak/>
        <w:t>许多学校已经将“拼音格四条线儿歌”纳入日常教学计划中，并取得了显著成效。比如某小学一年级班级，在引入该教学法后，学生们对汉语拼音的兴趣明显提升，课堂气氛更加活跃，学习成绩也有了大幅度提高。这充分证明了这种方法的有效性和实用性。</w:t>
      </w:r>
    </w:p>
    <w:p w14:paraId="4B655DAB" w14:textId="77777777" w:rsidR="00C75582" w:rsidRDefault="00C75582">
      <w:pPr>
        <w:rPr>
          <w:rFonts w:hint="eastAsia"/>
        </w:rPr>
      </w:pPr>
    </w:p>
    <w:p w14:paraId="17FF18F3" w14:textId="77777777" w:rsidR="00C75582" w:rsidRDefault="00C75582">
      <w:pPr>
        <w:rPr>
          <w:rFonts w:hint="eastAsia"/>
        </w:rPr>
      </w:pPr>
    </w:p>
    <w:p w14:paraId="5B793177" w14:textId="77777777" w:rsidR="00C75582" w:rsidRDefault="00C75582">
      <w:pPr>
        <w:rPr>
          <w:rFonts w:hint="eastAsia"/>
        </w:rPr>
      </w:pPr>
      <w:r>
        <w:rPr>
          <w:rFonts w:hint="eastAsia"/>
        </w:rPr>
        <w:t>未来展望</w:t>
      </w:r>
    </w:p>
    <w:p w14:paraId="4E861F45" w14:textId="77777777" w:rsidR="00C75582" w:rsidRDefault="00C75582">
      <w:pPr>
        <w:rPr>
          <w:rFonts w:hint="eastAsia"/>
        </w:rPr>
      </w:pPr>
      <w:r>
        <w:rPr>
          <w:rFonts w:hint="eastAsia"/>
        </w:rPr>
        <w:t>随着科技的发展和社会的进步，“拼音格四条线儿歌”也在不断创新和完善之中。未来，我们期待看到更多样化的教学资源出现，如AR/VR技术的应用，使孩子们能够在虚拟现实环境中更加真实地体验到汉字之美，进一步激发他们对中国传统文化的热爱之情。</w:t>
      </w:r>
    </w:p>
    <w:p w14:paraId="32BF0801" w14:textId="77777777" w:rsidR="00C75582" w:rsidRDefault="00C75582">
      <w:pPr>
        <w:rPr>
          <w:rFonts w:hint="eastAsia"/>
        </w:rPr>
      </w:pPr>
    </w:p>
    <w:p w14:paraId="33517FFB" w14:textId="77777777" w:rsidR="00C75582" w:rsidRDefault="00C75582">
      <w:pPr>
        <w:rPr>
          <w:rFonts w:hint="eastAsia"/>
        </w:rPr>
      </w:pPr>
    </w:p>
    <w:p w14:paraId="2F6DF9A1" w14:textId="77777777" w:rsidR="00C75582" w:rsidRDefault="00C75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7641D" w14:textId="58A790E1" w:rsidR="00081BCF" w:rsidRDefault="00081BCF"/>
    <w:sectPr w:rsidR="00081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CF"/>
    <w:rsid w:val="00081BCF"/>
    <w:rsid w:val="009B02E7"/>
    <w:rsid w:val="00C7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17FEF-3ACA-431D-B6D2-57376D47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