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3CA07" w14:textId="77777777" w:rsidR="006C6FE3" w:rsidRDefault="006C6FE3">
      <w:pPr>
        <w:rPr>
          <w:rFonts w:hint="eastAsia"/>
        </w:rPr>
      </w:pPr>
    </w:p>
    <w:p w14:paraId="0FC427AB" w14:textId="77777777" w:rsidR="006C6FE3" w:rsidRDefault="006C6FE3">
      <w:pPr>
        <w:rPr>
          <w:rFonts w:hint="eastAsia"/>
        </w:rPr>
      </w:pPr>
      <w:r>
        <w:rPr>
          <w:rFonts w:hint="eastAsia"/>
        </w:rPr>
        <w:t>拼音字母un的发音</w:t>
      </w:r>
    </w:p>
    <w:p w14:paraId="748595DC" w14:textId="77777777" w:rsidR="006C6FE3" w:rsidRDefault="006C6FE3">
      <w:pPr>
        <w:rPr>
          <w:rFonts w:hint="eastAsia"/>
        </w:rPr>
      </w:pPr>
      <w:r>
        <w:rPr>
          <w:rFonts w:hint="eastAsia"/>
        </w:rPr>
        <w:t>在汉语拼音中，"un"是一个复合韵母，它由元音“u”和鼻辅音“n”组成。当提到“un”的发音时，很多人可能会感到困惑，因为它并不直接对应英语或其他西方语言中的任何单一声音。实际上，“un”的发音需要将舌头的位置以及口腔形状调整到一个特定的状态，以便准确地发出这个独特的汉语音。</w:t>
      </w:r>
    </w:p>
    <w:p w14:paraId="15A864AB" w14:textId="77777777" w:rsidR="006C6FE3" w:rsidRDefault="006C6FE3">
      <w:pPr>
        <w:rPr>
          <w:rFonts w:hint="eastAsia"/>
        </w:rPr>
      </w:pPr>
    </w:p>
    <w:p w14:paraId="162D589D" w14:textId="77777777" w:rsidR="006C6FE3" w:rsidRDefault="006C6FE3">
      <w:pPr>
        <w:rPr>
          <w:rFonts w:hint="eastAsia"/>
        </w:rPr>
      </w:pPr>
    </w:p>
    <w:p w14:paraId="62F922F3" w14:textId="77777777" w:rsidR="006C6FE3" w:rsidRDefault="006C6FE3">
      <w:pPr>
        <w:rPr>
          <w:rFonts w:hint="eastAsia"/>
        </w:rPr>
      </w:pPr>
      <w:r>
        <w:rPr>
          <w:rFonts w:hint="eastAsia"/>
        </w:rPr>
        <w:t>理解“u”的发音基础</w:t>
      </w:r>
    </w:p>
    <w:p w14:paraId="37483C69" w14:textId="77777777" w:rsidR="006C6FE3" w:rsidRDefault="006C6FE3">
      <w:pPr>
        <w:rPr>
          <w:rFonts w:hint="eastAsia"/>
        </w:rPr>
      </w:pPr>
      <w:r>
        <w:rPr>
          <w:rFonts w:hint="eastAsia"/>
        </w:rPr>
        <w:t>为了正确发出“un”，首先需要掌握“u”的发音技巧。“u”在这个上下文中类似于英文单词“too”中的“oo”音，但嘴唇更圆且突出。发音时，舌头向后缩，舌面中部下凹，使空气流畅地通过几乎封闭的唇部。这种发音位置为后续添加鼻音奠定了基础。</w:t>
      </w:r>
    </w:p>
    <w:p w14:paraId="3445603E" w14:textId="77777777" w:rsidR="006C6FE3" w:rsidRDefault="006C6FE3">
      <w:pPr>
        <w:rPr>
          <w:rFonts w:hint="eastAsia"/>
        </w:rPr>
      </w:pPr>
    </w:p>
    <w:p w14:paraId="1E2991B5" w14:textId="77777777" w:rsidR="006C6FE3" w:rsidRDefault="006C6FE3">
      <w:pPr>
        <w:rPr>
          <w:rFonts w:hint="eastAsia"/>
        </w:rPr>
      </w:pPr>
    </w:p>
    <w:p w14:paraId="74940F4B" w14:textId="77777777" w:rsidR="006C6FE3" w:rsidRDefault="006C6FE3">
      <w:pPr>
        <w:rPr>
          <w:rFonts w:hint="eastAsia"/>
        </w:rPr>
      </w:pPr>
      <w:r>
        <w:rPr>
          <w:rFonts w:hint="eastAsia"/>
        </w:rPr>
        <w:t>加入鼻音“n”</w:t>
      </w:r>
    </w:p>
    <w:p w14:paraId="1421DF64" w14:textId="77777777" w:rsidR="006C6FE3" w:rsidRDefault="006C6FE3">
      <w:pPr>
        <w:rPr>
          <w:rFonts w:hint="eastAsia"/>
        </w:rPr>
      </w:pPr>
      <w:r>
        <w:rPr>
          <w:rFonts w:hint="eastAsia"/>
        </w:rPr>
        <w:t>接下来，在发完“u”的基础上快速过渡到鼻音“n”。这里的“n”并不是简单地在“u”之后加上一个清晰的“n”音，而是要让前鼻音自然融入“u”的尾声中，使得整个音节听起来像是从“u”平滑地过渡到了鼻音。这意味着，舌尖需轻触上前牙，同时确保气息主要通过鼻腔流出，以产生正确的共鸣效果。</w:t>
      </w:r>
    </w:p>
    <w:p w14:paraId="44E4B2AD" w14:textId="77777777" w:rsidR="006C6FE3" w:rsidRDefault="006C6FE3">
      <w:pPr>
        <w:rPr>
          <w:rFonts w:hint="eastAsia"/>
        </w:rPr>
      </w:pPr>
    </w:p>
    <w:p w14:paraId="7610E7D0" w14:textId="77777777" w:rsidR="006C6FE3" w:rsidRDefault="006C6FE3">
      <w:pPr>
        <w:rPr>
          <w:rFonts w:hint="eastAsia"/>
        </w:rPr>
      </w:pPr>
    </w:p>
    <w:p w14:paraId="103CE562" w14:textId="77777777" w:rsidR="006C6FE3" w:rsidRDefault="006C6FE3">
      <w:pPr>
        <w:rPr>
          <w:rFonts w:hint="eastAsia"/>
        </w:rPr>
      </w:pPr>
      <w:r>
        <w:rPr>
          <w:rFonts w:hint="eastAsia"/>
        </w:rPr>
        <w:t>练习“un”的发音</w:t>
      </w:r>
    </w:p>
    <w:p w14:paraId="784D8E5E" w14:textId="77777777" w:rsidR="006C6FE3" w:rsidRDefault="006C6FE3">
      <w:pPr>
        <w:rPr>
          <w:rFonts w:hint="eastAsia"/>
        </w:rPr>
      </w:pPr>
      <w:r>
        <w:rPr>
          <w:rFonts w:hint="eastAsia"/>
        </w:rPr>
        <w:t>练习“un”的发音可以通过模仿一些包含此音节的常用汉字来进行，例如“云(yún)”、“群(qún)”等。开始时可以分开练习“u”和“n”的发音，然后逐渐缩短两者之间的停顿，直至能够连续、流畅地发出“un”。观看标准普通话发音的教学视频或使用语言学习应用程序也能极大地帮助改善发音准确性。</w:t>
      </w:r>
    </w:p>
    <w:p w14:paraId="20DA66F6" w14:textId="77777777" w:rsidR="006C6FE3" w:rsidRDefault="006C6FE3">
      <w:pPr>
        <w:rPr>
          <w:rFonts w:hint="eastAsia"/>
        </w:rPr>
      </w:pPr>
    </w:p>
    <w:p w14:paraId="7DF14CA0" w14:textId="77777777" w:rsidR="006C6FE3" w:rsidRDefault="006C6FE3">
      <w:pPr>
        <w:rPr>
          <w:rFonts w:hint="eastAsia"/>
        </w:rPr>
      </w:pPr>
    </w:p>
    <w:p w14:paraId="2D6086DB" w14:textId="77777777" w:rsidR="006C6FE3" w:rsidRDefault="006C6FE3">
      <w:pPr>
        <w:rPr>
          <w:rFonts w:hint="eastAsia"/>
        </w:rPr>
      </w:pPr>
      <w:r>
        <w:rPr>
          <w:rFonts w:hint="eastAsia"/>
        </w:rPr>
        <w:t>常见错误及纠正方法</w:t>
      </w:r>
    </w:p>
    <w:p w14:paraId="1B6E4209" w14:textId="77777777" w:rsidR="006C6FE3" w:rsidRDefault="006C6FE3">
      <w:pPr>
        <w:rPr>
          <w:rFonts w:hint="eastAsia"/>
        </w:rPr>
      </w:pPr>
      <w:r>
        <w:rPr>
          <w:rFonts w:hint="eastAsia"/>
        </w:rPr>
        <w:t>学习者常犯的一个错误是过分强调鼻音部分，导致发音显得生硬而不自然。避免这一问题的关键在于保持发音的柔和与连贯性。另一个常见问题是舌头位置不当，这可能导致发音模糊或者偏离目标音。通过镜子自我观察口型变化，并结合录音回放来分析自己的发音，可以有效帮助识别并纠正这些问题。</w:t>
      </w:r>
    </w:p>
    <w:p w14:paraId="37CFAB96" w14:textId="77777777" w:rsidR="006C6FE3" w:rsidRDefault="006C6FE3">
      <w:pPr>
        <w:rPr>
          <w:rFonts w:hint="eastAsia"/>
        </w:rPr>
      </w:pPr>
    </w:p>
    <w:p w14:paraId="6F0C4607" w14:textId="77777777" w:rsidR="006C6FE3" w:rsidRDefault="006C6FE3">
      <w:pPr>
        <w:rPr>
          <w:rFonts w:hint="eastAsia"/>
        </w:rPr>
      </w:pPr>
    </w:p>
    <w:p w14:paraId="7FEC7CAA" w14:textId="77777777" w:rsidR="006C6FE3" w:rsidRDefault="006C6FE3">
      <w:pPr>
        <w:rPr>
          <w:rFonts w:hint="eastAsia"/>
        </w:rPr>
      </w:pPr>
      <w:r>
        <w:rPr>
          <w:rFonts w:hint="eastAsia"/>
        </w:rPr>
        <w:t>最后的总结</w:t>
      </w:r>
    </w:p>
    <w:p w14:paraId="71C8BE48" w14:textId="77777777" w:rsidR="006C6FE3" w:rsidRDefault="006C6FE3">
      <w:pPr>
        <w:rPr>
          <w:rFonts w:hint="eastAsia"/>
        </w:rPr>
      </w:pPr>
      <w:r>
        <w:rPr>
          <w:rFonts w:hint="eastAsia"/>
        </w:rPr>
        <w:t>掌握“un”的发音对于学习汉语拼音至关重要。虽然一开始可能觉得有些棘手，但通过持续练习和不断调整，任何人都能学会如何准确地发出这个有趣的音节。记住，成功的秘诀在于耐心和实践，随着时间的推移，你会发现自己的发音技能有了显著的进步。</w:t>
      </w:r>
    </w:p>
    <w:p w14:paraId="45D7FF9A" w14:textId="77777777" w:rsidR="006C6FE3" w:rsidRDefault="006C6FE3">
      <w:pPr>
        <w:rPr>
          <w:rFonts w:hint="eastAsia"/>
        </w:rPr>
      </w:pPr>
    </w:p>
    <w:p w14:paraId="5C121740" w14:textId="77777777" w:rsidR="006C6FE3" w:rsidRDefault="006C6FE3">
      <w:pPr>
        <w:rPr>
          <w:rFonts w:hint="eastAsia"/>
        </w:rPr>
      </w:pPr>
    </w:p>
    <w:p w14:paraId="1603F655" w14:textId="77777777" w:rsidR="006C6FE3" w:rsidRDefault="006C6FE3">
      <w:pPr>
        <w:rPr>
          <w:rFonts w:hint="eastAsia"/>
        </w:rPr>
      </w:pPr>
      <w:r>
        <w:rPr>
          <w:rFonts w:hint="eastAsia"/>
        </w:rPr>
        <w:t>本文是由懂得生活网（dongdeshenghuo.com）为大家创作</w:t>
      </w:r>
    </w:p>
    <w:p w14:paraId="33C53419" w14:textId="3D12D1B6" w:rsidR="00132193" w:rsidRDefault="00132193"/>
    <w:sectPr w:rsidR="00132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93"/>
    <w:rsid w:val="00132193"/>
    <w:rsid w:val="006C6FE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04422-C6ED-4CC3-B8B0-08BDFE2C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193"/>
    <w:rPr>
      <w:rFonts w:cstheme="majorBidi"/>
      <w:color w:val="2F5496" w:themeColor="accent1" w:themeShade="BF"/>
      <w:sz w:val="28"/>
      <w:szCs w:val="28"/>
    </w:rPr>
  </w:style>
  <w:style w:type="character" w:customStyle="1" w:styleId="50">
    <w:name w:val="标题 5 字符"/>
    <w:basedOn w:val="a0"/>
    <w:link w:val="5"/>
    <w:uiPriority w:val="9"/>
    <w:semiHidden/>
    <w:rsid w:val="00132193"/>
    <w:rPr>
      <w:rFonts w:cstheme="majorBidi"/>
      <w:color w:val="2F5496" w:themeColor="accent1" w:themeShade="BF"/>
      <w:sz w:val="24"/>
    </w:rPr>
  </w:style>
  <w:style w:type="character" w:customStyle="1" w:styleId="60">
    <w:name w:val="标题 6 字符"/>
    <w:basedOn w:val="a0"/>
    <w:link w:val="6"/>
    <w:uiPriority w:val="9"/>
    <w:semiHidden/>
    <w:rsid w:val="00132193"/>
    <w:rPr>
      <w:rFonts w:cstheme="majorBidi"/>
      <w:b/>
      <w:bCs/>
      <w:color w:val="2F5496" w:themeColor="accent1" w:themeShade="BF"/>
    </w:rPr>
  </w:style>
  <w:style w:type="character" w:customStyle="1" w:styleId="70">
    <w:name w:val="标题 7 字符"/>
    <w:basedOn w:val="a0"/>
    <w:link w:val="7"/>
    <w:uiPriority w:val="9"/>
    <w:semiHidden/>
    <w:rsid w:val="00132193"/>
    <w:rPr>
      <w:rFonts w:cstheme="majorBidi"/>
      <w:b/>
      <w:bCs/>
      <w:color w:val="595959" w:themeColor="text1" w:themeTint="A6"/>
    </w:rPr>
  </w:style>
  <w:style w:type="character" w:customStyle="1" w:styleId="80">
    <w:name w:val="标题 8 字符"/>
    <w:basedOn w:val="a0"/>
    <w:link w:val="8"/>
    <w:uiPriority w:val="9"/>
    <w:semiHidden/>
    <w:rsid w:val="00132193"/>
    <w:rPr>
      <w:rFonts w:cstheme="majorBidi"/>
      <w:color w:val="595959" w:themeColor="text1" w:themeTint="A6"/>
    </w:rPr>
  </w:style>
  <w:style w:type="character" w:customStyle="1" w:styleId="90">
    <w:name w:val="标题 9 字符"/>
    <w:basedOn w:val="a0"/>
    <w:link w:val="9"/>
    <w:uiPriority w:val="9"/>
    <w:semiHidden/>
    <w:rsid w:val="00132193"/>
    <w:rPr>
      <w:rFonts w:eastAsiaTheme="majorEastAsia" w:cstheme="majorBidi"/>
      <w:color w:val="595959" w:themeColor="text1" w:themeTint="A6"/>
    </w:rPr>
  </w:style>
  <w:style w:type="paragraph" w:styleId="a3">
    <w:name w:val="Title"/>
    <w:basedOn w:val="a"/>
    <w:next w:val="a"/>
    <w:link w:val="a4"/>
    <w:uiPriority w:val="10"/>
    <w:qFormat/>
    <w:rsid w:val="00132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193"/>
    <w:pPr>
      <w:spacing w:before="160"/>
      <w:jc w:val="center"/>
    </w:pPr>
    <w:rPr>
      <w:i/>
      <w:iCs/>
      <w:color w:val="404040" w:themeColor="text1" w:themeTint="BF"/>
    </w:rPr>
  </w:style>
  <w:style w:type="character" w:customStyle="1" w:styleId="a8">
    <w:name w:val="引用 字符"/>
    <w:basedOn w:val="a0"/>
    <w:link w:val="a7"/>
    <w:uiPriority w:val="29"/>
    <w:rsid w:val="00132193"/>
    <w:rPr>
      <w:i/>
      <w:iCs/>
      <w:color w:val="404040" w:themeColor="text1" w:themeTint="BF"/>
    </w:rPr>
  </w:style>
  <w:style w:type="paragraph" w:styleId="a9">
    <w:name w:val="List Paragraph"/>
    <w:basedOn w:val="a"/>
    <w:uiPriority w:val="34"/>
    <w:qFormat/>
    <w:rsid w:val="00132193"/>
    <w:pPr>
      <w:ind w:left="720"/>
      <w:contextualSpacing/>
    </w:pPr>
  </w:style>
  <w:style w:type="character" w:styleId="aa">
    <w:name w:val="Intense Emphasis"/>
    <w:basedOn w:val="a0"/>
    <w:uiPriority w:val="21"/>
    <w:qFormat/>
    <w:rsid w:val="00132193"/>
    <w:rPr>
      <w:i/>
      <w:iCs/>
      <w:color w:val="2F5496" w:themeColor="accent1" w:themeShade="BF"/>
    </w:rPr>
  </w:style>
  <w:style w:type="paragraph" w:styleId="ab">
    <w:name w:val="Intense Quote"/>
    <w:basedOn w:val="a"/>
    <w:next w:val="a"/>
    <w:link w:val="ac"/>
    <w:uiPriority w:val="30"/>
    <w:qFormat/>
    <w:rsid w:val="00132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193"/>
    <w:rPr>
      <w:i/>
      <w:iCs/>
      <w:color w:val="2F5496" w:themeColor="accent1" w:themeShade="BF"/>
    </w:rPr>
  </w:style>
  <w:style w:type="character" w:styleId="ad">
    <w:name w:val="Intense Reference"/>
    <w:basedOn w:val="a0"/>
    <w:uiPriority w:val="32"/>
    <w:qFormat/>
    <w:rsid w:val="00132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