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7A03" w14:textId="77777777" w:rsidR="00376D30" w:rsidRDefault="00376D30">
      <w:pPr>
        <w:rPr>
          <w:rFonts w:hint="eastAsia"/>
        </w:rPr>
      </w:pPr>
    </w:p>
    <w:p w14:paraId="22BBB77D" w14:textId="77777777" w:rsidR="00376D30" w:rsidRDefault="00376D30">
      <w:pPr>
        <w:rPr>
          <w:rFonts w:hint="eastAsia"/>
        </w:rPr>
      </w:pPr>
      <w:r>
        <w:rPr>
          <w:rFonts w:hint="eastAsia"/>
        </w:rPr>
        <w:t>拼音天天练小学一年级可打印：提升孩子语言能力的好帮手</w:t>
      </w:r>
    </w:p>
    <w:p w14:paraId="098A402B" w14:textId="77777777" w:rsidR="00376D30" w:rsidRDefault="00376D30">
      <w:pPr>
        <w:rPr>
          <w:rFonts w:hint="eastAsia"/>
        </w:rPr>
      </w:pPr>
      <w:r>
        <w:rPr>
          <w:rFonts w:hint="eastAsia"/>
        </w:rPr>
        <w:t>对于刚刚踏入学校大门的小学一年级学生来说，掌握汉语拼音是学习中文的重要一步。汉语拼音作为汉字的发音指南，不仅帮助孩子们更好地理解和记忆汉字，也是提高他们阅读和写作技能的基础。因此，“拼音天天练小学一年级可打印”资料成为了家长们和教师们辅助孩子学习的有效工具。</w:t>
      </w:r>
    </w:p>
    <w:p w14:paraId="1755017F" w14:textId="77777777" w:rsidR="00376D30" w:rsidRDefault="00376D30">
      <w:pPr>
        <w:rPr>
          <w:rFonts w:hint="eastAsia"/>
        </w:rPr>
      </w:pPr>
    </w:p>
    <w:p w14:paraId="025A5D7F" w14:textId="77777777" w:rsidR="00376D30" w:rsidRDefault="00376D30">
      <w:pPr>
        <w:rPr>
          <w:rFonts w:hint="eastAsia"/>
        </w:rPr>
      </w:pPr>
    </w:p>
    <w:p w14:paraId="209E6EF7" w14:textId="77777777" w:rsidR="00376D30" w:rsidRDefault="00376D30">
      <w:pPr>
        <w:rPr>
          <w:rFonts w:hint="eastAsia"/>
        </w:rPr>
      </w:pPr>
      <w:r>
        <w:rPr>
          <w:rFonts w:hint="eastAsia"/>
        </w:rPr>
        <w:t>多样化的练习内容</w:t>
      </w:r>
    </w:p>
    <w:p w14:paraId="76BF3940" w14:textId="77777777" w:rsidR="00376D30" w:rsidRDefault="00376D30">
      <w:pPr>
        <w:rPr>
          <w:rFonts w:hint="eastAsia"/>
        </w:rPr>
      </w:pPr>
      <w:r>
        <w:rPr>
          <w:rFonts w:hint="eastAsia"/>
        </w:rPr>
        <w:t>“拼音天天练小学一年级可打印”资料包含了丰富多样的练习题型，从简单的声母、韵母识别到复杂的音节拼读，再到实际应用中的词语和句子练习，全面覆盖了拼音学习的各个方面。这种设计有助于孩子们循序渐进地掌握拼音知识，同时通过重复练习加深印象，使学习过程更加有趣而不枯燥。</w:t>
      </w:r>
    </w:p>
    <w:p w14:paraId="38D6DF47" w14:textId="77777777" w:rsidR="00376D30" w:rsidRDefault="00376D30">
      <w:pPr>
        <w:rPr>
          <w:rFonts w:hint="eastAsia"/>
        </w:rPr>
      </w:pPr>
    </w:p>
    <w:p w14:paraId="10325F74" w14:textId="77777777" w:rsidR="00376D30" w:rsidRDefault="00376D30">
      <w:pPr>
        <w:rPr>
          <w:rFonts w:hint="eastAsia"/>
        </w:rPr>
      </w:pPr>
    </w:p>
    <w:p w14:paraId="36BA01BB" w14:textId="77777777" w:rsidR="00376D30" w:rsidRDefault="00376D30">
      <w:pPr>
        <w:rPr>
          <w:rFonts w:hint="eastAsia"/>
        </w:rPr>
      </w:pPr>
      <w:r>
        <w:rPr>
          <w:rFonts w:hint="eastAsia"/>
        </w:rPr>
        <w:t>便于家庭使用</w:t>
      </w:r>
    </w:p>
    <w:p w14:paraId="156C3804" w14:textId="77777777" w:rsidR="00376D30" w:rsidRDefault="00376D30">
      <w:pPr>
        <w:rPr>
          <w:rFonts w:hint="eastAsia"/>
        </w:rPr>
      </w:pPr>
      <w:r>
        <w:rPr>
          <w:rFonts w:hint="eastAsia"/>
        </w:rPr>
        <w:t>该资源的最大特点之一就是可以方便地在家中打印使用。家长可以根据孩子的学习进度选择合适的练习材料进行打印，既节省了购买教材的成本，又能灵活调整学习计划。家长还可以参与到孩子的学习过程中，通过与孩子一起完成练习来增进亲子关系，同时也能及时了解孩子的学习情况，给予必要的指导和帮助。</w:t>
      </w:r>
    </w:p>
    <w:p w14:paraId="69CAB70B" w14:textId="77777777" w:rsidR="00376D30" w:rsidRDefault="00376D30">
      <w:pPr>
        <w:rPr>
          <w:rFonts w:hint="eastAsia"/>
        </w:rPr>
      </w:pPr>
    </w:p>
    <w:p w14:paraId="596A2B96" w14:textId="77777777" w:rsidR="00376D30" w:rsidRDefault="00376D30">
      <w:pPr>
        <w:rPr>
          <w:rFonts w:hint="eastAsia"/>
        </w:rPr>
      </w:pPr>
    </w:p>
    <w:p w14:paraId="5F7F2130" w14:textId="77777777" w:rsidR="00376D30" w:rsidRDefault="00376D30">
      <w:pPr>
        <w:rPr>
          <w:rFonts w:hint="eastAsia"/>
        </w:rPr>
      </w:pPr>
      <w:r>
        <w:rPr>
          <w:rFonts w:hint="eastAsia"/>
        </w:rPr>
        <w:t>适应不同学习风格</w:t>
      </w:r>
    </w:p>
    <w:p w14:paraId="508C72E2" w14:textId="77777777" w:rsidR="00376D30" w:rsidRDefault="00376D30">
      <w:pPr>
        <w:rPr>
          <w:rFonts w:hint="eastAsia"/>
        </w:rPr>
      </w:pPr>
      <w:r>
        <w:rPr>
          <w:rFonts w:hint="eastAsia"/>
        </w:rPr>
        <w:t>每个孩子的学习风格都不尽相同，“拼音天天练小学一年级可打印”充分考虑到了这一点，提供了多种类型的练习题目，包括填空题、连线题、听写题等，旨在满足不同类型学习者的需求。通过这些多样化的练习形式，可以帮助孩子们以最适合自己的方式学习拼音，有效地提升他们的学习兴趣和效率。</w:t>
      </w:r>
    </w:p>
    <w:p w14:paraId="66A34DA5" w14:textId="77777777" w:rsidR="00376D30" w:rsidRDefault="00376D30">
      <w:pPr>
        <w:rPr>
          <w:rFonts w:hint="eastAsia"/>
        </w:rPr>
      </w:pPr>
    </w:p>
    <w:p w14:paraId="25ADBB14" w14:textId="77777777" w:rsidR="00376D30" w:rsidRDefault="00376D30">
      <w:pPr>
        <w:rPr>
          <w:rFonts w:hint="eastAsia"/>
        </w:rPr>
      </w:pPr>
    </w:p>
    <w:p w14:paraId="25717D26" w14:textId="77777777" w:rsidR="00376D30" w:rsidRDefault="00376D30">
      <w:pPr>
        <w:rPr>
          <w:rFonts w:hint="eastAsia"/>
        </w:rPr>
      </w:pPr>
      <w:r>
        <w:rPr>
          <w:rFonts w:hint="eastAsia"/>
        </w:rPr>
        <w:t>促进自主学习能力的发展</w:t>
      </w:r>
    </w:p>
    <w:p w14:paraId="21DFE706" w14:textId="77777777" w:rsidR="00376D30" w:rsidRDefault="00376D30">
      <w:pPr>
        <w:rPr>
          <w:rFonts w:hint="eastAsia"/>
        </w:rPr>
      </w:pPr>
      <w:r>
        <w:rPr>
          <w:rFonts w:hint="eastAsia"/>
        </w:rPr>
        <w:t>使用“拼音天天练小学一年级可打印”资料进行学习，不仅能帮助孩子们掌握拼音知识，还能培养他们的自主学习能力。当孩子们习惯了按照自己的节奏完成练习时，他们会逐渐学会自我管理和规划学习时间，这对于他们今后的学习生涯将是非常宝贵的技能。</w:t>
      </w:r>
    </w:p>
    <w:p w14:paraId="359F361F" w14:textId="77777777" w:rsidR="00376D30" w:rsidRDefault="00376D30">
      <w:pPr>
        <w:rPr>
          <w:rFonts w:hint="eastAsia"/>
        </w:rPr>
      </w:pPr>
    </w:p>
    <w:p w14:paraId="79924FB1" w14:textId="77777777" w:rsidR="00376D30" w:rsidRDefault="00376D30">
      <w:pPr>
        <w:rPr>
          <w:rFonts w:hint="eastAsia"/>
        </w:rPr>
      </w:pPr>
    </w:p>
    <w:p w14:paraId="3BCFE6DC" w14:textId="77777777" w:rsidR="00376D30" w:rsidRDefault="00376D30">
      <w:pPr>
        <w:rPr>
          <w:rFonts w:hint="eastAsia"/>
        </w:rPr>
      </w:pPr>
      <w:r>
        <w:rPr>
          <w:rFonts w:hint="eastAsia"/>
        </w:rPr>
        <w:t>最后的总结</w:t>
      </w:r>
    </w:p>
    <w:p w14:paraId="4D9ABD4A" w14:textId="77777777" w:rsidR="00376D30" w:rsidRDefault="00376D30">
      <w:pPr>
        <w:rPr>
          <w:rFonts w:hint="eastAsia"/>
        </w:rPr>
      </w:pPr>
      <w:r>
        <w:rPr>
          <w:rFonts w:hint="eastAsia"/>
        </w:rPr>
        <w:t>“拼音天天练小学一年级可打印”是一份非常有价值的学习资源，它通过提供丰富多样的练习内容，支持家庭学习环境，并且能够适应不同的学习风格，为小学一年级的孩子们打下坚实的拼音基础。无论是作为课堂教育的补充，还是在家自学的材料，都是一个不错的选择。</w:t>
      </w:r>
    </w:p>
    <w:p w14:paraId="32D7D978" w14:textId="77777777" w:rsidR="00376D30" w:rsidRDefault="00376D30">
      <w:pPr>
        <w:rPr>
          <w:rFonts w:hint="eastAsia"/>
        </w:rPr>
      </w:pPr>
    </w:p>
    <w:p w14:paraId="3718D070" w14:textId="77777777" w:rsidR="00376D30" w:rsidRDefault="00376D30">
      <w:pPr>
        <w:rPr>
          <w:rFonts w:hint="eastAsia"/>
        </w:rPr>
      </w:pPr>
    </w:p>
    <w:p w14:paraId="1B5BC07D" w14:textId="77777777" w:rsidR="00376D30" w:rsidRDefault="00376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01C37" w14:textId="4E011A53" w:rsidR="006B3331" w:rsidRDefault="006B3331"/>
    <w:sectPr w:rsidR="006B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31"/>
    <w:rsid w:val="00376D30"/>
    <w:rsid w:val="006B33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909D2-048D-4881-8EDE-D720288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