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D3FC" w14:textId="77777777" w:rsidR="00035D73" w:rsidRDefault="00035D73">
      <w:pPr>
        <w:rPr>
          <w:rFonts w:hint="eastAsia"/>
        </w:rPr>
      </w:pPr>
      <w:r>
        <w:rPr>
          <w:rFonts w:hint="eastAsia"/>
        </w:rPr>
        <w:t>拼音和音节是一样的吗</w:t>
      </w:r>
    </w:p>
    <w:p w14:paraId="4CFFE98C" w14:textId="77777777" w:rsidR="00035D73" w:rsidRDefault="00035D73">
      <w:pPr>
        <w:rPr>
          <w:rFonts w:hint="eastAsia"/>
        </w:rPr>
      </w:pPr>
      <w:r>
        <w:rPr>
          <w:rFonts w:hint="eastAsia"/>
        </w:rPr>
        <w:t>当我们提到“拼音”和“音节”这两个术语时，许多人可能会将它们视为同义词，但实际上，二者在汉语语言学中有着不同的含义。拼音是一种表音文字系统，而音节则是语言声音的基本单位。为了更清晰地理解二者的区别，我们首先需要了解每个概念的具体内容。</w:t>
      </w:r>
    </w:p>
    <w:p w14:paraId="3791B18D" w14:textId="77777777" w:rsidR="00035D73" w:rsidRDefault="00035D73">
      <w:pPr>
        <w:rPr>
          <w:rFonts w:hint="eastAsia"/>
        </w:rPr>
      </w:pPr>
    </w:p>
    <w:p w14:paraId="42FF30DF" w14:textId="77777777" w:rsidR="00035D73" w:rsidRDefault="00035D73">
      <w:pPr>
        <w:rPr>
          <w:rFonts w:hint="eastAsia"/>
        </w:rPr>
      </w:pPr>
    </w:p>
    <w:p w14:paraId="29066AB3" w14:textId="77777777" w:rsidR="00035D73" w:rsidRDefault="00035D73">
      <w:pPr>
        <w:rPr>
          <w:rFonts w:hint="eastAsia"/>
        </w:rPr>
      </w:pPr>
      <w:r>
        <w:rPr>
          <w:rFonts w:hint="eastAsia"/>
        </w:rPr>
        <w:t>拼音的定义与作用</w:t>
      </w:r>
    </w:p>
    <w:p w14:paraId="7CCDBAA1" w14:textId="77777777" w:rsidR="00035D73" w:rsidRDefault="00035D73">
      <w:pPr>
        <w:rPr>
          <w:rFonts w:hint="eastAsia"/>
        </w:rPr>
      </w:pPr>
      <w:r>
        <w:rPr>
          <w:rFonts w:hint="eastAsia"/>
        </w:rPr>
        <w:t>拼音是汉语普通话的一种注音方式，它使用拉丁字母来表示汉字的发音。拼音主要用于帮助人们正确发音汉字、学习汉语以及作为输入法的基础。汉语拼音方案由中华人民共和国政府于1958年正式公布，自那时以来，它便成为了标准的汉语注音工具。对于非母语者来说，拼音是学习中文语音规则的重要辅助手段。</w:t>
      </w:r>
    </w:p>
    <w:p w14:paraId="1D20C5F3" w14:textId="77777777" w:rsidR="00035D73" w:rsidRDefault="00035D73">
      <w:pPr>
        <w:rPr>
          <w:rFonts w:hint="eastAsia"/>
        </w:rPr>
      </w:pPr>
    </w:p>
    <w:p w14:paraId="521BEC8B" w14:textId="77777777" w:rsidR="00035D73" w:rsidRDefault="00035D73">
      <w:pPr>
        <w:rPr>
          <w:rFonts w:hint="eastAsia"/>
        </w:rPr>
      </w:pPr>
    </w:p>
    <w:p w14:paraId="1F29F8BA" w14:textId="77777777" w:rsidR="00035D73" w:rsidRDefault="00035D73">
      <w:pPr>
        <w:rPr>
          <w:rFonts w:hint="eastAsia"/>
        </w:rPr>
      </w:pPr>
      <w:r>
        <w:rPr>
          <w:rFonts w:hint="eastAsia"/>
        </w:rPr>
        <w:t>音节的概念及其构成</w:t>
      </w:r>
    </w:p>
    <w:p w14:paraId="7D7E1C70" w14:textId="77777777" w:rsidR="00035D73" w:rsidRDefault="00035D73">
      <w:pPr>
        <w:rPr>
          <w:rFonts w:hint="eastAsia"/>
        </w:rPr>
      </w:pPr>
      <w:r>
        <w:rPr>
          <w:rFonts w:hint="eastAsia"/>
        </w:rPr>
        <w:t>音节是指语言中最小的可以独立发出的声音单位，通常由一个或多个音素组成。在汉语中，一个音节一般包含声母（开头的辅音）、韵母（后面的元音或元音组合）以及声调。例如，“ma”这个音节，在不同声调下可以表达不同的意思：妈（mā），麻（má），马（mǎ），骂（mà）。因此，音节不仅限于拼音，它是所有语言中共有的基本语音单位。</w:t>
      </w:r>
    </w:p>
    <w:p w14:paraId="66E7E601" w14:textId="77777777" w:rsidR="00035D73" w:rsidRDefault="00035D73">
      <w:pPr>
        <w:rPr>
          <w:rFonts w:hint="eastAsia"/>
        </w:rPr>
      </w:pPr>
    </w:p>
    <w:p w14:paraId="7B9A656D" w14:textId="77777777" w:rsidR="00035D73" w:rsidRDefault="00035D73">
      <w:pPr>
        <w:rPr>
          <w:rFonts w:hint="eastAsia"/>
        </w:rPr>
      </w:pPr>
    </w:p>
    <w:p w14:paraId="3058F988" w14:textId="77777777" w:rsidR="00035D73" w:rsidRDefault="00035D73">
      <w:pPr>
        <w:rPr>
          <w:rFonts w:hint="eastAsia"/>
        </w:rPr>
      </w:pPr>
      <w:r>
        <w:rPr>
          <w:rFonts w:hint="eastAsia"/>
        </w:rPr>
        <w:t>拼音与音节的关系</w:t>
      </w:r>
    </w:p>
    <w:p w14:paraId="2C6F2B87" w14:textId="77777777" w:rsidR="00035D73" w:rsidRDefault="00035D73">
      <w:pPr>
        <w:rPr>
          <w:rFonts w:hint="eastAsia"/>
        </w:rPr>
      </w:pPr>
      <w:r>
        <w:rPr>
          <w:rFonts w:hint="eastAsia"/>
        </w:rPr>
        <w:t>尽管拼音和音节不是同一事物，但它们之间存在着紧密的联系。每一个拼音符号都对应着一个特定的音节发音。当我们将拼音用于书写时，实际上是在用拉丁字母记录下汉语中的各个音节。通过拼音，我们可以准确地标记出每个汉字所对应的音节特征，包括其声母、韵母及声调信息。所以，可以说拼音是对汉语音节的一种编码形式。</w:t>
      </w:r>
    </w:p>
    <w:p w14:paraId="6755B7C0" w14:textId="77777777" w:rsidR="00035D73" w:rsidRDefault="00035D73">
      <w:pPr>
        <w:rPr>
          <w:rFonts w:hint="eastAsia"/>
        </w:rPr>
      </w:pPr>
    </w:p>
    <w:p w14:paraId="1C746B50" w14:textId="77777777" w:rsidR="00035D73" w:rsidRDefault="00035D73">
      <w:pPr>
        <w:rPr>
          <w:rFonts w:hint="eastAsia"/>
        </w:rPr>
      </w:pPr>
    </w:p>
    <w:p w14:paraId="3CDCD017" w14:textId="77777777" w:rsidR="00035D73" w:rsidRDefault="00035D73">
      <w:pPr>
        <w:rPr>
          <w:rFonts w:hint="eastAsia"/>
        </w:rPr>
      </w:pPr>
      <w:r>
        <w:rPr>
          <w:rFonts w:hint="eastAsia"/>
        </w:rPr>
        <w:t>最后的总结</w:t>
      </w:r>
    </w:p>
    <w:p w14:paraId="58AD6D8D" w14:textId="77777777" w:rsidR="00035D73" w:rsidRDefault="00035D73">
      <w:pPr>
        <w:rPr>
          <w:rFonts w:hint="eastAsia"/>
        </w:rPr>
      </w:pPr>
      <w:r>
        <w:rPr>
          <w:rFonts w:hint="eastAsia"/>
        </w:rPr>
        <w:t>拼音和音节虽然听起来相似，但它们各自代表了汉语学习和研究中的不同方面。拼音是汉语普通话的注音系统，旨在帮助人们理解和记忆汉字的发音；而音节则是语言声音结构的一部分，存在于所有语言之中。两者相辅相成，共同构成了汉语语音系统的基石。正确区分并理解这两者之间的关系，对于深入学习汉语至关重要。</w:t>
      </w:r>
    </w:p>
    <w:p w14:paraId="025D8CAC" w14:textId="77777777" w:rsidR="00035D73" w:rsidRDefault="00035D73">
      <w:pPr>
        <w:rPr>
          <w:rFonts w:hint="eastAsia"/>
        </w:rPr>
      </w:pPr>
    </w:p>
    <w:p w14:paraId="47204257" w14:textId="77777777" w:rsidR="00035D73" w:rsidRDefault="00035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446E" w14:textId="0E860952" w:rsidR="00DF279D" w:rsidRDefault="00DF279D"/>
    <w:sectPr w:rsidR="00DF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D"/>
    <w:rsid w:val="00035D73"/>
    <w:rsid w:val="009B02E7"/>
    <w:rsid w:val="00D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196F-6B7D-47EF-8886-779CCBC5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