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532A" w14:textId="77777777" w:rsidR="000125A1" w:rsidRDefault="000125A1">
      <w:pPr>
        <w:rPr>
          <w:rFonts w:hint="eastAsia"/>
        </w:rPr>
      </w:pPr>
    </w:p>
    <w:p w14:paraId="01353824" w14:textId="77777777" w:rsidR="000125A1" w:rsidRDefault="000125A1">
      <w:pPr>
        <w:rPr>
          <w:rFonts w:hint="eastAsia"/>
        </w:rPr>
      </w:pPr>
      <w:r>
        <w:rPr>
          <w:rFonts w:hint="eastAsia"/>
        </w:rPr>
        <w:t>拼音一共有几种</w:t>
      </w:r>
    </w:p>
    <w:p w14:paraId="222FAE40" w14:textId="77777777" w:rsidR="000125A1" w:rsidRDefault="000125A1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汉语拼音是学习汉语的重要工具之一，它帮助我们准确地发音和理解汉字的读音。拼音到底有多少种呢？这个问题看似简单，实则包含了多个层面的理解。</w:t>
      </w:r>
    </w:p>
    <w:p w14:paraId="1E347078" w14:textId="77777777" w:rsidR="000125A1" w:rsidRDefault="000125A1">
      <w:pPr>
        <w:rPr>
          <w:rFonts w:hint="eastAsia"/>
        </w:rPr>
      </w:pPr>
    </w:p>
    <w:p w14:paraId="0304F074" w14:textId="77777777" w:rsidR="000125A1" w:rsidRDefault="000125A1">
      <w:pPr>
        <w:rPr>
          <w:rFonts w:hint="eastAsia"/>
        </w:rPr>
      </w:pPr>
    </w:p>
    <w:p w14:paraId="00B94AA5" w14:textId="77777777" w:rsidR="000125A1" w:rsidRDefault="000125A1">
      <w:pPr>
        <w:rPr>
          <w:rFonts w:hint="eastAsia"/>
        </w:rPr>
      </w:pPr>
      <w:r>
        <w:rPr>
          <w:rFonts w:hint="eastAsia"/>
        </w:rPr>
        <w:t>声母的数量</w:t>
      </w:r>
    </w:p>
    <w:p w14:paraId="19738860" w14:textId="77777777" w:rsidR="000125A1" w:rsidRDefault="000125A1">
      <w:pPr>
        <w:rPr>
          <w:rFonts w:hint="eastAsia"/>
        </w:rPr>
      </w:pPr>
      <w:r>
        <w:rPr>
          <w:rFonts w:hint="eastAsia"/>
        </w:rPr>
        <w:t>首先从声母的角度来看，汉语拼音中的声母共有23个。这些声母包括了我们熟悉的b、p、m、f等，它们在构成汉字读音时起到了基础的作用。每个声母都有其独特的发音方式和位置，学习者需要掌握这些基本知识才能准确发出汉字的读音。</w:t>
      </w:r>
    </w:p>
    <w:p w14:paraId="3844B504" w14:textId="77777777" w:rsidR="000125A1" w:rsidRDefault="000125A1">
      <w:pPr>
        <w:rPr>
          <w:rFonts w:hint="eastAsia"/>
        </w:rPr>
      </w:pPr>
    </w:p>
    <w:p w14:paraId="5DE580BB" w14:textId="77777777" w:rsidR="000125A1" w:rsidRDefault="000125A1">
      <w:pPr>
        <w:rPr>
          <w:rFonts w:hint="eastAsia"/>
        </w:rPr>
      </w:pPr>
    </w:p>
    <w:p w14:paraId="329E22CD" w14:textId="77777777" w:rsidR="000125A1" w:rsidRDefault="000125A1">
      <w:pPr>
        <w:rPr>
          <w:rFonts w:hint="eastAsia"/>
        </w:rPr>
      </w:pPr>
      <w:r>
        <w:rPr>
          <w:rFonts w:hint="eastAsia"/>
        </w:rPr>
        <w:t>韵母的多样性</w:t>
      </w:r>
    </w:p>
    <w:p w14:paraId="3144DC26" w14:textId="77777777" w:rsidR="000125A1" w:rsidRDefault="000125A1">
      <w:pPr>
        <w:rPr>
          <w:rFonts w:hint="eastAsia"/>
        </w:rPr>
      </w:pPr>
      <w:r>
        <w:rPr>
          <w:rFonts w:hint="eastAsia"/>
        </w:rPr>
        <w:t>韵母方面，汉语拼音体系中包含单韵母、复韵母以及鼻韵母三大类。其中，单韵母有a、o、e、i、u、ü共6个；复韵母由两个或两个以上元音组合而成，如ai、ei、ao等，总共13个；鼻韵母则是指带有-n或-ng最后的总结的韵母，例如an、en、in等，总共有16个。因此，韵母的总数达到了35个。</w:t>
      </w:r>
    </w:p>
    <w:p w14:paraId="5AB8E9D8" w14:textId="77777777" w:rsidR="000125A1" w:rsidRDefault="000125A1">
      <w:pPr>
        <w:rPr>
          <w:rFonts w:hint="eastAsia"/>
        </w:rPr>
      </w:pPr>
    </w:p>
    <w:p w14:paraId="4AE9A4C1" w14:textId="77777777" w:rsidR="000125A1" w:rsidRDefault="000125A1">
      <w:pPr>
        <w:rPr>
          <w:rFonts w:hint="eastAsia"/>
        </w:rPr>
      </w:pPr>
    </w:p>
    <w:p w14:paraId="57B77319" w14:textId="77777777" w:rsidR="000125A1" w:rsidRDefault="000125A1">
      <w:pPr>
        <w:rPr>
          <w:rFonts w:hint="eastAsia"/>
        </w:rPr>
      </w:pPr>
      <w:r>
        <w:rPr>
          <w:rFonts w:hint="eastAsia"/>
        </w:rPr>
        <w:t>整体认读音节</w:t>
      </w:r>
    </w:p>
    <w:p w14:paraId="06E510B0" w14:textId="77777777" w:rsidR="000125A1" w:rsidRDefault="000125A1">
      <w:pPr>
        <w:rPr>
          <w:rFonts w:hint="eastAsia"/>
        </w:rPr>
      </w:pPr>
      <w:r>
        <w:rPr>
          <w:rFonts w:hint="eastAsia"/>
        </w:rPr>
        <w:t>汉语拼音还包括了一些特殊的整体认读音节，比如zhi、chi、shi等。这些音节不能被拆分为独立的声母和韵母进行拼读，而是作为一个整体来发音。这类音节共有16个，它们的存在丰富了汉语拼音的表现形式。</w:t>
      </w:r>
    </w:p>
    <w:p w14:paraId="3B3A71A6" w14:textId="77777777" w:rsidR="000125A1" w:rsidRDefault="000125A1">
      <w:pPr>
        <w:rPr>
          <w:rFonts w:hint="eastAsia"/>
        </w:rPr>
      </w:pPr>
    </w:p>
    <w:p w14:paraId="0303D289" w14:textId="77777777" w:rsidR="000125A1" w:rsidRDefault="000125A1">
      <w:pPr>
        <w:rPr>
          <w:rFonts w:hint="eastAsia"/>
        </w:rPr>
      </w:pPr>
    </w:p>
    <w:p w14:paraId="443C44D1" w14:textId="77777777" w:rsidR="000125A1" w:rsidRDefault="000125A1">
      <w:pPr>
        <w:rPr>
          <w:rFonts w:hint="eastAsia"/>
        </w:rPr>
      </w:pPr>
      <w:r>
        <w:rPr>
          <w:rFonts w:hint="eastAsia"/>
        </w:rPr>
        <w:t>拼音的实际应用</w:t>
      </w:r>
    </w:p>
    <w:p w14:paraId="1B7E54A2" w14:textId="77777777" w:rsidR="000125A1" w:rsidRDefault="000125A1">
      <w:pPr>
        <w:rPr>
          <w:rFonts w:hint="eastAsia"/>
        </w:rPr>
      </w:pPr>
      <w:r>
        <w:rPr>
          <w:rFonts w:hint="eastAsia"/>
        </w:rPr>
        <w:t>如果我们仅考虑标准的声母和韵母组合，汉语拼音的基本单元大约有58种（23个声母加上35个韵母）。但是，如果将整体认读音节也计算在内，则总数会更多。不过，在实际的语言交流中，具体的拼音数量还会受到方言差异、语音变化等因素的影响。因此，“拼音一共有几种”这个问题并没有一个固定的答案，它取决于我们如何定义“拼音”的范围。</w:t>
      </w:r>
    </w:p>
    <w:p w14:paraId="7D2E1349" w14:textId="77777777" w:rsidR="000125A1" w:rsidRDefault="000125A1">
      <w:pPr>
        <w:rPr>
          <w:rFonts w:hint="eastAsia"/>
        </w:rPr>
      </w:pPr>
    </w:p>
    <w:p w14:paraId="78A37D7D" w14:textId="77777777" w:rsidR="000125A1" w:rsidRDefault="000125A1">
      <w:pPr>
        <w:rPr>
          <w:rFonts w:hint="eastAsia"/>
        </w:rPr>
      </w:pPr>
    </w:p>
    <w:p w14:paraId="587B3F25" w14:textId="77777777" w:rsidR="000125A1" w:rsidRDefault="000125A1">
      <w:pPr>
        <w:rPr>
          <w:rFonts w:hint="eastAsia"/>
        </w:rPr>
      </w:pPr>
      <w:r>
        <w:rPr>
          <w:rFonts w:hint="eastAsia"/>
        </w:rPr>
        <w:t>最后的总结</w:t>
      </w:r>
    </w:p>
    <w:p w14:paraId="257B87C4" w14:textId="77777777" w:rsidR="000125A1" w:rsidRDefault="000125A1">
      <w:pPr>
        <w:rPr>
          <w:rFonts w:hint="eastAsia"/>
        </w:rPr>
      </w:pPr>
      <w:r>
        <w:rPr>
          <w:rFonts w:hint="eastAsia"/>
        </w:rPr>
        <w:t>汉语拼音是一个复杂而精细的系统，它不仅帮助人们学习汉语，也是连接不同语言文化的一座桥梁。了解拼音的数量及其构成，有助于深入认识汉语的语音结构，对于汉语教学、对外汉语推广等方面都有着重要意义。</w:t>
      </w:r>
    </w:p>
    <w:p w14:paraId="15A8E102" w14:textId="77777777" w:rsidR="000125A1" w:rsidRDefault="000125A1">
      <w:pPr>
        <w:rPr>
          <w:rFonts w:hint="eastAsia"/>
        </w:rPr>
      </w:pPr>
    </w:p>
    <w:p w14:paraId="6F9C765B" w14:textId="77777777" w:rsidR="000125A1" w:rsidRDefault="000125A1">
      <w:pPr>
        <w:rPr>
          <w:rFonts w:hint="eastAsia"/>
        </w:rPr>
      </w:pPr>
    </w:p>
    <w:p w14:paraId="65738393" w14:textId="77777777" w:rsidR="000125A1" w:rsidRDefault="00012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7A42E" w14:textId="15A7E7C7" w:rsidR="00E45E34" w:rsidRDefault="00E45E34"/>
    <w:sectPr w:rsidR="00E4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34"/>
    <w:rsid w:val="000125A1"/>
    <w:rsid w:val="009B02E7"/>
    <w:rsid w:val="00E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0F00-BD66-49B8-998C-85E7DF04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