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918F" w14:textId="77777777" w:rsidR="00591908" w:rsidRDefault="00591908">
      <w:pPr>
        <w:rPr>
          <w:rFonts w:hint="eastAsia"/>
        </w:rPr>
      </w:pPr>
    </w:p>
    <w:p w14:paraId="59770BCF" w14:textId="77777777" w:rsidR="00591908" w:rsidRDefault="00591908">
      <w:pPr>
        <w:rPr>
          <w:rFonts w:hint="eastAsia"/>
        </w:rPr>
      </w:pPr>
      <w:r>
        <w:rPr>
          <w:rFonts w:hint="eastAsia"/>
        </w:rPr>
        <w:t>拼音加：连接汉字与发音的桥梁</w:t>
      </w:r>
    </w:p>
    <w:p w14:paraId="567AB71A" w14:textId="77777777" w:rsidR="00591908" w:rsidRDefault="00591908">
      <w:pPr>
        <w:rPr>
          <w:rFonts w:hint="eastAsia"/>
        </w:rPr>
      </w:pPr>
      <w:r>
        <w:rPr>
          <w:rFonts w:hint="eastAsia"/>
        </w:rPr>
        <w:t>拼音加，这一概念虽然听起来有些新颖，但实际上它是我们日常学习和使用汉语时不可或缺的一部分。在汉语学习中，拼音作为汉字的发音指南，扮演着极为重要的角色。无论是对于母语是汉语的学习者，还是正在学习汉语的外国人来说，“拼音加”可以理解为通过增加对拼音的理解和运用，来加强语言能力的一个过程。</w:t>
      </w:r>
    </w:p>
    <w:p w14:paraId="765D6448" w14:textId="77777777" w:rsidR="00591908" w:rsidRDefault="00591908">
      <w:pPr>
        <w:rPr>
          <w:rFonts w:hint="eastAsia"/>
        </w:rPr>
      </w:pPr>
    </w:p>
    <w:p w14:paraId="7797EFF7" w14:textId="77777777" w:rsidR="00591908" w:rsidRDefault="00591908">
      <w:pPr>
        <w:rPr>
          <w:rFonts w:hint="eastAsia"/>
        </w:rPr>
      </w:pPr>
    </w:p>
    <w:p w14:paraId="47C58C06" w14:textId="77777777" w:rsidR="00591908" w:rsidRDefault="00591908">
      <w:pPr>
        <w:rPr>
          <w:rFonts w:hint="eastAsia"/>
        </w:rPr>
      </w:pPr>
      <w:r>
        <w:rPr>
          <w:rFonts w:hint="eastAsia"/>
        </w:rPr>
        <w:t>拼音的基础知识</w:t>
      </w:r>
    </w:p>
    <w:p w14:paraId="5E7C950A" w14:textId="77777777" w:rsidR="00591908" w:rsidRDefault="00591908">
      <w:pPr>
        <w:rPr>
          <w:rFonts w:hint="eastAsia"/>
        </w:rPr>
      </w:pPr>
      <w:r>
        <w:rPr>
          <w:rFonts w:hint="eastAsia"/>
        </w:rPr>
        <w:t>汉语拼音是一种用拉丁字母标注汉字读音的系统，由中华人民共和国于1958年正式公布并推广使用。拼音系统不仅帮助人们正确发音，还在很大程度上促进了汉语的普及和国际交流。拼音的基本构成包括声母、韵母和声调三部分。了解这些基础知识，是掌握“拼音加”的第一步。</w:t>
      </w:r>
    </w:p>
    <w:p w14:paraId="672D80C7" w14:textId="77777777" w:rsidR="00591908" w:rsidRDefault="00591908">
      <w:pPr>
        <w:rPr>
          <w:rFonts w:hint="eastAsia"/>
        </w:rPr>
      </w:pPr>
    </w:p>
    <w:p w14:paraId="6D8CB565" w14:textId="77777777" w:rsidR="00591908" w:rsidRDefault="00591908">
      <w:pPr>
        <w:rPr>
          <w:rFonts w:hint="eastAsia"/>
        </w:rPr>
      </w:pPr>
    </w:p>
    <w:p w14:paraId="0F3E7495" w14:textId="77777777" w:rsidR="00591908" w:rsidRDefault="00591908">
      <w:pPr>
        <w:rPr>
          <w:rFonts w:hint="eastAsia"/>
        </w:rPr>
      </w:pPr>
      <w:r>
        <w:rPr>
          <w:rFonts w:hint="eastAsia"/>
        </w:rPr>
        <w:t>如何提高拼音技能</w:t>
      </w:r>
    </w:p>
    <w:p w14:paraId="4B4C7731" w14:textId="77777777" w:rsidR="00591908" w:rsidRDefault="00591908">
      <w:pPr>
        <w:rPr>
          <w:rFonts w:hint="eastAsia"/>
        </w:rPr>
      </w:pPr>
      <w:r>
        <w:rPr>
          <w:rFonts w:hint="eastAsia"/>
        </w:rPr>
        <w:t>想要提升自己的拼音水平，并实现“拼音加”的目标，可以通过多种方式。利用多媒体资源进行自学是非常有效的方法之一。现在有很多应用程序和网站提供丰富的拼音学习材料，如视频教程、互动游戏等。参加汉语拼音培训班也是不错的选择，尤其是对于那些希望快速提高拼音水平的人来说。</w:t>
      </w:r>
    </w:p>
    <w:p w14:paraId="4FD31CA6" w14:textId="77777777" w:rsidR="00591908" w:rsidRDefault="00591908">
      <w:pPr>
        <w:rPr>
          <w:rFonts w:hint="eastAsia"/>
        </w:rPr>
      </w:pPr>
    </w:p>
    <w:p w14:paraId="01312431" w14:textId="77777777" w:rsidR="00591908" w:rsidRDefault="00591908">
      <w:pPr>
        <w:rPr>
          <w:rFonts w:hint="eastAsia"/>
        </w:rPr>
      </w:pPr>
    </w:p>
    <w:p w14:paraId="7C30CF39" w14:textId="77777777" w:rsidR="00591908" w:rsidRDefault="0059190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31060D0" w14:textId="77777777" w:rsidR="00591908" w:rsidRDefault="00591908">
      <w:pPr>
        <w:rPr>
          <w:rFonts w:hint="eastAsia"/>
        </w:rPr>
      </w:pPr>
      <w:r>
        <w:rPr>
          <w:rFonts w:hint="eastAsia"/>
        </w:rPr>
        <w:t>在当代汉语教育体系中，拼音不仅是教学的基础工具，还被广泛应用于各种创新的教学方法之中。例如，在幼儿教育阶段，教师们常常通过儿歌、故事等形式，将拼音教学融入到日常活动中，激发孩子们的学习兴趣。随着技术的发展，越来越多的电子教材开始采用智能语音识别技术，让学习者能够即时得到发音反馈，极大地提高了学习效率。</w:t>
      </w:r>
    </w:p>
    <w:p w14:paraId="19B46CC1" w14:textId="77777777" w:rsidR="00591908" w:rsidRDefault="00591908">
      <w:pPr>
        <w:rPr>
          <w:rFonts w:hint="eastAsia"/>
        </w:rPr>
      </w:pPr>
    </w:p>
    <w:p w14:paraId="1CA008C6" w14:textId="77777777" w:rsidR="00591908" w:rsidRDefault="00591908">
      <w:pPr>
        <w:rPr>
          <w:rFonts w:hint="eastAsia"/>
        </w:rPr>
      </w:pPr>
    </w:p>
    <w:p w14:paraId="5B2EF231" w14:textId="77777777" w:rsidR="00591908" w:rsidRDefault="00591908">
      <w:pPr>
        <w:rPr>
          <w:rFonts w:hint="eastAsia"/>
        </w:rPr>
      </w:pPr>
      <w:r>
        <w:rPr>
          <w:rFonts w:hint="eastAsia"/>
        </w:rPr>
        <w:t>拼音加与文化交流</w:t>
      </w:r>
    </w:p>
    <w:p w14:paraId="43B98109" w14:textId="77777777" w:rsidR="00591908" w:rsidRDefault="00591908">
      <w:pPr>
        <w:rPr>
          <w:rFonts w:hint="eastAsia"/>
        </w:rPr>
      </w:pPr>
      <w:r>
        <w:rPr>
          <w:rFonts w:hint="eastAsia"/>
        </w:rPr>
        <w:t>在全球化的今天，“拼音加”不仅仅局限于语言学习的范畴，它也成为了促进中外文化交流的重要媒介。通过学习汉语拼音，外国友人不仅能更好地理解和掌握汉语，还能更深入地了解中国文化。同时，这也为汉语走向世界提供了更加坚实的基础，让更多的人有机会接触和喜爱上这门古老而又充满活力的语言。</w:t>
      </w:r>
    </w:p>
    <w:p w14:paraId="6D43F619" w14:textId="77777777" w:rsidR="00591908" w:rsidRDefault="00591908">
      <w:pPr>
        <w:rPr>
          <w:rFonts w:hint="eastAsia"/>
        </w:rPr>
      </w:pPr>
    </w:p>
    <w:p w14:paraId="695F7ADB" w14:textId="77777777" w:rsidR="00591908" w:rsidRDefault="00591908">
      <w:pPr>
        <w:rPr>
          <w:rFonts w:hint="eastAsia"/>
        </w:rPr>
      </w:pPr>
    </w:p>
    <w:p w14:paraId="0525F54D" w14:textId="77777777" w:rsidR="00591908" w:rsidRDefault="00591908">
      <w:pPr>
        <w:rPr>
          <w:rFonts w:hint="eastAsia"/>
        </w:rPr>
      </w:pPr>
    </w:p>
    <w:p w14:paraId="42DD3E71" w14:textId="77777777" w:rsidR="00591908" w:rsidRDefault="00591908">
      <w:pPr>
        <w:rPr>
          <w:rFonts w:hint="eastAsia"/>
        </w:rPr>
      </w:pPr>
      <w:r>
        <w:rPr>
          <w:rFonts w:hint="eastAsia"/>
        </w:rPr>
        <w:t>此文本以“拼音jia”为基础，探讨了拼音的重要性及其在不同方面的应用，从基础学习到现代教育的应用，再到文化交流等多个角度进行了阐述。每个段落均采用了HTML标签格式化，便于网页展示。</w:t>
      </w:r>
    </w:p>
    <w:p w14:paraId="781E1EA7" w14:textId="77777777" w:rsidR="00591908" w:rsidRDefault="00591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F704" w14:textId="3CB147D9" w:rsidR="00D86FBA" w:rsidRDefault="00D86FBA"/>
    <w:sectPr w:rsidR="00D8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BA"/>
    <w:rsid w:val="00591908"/>
    <w:rsid w:val="009B02E7"/>
    <w:rsid w:val="00D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D891-EF22-401F-9DCD-FB39B7F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