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2C44C" w14:textId="77777777" w:rsidR="00B51DA9" w:rsidRDefault="00B51DA9">
      <w:pPr>
        <w:rPr>
          <w:rFonts w:hint="eastAsia"/>
        </w:rPr>
      </w:pPr>
      <w:r>
        <w:rPr>
          <w:rFonts w:hint="eastAsia"/>
        </w:rPr>
        <w:t>拼词语：语言艺术的巧妙组合</w:t>
      </w:r>
    </w:p>
    <w:p w14:paraId="53DDD81F" w14:textId="77777777" w:rsidR="00B51DA9" w:rsidRDefault="00B51DA9">
      <w:pPr>
        <w:rPr>
          <w:rFonts w:hint="eastAsia"/>
        </w:rPr>
      </w:pPr>
      <w:r>
        <w:rPr>
          <w:rFonts w:hint="eastAsia"/>
        </w:rPr>
        <w:t>在汉语的世界里，拼词语是一种独特而有趣的表达方式。它不仅体现了汉语丰富的词汇量和灵活多变的语言结构，还反映了人们在日常交流中对简洁性和创意性的追求。拼词语是通过将两个或更多的汉字按照一定的逻辑或音韵规则组合在一起，形成一个新的、具有特定意义或幽默感的词语。这种方式可以让沟通更加生动有趣，同时也能展现出说话者的机智与幽默。</w:t>
      </w:r>
    </w:p>
    <w:p w14:paraId="533CEE7F" w14:textId="77777777" w:rsidR="00B51DA9" w:rsidRDefault="00B51DA9">
      <w:pPr>
        <w:rPr>
          <w:rFonts w:hint="eastAsia"/>
        </w:rPr>
      </w:pPr>
    </w:p>
    <w:p w14:paraId="199D3041" w14:textId="77777777" w:rsidR="00B51DA9" w:rsidRDefault="00B51DA9">
      <w:pPr>
        <w:rPr>
          <w:rFonts w:hint="eastAsia"/>
        </w:rPr>
      </w:pPr>
    </w:p>
    <w:p w14:paraId="3F006ABA" w14:textId="77777777" w:rsidR="00B51DA9" w:rsidRDefault="00B51DA9">
      <w:pPr>
        <w:rPr>
          <w:rFonts w:hint="eastAsia"/>
        </w:rPr>
      </w:pPr>
      <w:r>
        <w:rPr>
          <w:rFonts w:hint="eastAsia"/>
        </w:rPr>
        <w:t>拼词语的历史渊源</w:t>
      </w:r>
    </w:p>
    <w:p w14:paraId="702D3ACC" w14:textId="77777777" w:rsidR="00B51DA9" w:rsidRDefault="00B51DA9">
      <w:pPr>
        <w:rPr>
          <w:rFonts w:hint="eastAsia"/>
        </w:rPr>
      </w:pPr>
      <w:r>
        <w:rPr>
          <w:rFonts w:hint="eastAsia"/>
        </w:rPr>
        <w:t>追溯历史，拼词语并非现代产物，早在古代就有类似的用法。例如，在古典文学作品中，作者常常使用连绵词来增强文章的表现力。这些词通常由两个音节组成，且往往不能拆分理解，它们有着独特的含义和情感色彩。随着时间的发展，这种形式逐渐演变成今天我们所熟知的拼词语。到了近现代，随着社会变迁和文化交流的加深，外来语汇的涌入也为汉语带来了更多创新元素，使得拼词语变得更加丰富多彩。</w:t>
      </w:r>
    </w:p>
    <w:p w14:paraId="2E7A67FC" w14:textId="77777777" w:rsidR="00B51DA9" w:rsidRDefault="00B51DA9">
      <w:pPr>
        <w:rPr>
          <w:rFonts w:hint="eastAsia"/>
        </w:rPr>
      </w:pPr>
    </w:p>
    <w:p w14:paraId="31E1D2F2" w14:textId="77777777" w:rsidR="00B51DA9" w:rsidRDefault="00B51DA9">
      <w:pPr>
        <w:rPr>
          <w:rFonts w:hint="eastAsia"/>
        </w:rPr>
      </w:pPr>
    </w:p>
    <w:p w14:paraId="52B6362D" w14:textId="77777777" w:rsidR="00B51DA9" w:rsidRDefault="00B51DA9">
      <w:pPr>
        <w:rPr>
          <w:rFonts w:hint="eastAsia"/>
        </w:rPr>
      </w:pPr>
      <w:r>
        <w:rPr>
          <w:rFonts w:hint="eastAsia"/>
        </w:rPr>
        <w:t>拼词语的文化意义</w:t>
      </w:r>
    </w:p>
    <w:p w14:paraId="70C65FBE" w14:textId="77777777" w:rsidR="00B51DA9" w:rsidRDefault="00B51DA9">
      <w:pPr>
        <w:rPr>
          <w:rFonts w:hint="eastAsia"/>
        </w:rPr>
      </w:pPr>
      <w:r>
        <w:rPr>
          <w:rFonts w:hint="eastAsia"/>
        </w:rPr>
        <w:t>从文化角度来看，拼词语承载着深厚的社会背景和人文精神。每一个新造出来的拼词语背后都可能蕴含着特定的时代特征或是群体共识。比如，“吃老本”、“躺平族”等词语直接映射出当下年轻人面对生活压力时的态度变化；“打工人”则成为无数上班族自嘲又励志的生活写照。网络流行语如“锦鲤”、“佛系”等更是快速传播并深入人心，成为连接不同年龄层和社会阶层的新纽带。</w:t>
      </w:r>
    </w:p>
    <w:p w14:paraId="02F183F5" w14:textId="77777777" w:rsidR="00B51DA9" w:rsidRDefault="00B51DA9">
      <w:pPr>
        <w:rPr>
          <w:rFonts w:hint="eastAsia"/>
        </w:rPr>
      </w:pPr>
    </w:p>
    <w:p w14:paraId="2CFD33A9" w14:textId="77777777" w:rsidR="00B51DA9" w:rsidRDefault="00B51DA9">
      <w:pPr>
        <w:rPr>
          <w:rFonts w:hint="eastAsia"/>
        </w:rPr>
      </w:pPr>
    </w:p>
    <w:p w14:paraId="6E63F688" w14:textId="77777777" w:rsidR="00B51DA9" w:rsidRDefault="00B51DA9">
      <w:pPr>
        <w:rPr>
          <w:rFonts w:hint="eastAsia"/>
        </w:rPr>
      </w:pPr>
      <w:r>
        <w:rPr>
          <w:rFonts w:hint="eastAsia"/>
        </w:rPr>
        <w:t>拼词语在日常生活中的应用</w:t>
      </w:r>
    </w:p>
    <w:p w14:paraId="69C6B35B" w14:textId="77777777" w:rsidR="00B51DA9" w:rsidRDefault="00B51DA9">
      <w:pPr>
        <w:rPr>
          <w:rFonts w:hint="eastAsia"/>
        </w:rPr>
      </w:pPr>
      <w:r>
        <w:rPr>
          <w:rFonts w:hint="eastAsia"/>
        </w:rPr>
        <w:t>在日常生活中，拼词语无处不在。它们出现在朋友间的玩笑话里，体现在社交媒体上的热门话题中，甚至渗透到广告宣传语之中。对于年轻人而言，掌握最新最潮的拼词语几乎是融入社交圈子不可或缺的一部分。商家也意识到这一点，纷纷利用流行词汇吸引顾客注意，创造更贴近消费者心理的品牌形象。不仅如此，在教育领域，教师们也开始尝试用拼词语作为教学工具，以提高学生的学习兴趣和创造力。</w:t>
      </w:r>
    </w:p>
    <w:p w14:paraId="2FE9AE83" w14:textId="77777777" w:rsidR="00B51DA9" w:rsidRDefault="00B51DA9">
      <w:pPr>
        <w:rPr>
          <w:rFonts w:hint="eastAsia"/>
        </w:rPr>
      </w:pPr>
    </w:p>
    <w:p w14:paraId="39EB6ADF" w14:textId="77777777" w:rsidR="00B51DA9" w:rsidRDefault="00B51DA9">
      <w:pPr>
        <w:rPr>
          <w:rFonts w:hint="eastAsia"/>
        </w:rPr>
      </w:pPr>
    </w:p>
    <w:p w14:paraId="367FC71E" w14:textId="77777777" w:rsidR="00B51DA9" w:rsidRDefault="00B51DA9">
      <w:pPr>
        <w:rPr>
          <w:rFonts w:hint="eastAsia"/>
        </w:rPr>
      </w:pPr>
      <w:r>
        <w:rPr>
          <w:rFonts w:hint="eastAsia"/>
        </w:rPr>
        <w:lastRenderedPageBreak/>
        <w:t>拼词语的发展趋势</w:t>
      </w:r>
    </w:p>
    <w:p w14:paraId="340FC260" w14:textId="77777777" w:rsidR="00B51DA9" w:rsidRDefault="00B51DA9">
      <w:pPr>
        <w:rPr>
          <w:rFonts w:hint="eastAsia"/>
        </w:rPr>
      </w:pPr>
      <w:r>
        <w:rPr>
          <w:rFonts w:hint="eastAsia"/>
        </w:rPr>
        <w:t>展望未来，随着信息技术的迅猛发展以及全球化进程的加速推进，我们可以预见拼词语将继续保持其旺盛的生命力，并且会呈现出以下几个特点：国际化趋势明显，越来越多带有外语元素的拼词语将会出现；跨平台传播速度更快，借助于互联网的力量，新的拼词语能够在极短时间内传遍全国乃至世界；内容更加多元化，涵盖范围从娱乐休闲扩展到科技金融等多个方面。拼词语作为一种富有活力的语言现象，必将在未来的日子里持续影响我们的生活方式和思维方式。</w:t>
      </w:r>
    </w:p>
    <w:p w14:paraId="3FEA5804" w14:textId="77777777" w:rsidR="00B51DA9" w:rsidRDefault="00B51DA9">
      <w:pPr>
        <w:rPr>
          <w:rFonts w:hint="eastAsia"/>
        </w:rPr>
      </w:pPr>
    </w:p>
    <w:p w14:paraId="456ECBAA" w14:textId="77777777" w:rsidR="00B51DA9" w:rsidRDefault="00B51DA9">
      <w:pPr>
        <w:rPr>
          <w:rFonts w:hint="eastAsia"/>
        </w:rPr>
      </w:pPr>
      <w:r>
        <w:rPr>
          <w:rFonts w:hint="eastAsia"/>
        </w:rPr>
        <w:t>本文是由懂得生活网（dongdeshenghuo.com）为大家创作</w:t>
      </w:r>
    </w:p>
    <w:p w14:paraId="7437B204" w14:textId="1C3F5A10" w:rsidR="003153A7" w:rsidRDefault="003153A7"/>
    <w:sectPr w:rsidR="00315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A7"/>
    <w:rsid w:val="003153A7"/>
    <w:rsid w:val="009B02E7"/>
    <w:rsid w:val="00B5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179ED-9CBF-47AF-A1C8-F4229E0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3A7"/>
    <w:rPr>
      <w:rFonts w:cstheme="majorBidi"/>
      <w:color w:val="2F5496" w:themeColor="accent1" w:themeShade="BF"/>
      <w:sz w:val="28"/>
      <w:szCs w:val="28"/>
    </w:rPr>
  </w:style>
  <w:style w:type="character" w:customStyle="1" w:styleId="50">
    <w:name w:val="标题 5 字符"/>
    <w:basedOn w:val="a0"/>
    <w:link w:val="5"/>
    <w:uiPriority w:val="9"/>
    <w:semiHidden/>
    <w:rsid w:val="003153A7"/>
    <w:rPr>
      <w:rFonts w:cstheme="majorBidi"/>
      <w:color w:val="2F5496" w:themeColor="accent1" w:themeShade="BF"/>
      <w:sz w:val="24"/>
    </w:rPr>
  </w:style>
  <w:style w:type="character" w:customStyle="1" w:styleId="60">
    <w:name w:val="标题 6 字符"/>
    <w:basedOn w:val="a0"/>
    <w:link w:val="6"/>
    <w:uiPriority w:val="9"/>
    <w:semiHidden/>
    <w:rsid w:val="003153A7"/>
    <w:rPr>
      <w:rFonts w:cstheme="majorBidi"/>
      <w:b/>
      <w:bCs/>
      <w:color w:val="2F5496" w:themeColor="accent1" w:themeShade="BF"/>
    </w:rPr>
  </w:style>
  <w:style w:type="character" w:customStyle="1" w:styleId="70">
    <w:name w:val="标题 7 字符"/>
    <w:basedOn w:val="a0"/>
    <w:link w:val="7"/>
    <w:uiPriority w:val="9"/>
    <w:semiHidden/>
    <w:rsid w:val="003153A7"/>
    <w:rPr>
      <w:rFonts w:cstheme="majorBidi"/>
      <w:b/>
      <w:bCs/>
      <w:color w:val="595959" w:themeColor="text1" w:themeTint="A6"/>
    </w:rPr>
  </w:style>
  <w:style w:type="character" w:customStyle="1" w:styleId="80">
    <w:name w:val="标题 8 字符"/>
    <w:basedOn w:val="a0"/>
    <w:link w:val="8"/>
    <w:uiPriority w:val="9"/>
    <w:semiHidden/>
    <w:rsid w:val="003153A7"/>
    <w:rPr>
      <w:rFonts w:cstheme="majorBidi"/>
      <w:color w:val="595959" w:themeColor="text1" w:themeTint="A6"/>
    </w:rPr>
  </w:style>
  <w:style w:type="character" w:customStyle="1" w:styleId="90">
    <w:name w:val="标题 9 字符"/>
    <w:basedOn w:val="a0"/>
    <w:link w:val="9"/>
    <w:uiPriority w:val="9"/>
    <w:semiHidden/>
    <w:rsid w:val="003153A7"/>
    <w:rPr>
      <w:rFonts w:eastAsiaTheme="majorEastAsia" w:cstheme="majorBidi"/>
      <w:color w:val="595959" w:themeColor="text1" w:themeTint="A6"/>
    </w:rPr>
  </w:style>
  <w:style w:type="paragraph" w:styleId="a3">
    <w:name w:val="Title"/>
    <w:basedOn w:val="a"/>
    <w:next w:val="a"/>
    <w:link w:val="a4"/>
    <w:uiPriority w:val="10"/>
    <w:qFormat/>
    <w:rsid w:val="00315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3A7"/>
    <w:pPr>
      <w:spacing w:before="160"/>
      <w:jc w:val="center"/>
    </w:pPr>
    <w:rPr>
      <w:i/>
      <w:iCs/>
      <w:color w:val="404040" w:themeColor="text1" w:themeTint="BF"/>
    </w:rPr>
  </w:style>
  <w:style w:type="character" w:customStyle="1" w:styleId="a8">
    <w:name w:val="引用 字符"/>
    <w:basedOn w:val="a0"/>
    <w:link w:val="a7"/>
    <w:uiPriority w:val="29"/>
    <w:rsid w:val="003153A7"/>
    <w:rPr>
      <w:i/>
      <w:iCs/>
      <w:color w:val="404040" w:themeColor="text1" w:themeTint="BF"/>
    </w:rPr>
  </w:style>
  <w:style w:type="paragraph" w:styleId="a9">
    <w:name w:val="List Paragraph"/>
    <w:basedOn w:val="a"/>
    <w:uiPriority w:val="34"/>
    <w:qFormat/>
    <w:rsid w:val="003153A7"/>
    <w:pPr>
      <w:ind w:left="720"/>
      <w:contextualSpacing/>
    </w:pPr>
  </w:style>
  <w:style w:type="character" w:styleId="aa">
    <w:name w:val="Intense Emphasis"/>
    <w:basedOn w:val="a0"/>
    <w:uiPriority w:val="21"/>
    <w:qFormat/>
    <w:rsid w:val="003153A7"/>
    <w:rPr>
      <w:i/>
      <w:iCs/>
      <w:color w:val="2F5496" w:themeColor="accent1" w:themeShade="BF"/>
    </w:rPr>
  </w:style>
  <w:style w:type="paragraph" w:styleId="ab">
    <w:name w:val="Intense Quote"/>
    <w:basedOn w:val="a"/>
    <w:next w:val="a"/>
    <w:link w:val="ac"/>
    <w:uiPriority w:val="30"/>
    <w:qFormat/>
    <w:rsid w:val="00315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3A7"/>
    <w:rPr>
      <w:i/>
      <w:iCs/>
      <w:color w:val="2F5496" w:themeColor="accent1" w:themeShade="BF"/>
    </w:rPr>
  </w:style>
  <w:style w:type="character" w:styleId="ad">
    <w:name w:val="Intense Reference"/>
    <w:basedOn w:val="a0"/>
    <w:uiPriority w:val="32"/>
    <w:qFormat/>
    <w:rsid w:val="00315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