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65F2" w14:textId="77777777" w:rsidR="00AF4DEB" w:rsidRDefault="00AF4DEB">
      <w:pPr>
        <w:rPr>
          <w:rFonts w:hint="eastAsia"/>
        </w:rPr>
      </w:pPr>
    </w:p>
    <w:p w14:paraId="79BB470D" w14:textId="77777777" w:rsidR="00AF4DEB" w:rsidRDefault="00AF4DEB">
      <w:pPr>
        <w:rPr>
          <w:rFonts w:hint="eastAsia"/>
        </w:rPr>
      </w:pPr>
      <w:r>
        <w:rPr>
          <w:rFonts w:hint="eastAsia"/>
        </w:rPr>
        <w:t>拼样子是什么意思</w:t>
      </w:r>
    </w:p>
    <w:p w14:paraId="77F75F28" w14:textId="77777777" w:rsidR="00AF4DEB" w:rsidRDefault="00AF4DEB">
      <w:pPr>
        <w:rPr>
          <w:rFonts w:hint="eastAsia"/>
        </w:rPr>
      </w:pPr>
      <w:r>
        <w:rPr>
          <w:rFonts w:hint="eastAsia"/>
        </w:rPr>
        <w:t>“拼样子”这一短语在不同的地区和文化背景下可能有着不同的含义，但通常它指的是通过展示或比较物品、技能等来吸引注意或者进行竞争。这种行为往往带有炫耀的意味，但同时也是一种社交互动的方式。在现代网络文化中，“拼样子”更是演变成了一种分享个人成就或独特收藏的行为，通过社交媒体平台展示给朋友或者更广泛的公众。</w:t>
      </w:r>
    </w:p>
    <w:p w14:paraId="722928C5" w14:textId="77777777" w:rsidR="00AF4DEB" w:rsidRDefault="00AF4DEB">
      <w:pPr>
        <w:rPr>
          <w:rFonts w:hint="eastAsia"/>
        </w:rPr>
      </w:pPr>
    </w:p>
    <w:p w14:paraId="2202E0A1" w14:textId="77777777" w:rsidR="00AF4DEB" w:rsidRDefault="00AF4DEB">
      <w:pPr>
        <w:rPr>
          <w:rFonts w:hint="eastAsia"/>
        </w:rPr>
      </w:pPr>
    </w:p>
    <w:p w14:paraId="64F06098" w14:textId="77777777" w:rsidR="00AF4DEB" w:rsidRDefault="00AF4DEB">
      <w:pPr>
        <w:rPr>
          <w:rFonts w:hint="eastAsia"/>
        </w:rPr>
      </w:pPr>
      <w:r>
        <w:rPr>
          <w:rFonts w:hint="eastAsia"/>
        </w:rPr>
        <w:t>历史背景与演变</w:t>
      </w:r>
    </w:p>
    <w:p w14:paraId="274BFCC3" w14:textId="77777777" w:rsidR="00AF4DEB" w:rsidRDefault="00AF4DEB">
      <w:pPr>
        <w:rPr>
          <w:rFonts w:hint="eastAsia"/>
        </w:rPr>
      </w:pPr>
      <w:r>
        <w:rPr>
          <w:rFonts w:hint="eastAsia"/>
        </w:rPr>
        <w:t>从历史上看，“拼样子”的概念可以追溯到古代集市上的各种竞赛和展览活动，人们会将自己的手工艺品、农产品或是其他珍贵之物拿出来比试一番。随着时间的推移，这种面对面的竞争逐渐转变成更加虚拟的形式，尤其是在互联网普及之后，人们开始在网络上分享自己的生活点滴、兴趣爱好以及个人成就。这不仅是个人价值的一种体现，也是一种寻求认同和社会联系的方式。</w:t>
      </w:r>
    </w:p>
    <w:p w14:paraId="2C079678" w14:textId="77777777" w:rsidR="00AF4DEB" w:rsidRDefault="00AF4DEB">
      <w:pPr>
        <w:rPr>
          <w:rFonts w:hint="eastAsia"/>
        </w:rPr>
      </w:pPr>
    </w:p>
    <w:p w14:paraId="19F8B0AB" w14:textId="77777777" w:rsidR="00AF4DEB" w:rsidRDefault="00AF4DEB">
      <w:pPr>
        <w:rPr>
          <w:rFonts w:hint="eastAsia"/>
        </w:rPr>
      </w:pPr>
    </w:p>
    <w:p w14:paraId="79D8909E" w14:textId="77777777" w:rsidR="00AF4DEB" w:rsidRDefault="00AF4D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7A27C0" w14:textId="77777777" w:rsidR="00AF4DEB" w:rsidRDefault="00AF4DEB">
      <w:pPr>
        <w:rPr>
          <w:rFonts w:hint="eastAsia"/>
        </w:rPr>
      </w:pPr>
      <w:r>
        <w:rPr>
          <w:rFonts w:hint="eastAsia"/>
        </w:rPr>
        <w:t>在当今社会，“拼样子”不再局限于实物的比较，更多地体现在生活方式、工作经验、旅行经历等方面。例如，在社交媒体上，用户经常会发布关于自己最近旅行的照片和故事，或者是工作上的成就，以此来获取点赞和评论。这种方式不仅能够增强个人的自信心，还能促进人与人之间的交流和理解。然而，过度的“拼样子”可能会导致攀比心理，甚至引发焦虑情绪。</w:t>
      </w:r>
    </w:p>
    <w:p w14:paraId="233486B5" w14:textId="77777777" w:rsidR="00AF4DEB" w:rsidRDefault="00AF4DEB">
      <w:pPr>
        <w:rPr>
          <w:rFonts w:hint="eastAsia"/>
        </w:rPr>
      </w:pPr>
    </w:p>
    <w:p w14:paraId="4AE199E0" w14:textId="77777777" w:rsidR="00AF4DEB" w:rsidRDefault="00AF4DEB">
      <w:pPr>
        <w:rPr>
          <w:rFonts w:hint="eastAsia"/>
        </w:rPr>
      </w:pPr>
    </w:p>
    <w:p w14:paraId="6059FF19" w14:textId="77777777" w:rsidR="00AF4DEB" w:rsidRDefault="00AF4DEB">
      <w:pPr>
        <w:rPr>
          <w:rFonts w:hint="eastAsia"/>
        </w:rPr>
      </w:pPr>
      <w:r>
        <w:rPr>
          <w:rFonts w:hint="eastAsia"/>
        </w:rPr>
        <w:t>积极与消极影响</w:t>
      </w:r>
    </w:p>
    <w:p w14:paraId="41124EA1" w14:textId="77777777" w:rsidR="00AF4DEB" w:rsidRDefault="00AF4DEB">
      <w:pPr>
        <w:rPr>
          <w:rFonts w:hint="eastAsia"/>
        </w:rPr>
      </w:pPr>
      <w:r>
        <w:rPr>
          <w:rFonts w:hint="eastAsia"/>
        </w:rPr>
        <w:t>尽管“拼样子”有时会被视为一种负面现象，但它同样具有积极的一面。正面来看，它可以激励人们追求更高的目标，同时也是自我表达的重要途径。但是，当这种行为变得过于注重外在表现而非内在价值时，就可能导致一系列问题，如虚荣心的增长、真实人际关系的疏远等。因此，如何正确看待并使用“拼样子”，成为了当代社会需要思考的问题。</w:t>
      </w:r>
    </w:p>
    <w:p w14:paraId="40ECFFF3" w14:textId="77777777" w:rsidR="00AF4DEB" w:rsidRDefault="00AF4DEB">
      <w:pPr>
        <w:rPr>
          <w:rFonts w:hint="eastAsia"/>
        </w:rPr>
      </w:pPr>
    </w:p>
    <w:p w14:paraId="7C2A60D0" w14:textId="77777777" w:rsidR="00AF4DEB" w:rsidRDefault="00AF4DEB">
      <w:pPr>
        <w:rPr>
          <w:rFonts w:hint="eastAsia"/>
        </w:rPr>
      </w:pPr>
    </w:p>
    <w:p w14:paraId="6E4FF4DD" w14:textId="77777777" w:rsidR="00AF4DEB" w:rsidRDefault="00AF4DEB">
      <w:pPr>
        <w:rPr>
          <w:rFonts w:hint="eastAsia"/>
        </w:rPr>
      </w:pPr>
      <w:r>
        <w:rPr>
          <w:rFonts w:hint="eastAsia"/>
        </w:rPr>
        <w:t>最后的总结</w:t>
      </w:r>
    </w:p>
    <w:p w14:paraId="2A61C9FB" w14:textId="77777777" w:rsidR="00AF4DEB" w:rsidRDefault="00AF4DEB">
      <w:pPr>
        <w:rPr>
          <w:rFonts w:hint="eastAsia"/>
        </w:rPr>
      </w:pPr>
      <w:r>
        <w:rPr>
          <w:rFonts w:hint="eastAsia"/>
        </w:rPr>
        <w:t>“拼样子”作为一种社交行为，反映了人类对于认可和归属感的基本需求。随着时代的发展和技术的进步，其形式和内涵也在不断变化。重要的是，我们应该认识到它的双重性质，既欣赏它带来的积极效应，也警惕其潜在的风险。通过健康的方式展现自我，才能真正实现个人价值的最大化，同时构建和谐的人际关系。</w:t>
      </w:r>
    </w:p>
    <w:p w14:paraId="65DA6AA6" w14:textId="77777777" w:rsidR="00AF4DEB" w:rsidRDefault="00AF4DEB">
      <w:pPr>
        <w:rPr>
          <w:rFonts w:hint="eastAsia"/>
        </w:rPr>
      </w:pPr>
    </w:p>
    <w:p w14:paraId="615E5AE3" w14:textId="77777777" w:rsidR="00AF4DEB" w:rsidRDefault="00AF4DEB">
      <w:pPr>
        <w:rPr>
          <w:rFonts w:hint="eastAsia"/>
        </w:rPr>
      </w:pPr>
    </w:p>
    <w:p w14:paraId="3296C6A1" w14:textId="77777777" w:rsidR="00AF4DEB" w:rsidRDefault="00AF4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2B17B" w14:textId="7BD196E5" w:rsidR="00B142B3" w:rsidRDefault="00B142B3"/>
    <w:sectPr w:rsidR="00B1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B3"/>
    <w:rsid w:val="009B02E7"/>
    <w:rsid w:val="00AF4DEB"/>
    <w:rsid w:val="00B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D33A-8E9E-4314-9FE8-1F69068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