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AE7D8" w14:textId="77777777" w:rsidR="003C0425" w:rsidRDefault="003C0425">
      <w:pPr>
        <w:rPr>
          <w:rFonts w:hint="eastAsia"/>
        </w:rPr>
      </w:pPr>
    </w:p>
    <w:p w14:paraId="630EA9EB" w14:textId="77777777" w:rsidR="003C0425" w:rsidRDefault="003C0425">
      <w:pPr>
        <w:rPr>
          <w:rFonts w:hint="eastAsia"/>
        </w:rPr>
      </w:pPr>
      <w:r>
        <w:rPr>
          <w:rFonts w:hint="eastAsia"/>
        </w:rPr>
        <w:t>懦的拼音和组词</w:t>
      </w:r>
    </w:p>
    <w:p w14:paraId="503E916F" w14:textId="77777777" w:rsidR="003C0425" w:rsidRDefault="003C0425">
      <w:pPr>
        <w:rPr>
          <w:rFonts w:hint="eastAsia"/>
        </w:rPr>
      </w:pPr>
      <w:r>
        <w:rPr>
          <w:rFonts w:hint="eastAsia"/>
        </w:rPr>
        <w:t>在汉语学习的过程中，掌握汉字的拼音以及如何通过这些汉字组成词汇是十分重要的。今天我们要探讨的是“懦”这个字。“懦”的拼音为“nuò”，它属于第二声，是一个形容词，用来描述一个人性格上的弱点。</w:t>
      </w:r>
    </w:p>
    <w:p w14:paraId="3569ACEC" w14:textId="77777777" w:rsidR="003C0425" w:rsidRDefault="003C0425">
      <w:pPr>
        <w:rPr>
          <w:rFonts w:hint="eastAsia"/>
        </w:rPr>
      </w:pPr>
    </w:p>
    <w:p w14:paraId="6C74382F" w14:textId="77777777" w:rsidR="003C0425" w:rsidRDefault="003C0425">
      <w:pPr>
        <w:rPr>
          <w:rFonts w:hint="eastAsia"/>
        </w:rPr>
      </w:pPr>
    </w:p>
    <w:p w14:paraId="245AB1FE" w14:textId="77777777" w:rsidR="003C0425" w:rsidRDefault="003C0425">
      <w:pPr>
        <w:rPr>
          <w:rFonts w:hint="eastAsia"/>
        </w:rPr>
      </w:pPr>
      <w:r>
        <w:rPr>
          <w:rFonts w:hint="eastAsia"/>
        </w:rPr>
        <w:t>懦的基本含义</w:t>
      </w:r>
    </w:p>
    <w:p w14:paraId="16B5ED2C" w14:textId="77777777" w:rsidR="003C0425" w:rsidRDefault="003C0425">
      <w:pPr>
        <w:rPr>
          <w:rFonts w:hint="eastAsia"/>
        </w:rPr>
      </w:pPr>
      <w:r>
        <w:rPr>
          <w:rFonts w:hint="eastAsia"/>
        </w:rPr>
        <w:t>“懦”这个字主要用来形容那些缺乏勇气、胆小怕事的人。比如，在面对困难或挑战时，容易退缩的人往往会被认为具有“懦弱”的特质。这种性格特点并非固定不变，随着个人经历的增长和自我意识的觉醒，很多人都能克服自身的懦弱，成长为更加坚强勇敢的人。</w:t>
      </w:r>
    </w:p>
    <w:p w14:paraId="471E2883" w14:textId="77777777" w:rsidR="003C0425" w:rsidRDefault="003C0425">
      <w:pPr>
        <w:rPr>
          <w:rFonts w:hint="eastAsia"/>
        </w:rPr>
      </w:pPr>
    </w:p>
    <w:p w14:paraId="3A5E84C3" w14:textId="77777777" w:rsidR="003C0425" w:rsidRDefault="003C0425">
      <w:pPr>
        <w:rPr>
          <w:rFonts w:hint="eastAsia"/>
        </w:rPr>
      </w:pPr>
    </w:p>
    <w:p w14:paraId="5054CC6A" w14:textId="77777777" w:rsidR="003C0425" w:rsidRDefault="003C0425">
      <w:pPr>
        <w:rPr>
          <w:rFonts w:hint="eastAsia"/>
        </w:rPr>
      </w:pPr>
      <w:r>
        <w:rPr>
          <w:rFonts w:hint="eastAsia"/>
        </w:rPr>
        <w:t>与懦相关的成语</w:t>
      </w:r>
    </w:p>
    <w:p w14:paraId="2DCBD534" w14:textId="77777777" w:rsidR="003C0425" w:rsidRDefault="003C0425">
      <w:pPr>
        <w:rPr>
          <w:rFonts w:hint="eastAsia"/>
        </w:rPr>
      </w:pPr>
      <w:r>
        <w:rPr>
          <w:rFonts w:hint="eastAsia"/>
        </w:rPr>
        <w:t>围绕“懦”字形成了许多富有教育意义的成语。例如“怯懦无能”，直接点明了懦弱之人通常缺乏能力和行动力；还有“软弱可欺”，则进一步强调了懦弱者容易成为他人欺负的对象。通过学习这些成语，我们不仅能加深对“懦”字的理解，还能从中得到启示，即在生活中应当努力培养自己的勇气和决心。</w:t>
      </w:r>
    </w:p>
    <w:p w14:paraId="5D0C96F6" w14:textId="77777777" w:rsidR="003C0425" w:rsidRDefault="003C0425">
      <w:pPr>
        <w:rPr>
          <w:rFonts w:hint="eastAsia"/>
        </w:rPr>
      </w:pPr>
    </w:p>
    <w:p w14:paraId="206F899E" w14:textId="77777777" w:rsidR="003C0425" w:rsidRDefault="003C0425">
      <w:pPr>
        <w:rPr>
          <w:rFonts w:hint="eastAsia"/>
        </w:rPr>
      </w:pPr>
    </w:p>
    <w:p w14:paraId="6878E4B6" w14:textId="77777777" w:rsidR="003C0425" w:rsidRDefault="003C0425">
      <w:pPr>
        <w:rPr>
          <w:rFonts w:hint="eastAsia"/>
        </w:rPr>
      </w:pPr>
      <w:r>
        <w:rPr>
          <w:rFonts w:hint="eastAsia"/>
        </w:rPr>
        <w:t>以懦为中心的词语搭配</w:t>
      </w:r>
    </w:p>
    <w:p w14:paraId="7FD3439F" w14:textId="77777777" w:rsidR="003C0425" w:rsidRDefault="003C0425">
      <w:pPr>
        <w:rPr>
          <w:rFonts w:hint="eastAsia"/>
        </w:rPr>
      </w:pPr>
      <w:r>
        <w:rPr>
          <w:rFonts w:hint="eastAsia"/>
        </w:rPr>
        <w:t>除了上述成语外，“懦”还可以与其他词汇组合成新的词语。例如“懦夫”，指的是那些在关键时刻不能挺身而出的男人，这个词带有一定的贬义色彩，反映了社会对于勇气价值的高度重视。“懦弱”作为一个常见的形容词，经常出现在日常对话和文学作品中，用于描述人物的性格特征。</w:t>
      </w:r>
    </w:p>
    <w:p w14:paraId="43463FF1" w14:textId="77777777" w:rsidR="003C0425" w:rsidRDefault="003C0425">
      <w:pPr>
        <w:rPr>
          <w:rFonts w:hint="eastAsia"/>
        </w:rPr>
      </w:pPr>
    </w:p>
    <w:p w14:paraId="6E097937" w14:textId="77777777" w:rsidR="003C0425" w:rsidRDefault="003C0425">
      <w:pPr>
        <w:rPr>
          <w:rFonts w:hint="eastAsia"/>
        </w:rPr>
      </w:pPr>
    </w:p>
    <w:p w14:paraId="436867F6" w14:textId="77777777" w:rsidR="003C0425" w:rsidRDefault="003C0425">
      <w:pPr>
        <w:rPr>
          <w:rFonts w:hint="eastAsia"/>
        </w:rPr>
      </w:pPr>
      <w:r>
        <w:rPr>
          <w:rFonts w:hint="eastAsia"/>
        </w:rPr>
        <w:t>从懦到勇的成长之路</w:t>
      </w:r>
    </w:p>
    <w:p w14:paraId="351336CB" w14:textId="77777777" w:rsidR="003C0425" w:rsidRDefault="003C0425">
      <w:pPr>
        <w:rPr>
          <w:rFonts w:hint="eastAsia"/>
        </w:rPr>
      </w:pPr>
      <w:r>
        <w:rPr>
          <w:rFonts w:hint="eastAsia"/>
        </w:rPr>
        <w:t>认识到自身的懦弱是迈向成长的第一步。许多人从小就被教导要勇敢面对生活中的各种挑战，但真正能做到这一点并不容易。关键在于不断积累经验，学会正确处理恐惧情绪，并勇于尝试新事物。在这个过程中，来自家庭和社会的支持同样不可或缺。通过不断地实践和反思，每一个人都有机会战胜内心的懦弱，成为一个真正的勇士。</w:t>
      </w:r>
    </w:p>
    <w:p w14:paraId="0804A616" w14:textId="77777777" w:rsidR="003C0425" w:rsidRDefault="003C0425">
      <w:pPr>
        <w:rPr>
          <w:rFonts w:hint="eastAsia"/>
        </w:rPr>
      </w:pPr>
    </w:p>
    <w:p w14:paraId="63F146C8" w14:textId="77777777" w:rsidR="003C0425" w:rsidRDefault="003C0425">
      <w:pPr>
        <w:rPr>
          <w:rFonts w:hint="eastAsia"/>
        </w:rPr>
      </w:pPr>
    </w:p>
    <w:p w14:paraId="2A5F3E22" w14:textId="77777777" w:rsidR="003C0425" w:rsidRDefault="003C04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94F30C" w14:textId="3A355088" w:rsidR="00E06384" w:rsidRDefault="00E06384"/>
    <w:sectPr w:rsidR="00E06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384"/>
    <w:rsid w:val="003C0425"/>
    <w:rsid w:val="009B02E7"/>
    <w:rsid w:val="00E0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E564A-8997-4E73-B5ED-5F575230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