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966D" w14:textId="77777777" w:rsidR="004A2411" w:rsidRDefault="004A2411">
      <w:pPr>
        <w:rPr>
          <w:rFonts w:hint="eastAsia"/>
        </w:rPr>
      </w:pPr>
    </w:p>
    <w:p w14:paraId="07FFF83A" w14:textId="77777777" w:rsidR="004A2411" w:rsidRDefault="004A2411">
      <w:pPr>
        <w:rPr>
          <w:rFonts w:hint="eastAsia"/>
        </w:rPr>
      </w:pPr>
      <w:r>
        <w:rPr>
          <w:rFonts w:hint="eastAsia"/>
        </w:rPr>
        <w:t>平静的湖面的拼音</w:t>
      </w:r>
    </w:p>
    <w:p w14:paraId="6704ED39" w14:textId="77777777" w:rsidR="004A2411" w:rsidRDefault="004A2411">
      <w:pPr>
        <w:rPr>
          <w:rFonts w:hint="eastAsia"/>
        </w:rPr>
      </w:pPr>
      <w:r>
        <w:rPr>
          <w:rFonts w:hint="eastAsia"/>
        </w:rPr>
        <w:t>平静的湖面在汉语中的拼音是“píng jìng de hú miàn”。这个表达不仅描绘了自然景观，还蕴含了深邃的文化内涵和美学价值。湖泊在中国文化中占据着重要的位置，它们不仅是自然界的重要组成部分，更是文人墨客笔下宁静与和谐的象征。</w:t>
      </w:r>
    </w:p>
    <w:p w14:paraId="789900E4" w14:textId="77777777" w:rsidR="004A2411" w:rsidRDefault="004A2411">
      <w:pPr>
        <w:rPr>
          <w:rFonts w:hint="eastAsia"/>
        </w:rPr>
      </w:pPr>
    </w:p>
    <w:p w14:paraId="212F3E2B" w14:textId="77777777" w:rsidR="004A2411" w:rsidRDefault="004A2411">
      <w:pPr>
        <w:rPr>
          <w:rFonts w:hint="eastAsia"/>
        </w:rPr>
      </w:pPr>
    </w:p>
    <w:p w14:paraId="7D969F41" w14:textId="77777777" w:rsidR="004A2411" w:rsidRDefault="004A2411">
      <w:pPr>
        <w:rPr>
          <w:rFonts w:hint="eastAsia"/>
        </w:rPr>
      </w:pPr>
      <w:r>
        <w:rPr>
          <w:rFonts w:hint="eastAsia"/>
        </w:rPr>
        <w:t>自然之美</w:t>
      </w:r>
    </w:p>
    <w:p w14:paraId="40709720" w14:textId="77777777" w:rsidR="004A2411" w:rsidRDefault="004A2411">
      <w:pPr>
        <w:rPr>
          <w:rFonts w:hint="eastAsia"/>
        </w:rPr>
      </w:pPr>
      <w:r>
        <w:rPr>
          <w:rFonts w:hint="eastAsia"/>
        </w:rPr>
        <w:t>湖泊以其独特的美吸引着无数游客前来观赏。清晨，当第一缕阳光洒在湖面上，整个世界仿佛被唤醒，湖面如镜，倒映着天空和周围的山峦，构成一幅幅美丽的画卷。这种美景不仅仅是一种视觉享受，更能够带给人们内心的宁静和平和。</w:t>
      </w:r>
    </w:p>
    <w:p w14:paraId="711AB910" w14:textId="77777777" w:rsidR="004A2411" w:rsidRDefault="004A2411">
      <w:pPr>
        <w:rPr>
          <w:rFonts w:hint="eastAsia"/>
        </w:rPr>
      </w:pPr>
    </w:p>
    <w:p w14:paraId="45713B9F" w14:textId="77777777" w:rsidR="004A2411" w:rsidRDefault="004A2411">
      <w:pPr>
        <w:rPr>
          <w:rFonts w:hint="eastAsia"/>
        </w:rPr>
      </w:pPr>
    </w:p>
    <w:p w14:paraId="0B843E2A" w14:textId="77777777" w:rsidR="004A2411" w:rsidRDefault="004A2411">
      <w:pPr>
        <w:rPr>
          <w:rFonts w:hint="eastAsia"/>
        </w:rPr>
      </w:pPr>
      <w:r>
        <w:rPr>
          <w:rFonts w:hint="eastAsia"/>
        </w:rPr>
        <w:t>文学中的湖</w:t>
      </w:r>
    </w:p>
    <w:p w14:paraId="039503B6" w14:textId="77777777" w:rsidR="004A2411" w:rsidRDefault="004A2411">
      <w:pPr>
        <w:rPr>
          <w:rFonts w:hint="eastAsia"/>
        </w:rPr>
      </w:pPr>
      <w:r>
        <w:rPr>
          <w:rFonts w:hint="eastAsia"/>
        </w:rPr>
        <w:t>自古以来，中国的诗人和作家就喜欢用湖泊作为他们作品的主题或背景。从古代诗词到现代小说，湖泊常常被用来比喻心灵的纯净和思想的深远。比如唐代诗人王维在其诗作中多次提到湖泊，他笔下的湖泊不仅是自然风光的一部分，也是对人生哲理的深刻思考。</w:t>
      </w:r>
    </w:p>
    <w:p w14:paraId="775F8E31" w14:textId="77777777" w:rsidR="004A2411" w:rsidRDefault="004A2411">
      <w:pPr>
        <w:rPr>
          <w:rFonts w:hint="eastAsia"/>
        </w:rPr>
      </w:pPr>
    </w:p>
    <w:p w14:paraId="2ADF7642" w14:textId="77777777" w:rsidR="004A2411" w:rsidRDefault="004A2411">
      <w:pPr>
        <w:rPr>
          <w:rFonts w:hint="eastAsia"/>
        </w:rPr>
      </w:pPr>
    </w:p>
    <w:p w14:paraId="7C963A8E" w14:textId="77777777" w:rsidR="004A2411" w:rsidRDefault="004A2411">
      <w:pPr>
        <w:rPr>
          <w:rFonts w:hint="eastAsia"/>
        </w:rPr>
      </w:pPr>
      <w:r>
        <w:rPr>
          <w:rFonts w:hint="eastAsia"/>
        </w:rPr>
        <w:t>生态的重要性</w:t>
      </w:r>
    </w:p>
    <w:p w14:paraId="0EF9C008" w14:textId="77777777" w:rsidR="004A2411" w:rsidRDefault="004A2411">
      <w:pPr>
        <w:rPr>
          <w:rFonts w:hint="eastAsia"/>
        </w:rPr>
      </w:pPr>
      <w:r>
        <w:rPr>
          <w:rFonts w:hint="eastAsia"/>
        </w:rPr>
        <w:t>湖泊在生态系统中扮演着至关重要的角色。它们为众多生物提供了栖息地，同时也是调节气候、净化水质的重要因素。然而，随着城市化的发展，许多湖泊面临着污染和缩减的威胁。保护这些珍贵的自然资源，已成为当今社会面临的一个重要课题。</w:t>
      </w:r>
    </w:p>
    <w:p w14:paraId="6420EF67" w14:textId="77777777" w:rsidR="004A2411" w:rsidRDefault="004A2411">
      <w:pPr>
        <w:rPr>
          <w:rFonts w:hint="eastAsia"/>
        </w:rPr>
      </w:pPr>
    </w:p>
    <w:p w14:paraId="670EBB4F" w14:textId="77777777" w:rsidR="004A2411" w:rsidRDefault="004A2411">
      <w:pPr>
        <w:rPr>
          <w:rFonts w:hint="eastAsia"/>
        </w:rPr>
      </w:pPr>
    </w:p>
    <w:p w14:paraId="7103B2D2" w14:textId="77777777" w:rsidR="004A2411" w:rsidRDefault="004A2411">
      <w:pPr>
        <w:rPr>
          <w:rFonts w:hint="eastAsia"/>
        </w:rPr>
      </w:pPr>
      <w:r>
        <w:rPr>
          <w:rFonts w:hint="eastAsia"/>
        </w:rPr>
        <w:t>旅游胜地</w:t>
      </w:r>
    </w:p>
    <w:p w14:paraId="63D33242" w14:textId="77777777" w:rsidR="004A2411" w:rsidRDefault="004A2411">
      <w:pPr>
        <w:rPr>
          <w:rFonts w:hint="eastAsia"/>
        </w:rPr>
      </w:pPr>
      <w:r>
        <w:rPr>
          <w:rFonts w:hint="eastAsia"/>
        </w:rPr>
        <w:t>中国拥有丰富的湖泊资源，其中一些已经成为国内外知名的旅游目的地。例如杭州的西湖，以其秀丽的风景和深厚的文化底蕴吸引了大量游客。除了西湖之外，还有诸如青海湖、洞庭湖等，每个湖泊都有其独特之处，等待着人们去探索和发现。</w:t>
      </w:r>
    </w:p>
    <w:p w14:paraId="6F5B3606" w14:textId="77777777" w:rsidR="004A2411" w:rsidRDefault="004A2411">
      <w:pPr>
        <w:rPr>
          <w:rFonts w:hint="eastAsia"/>
        </w:rPr>
      </w:pPr>
    </w:p>
    <w:p w14:paraId="0C5A9149" w14:textId="77777777" w:rsidR="004A2411" w:rsidRDefault="004A2411">
      <w:pPr>
        <w:rPr>
          <w:rFonts w:hint="eastAsia"/>
        </w:rPr>
      </w:pPr>
    </w:p>
    <w:p w14:paraId="36491F9C" w14:textId="77777777" w:rsidR="004A2411" w:rsidRDefault="004A2411">
      <w:pPr>
        <w:rPr>
          <w:rFonts w:hint="eastAsia"/>
        </w:rPr>
      </w:pPr>
      <w:r>
        <w:rPr>
          <w:rFonts w:hint="eastAsia"/>
        </w:rPr>
        <w:t>最后的总结</w:t>
      </w:r>
    </w:p>
    <w:p w14:paraId="1126DF50" w14:textId="77777777" w:rsidR="004A2411" w:rsidRDefault="004A2411">
      <w:pPr>
        <w:rPr>
          <w:rFonts w:hint="eastAsia"/>
        </w:rPr>
      </w:pPr>
      <w:r>
        <w:rPr>
          <w:rFonts w:hint="eastAsia"/>
        </w:rPr>
        <w:t>“píng jìng de hú miàn”不仅仅是一个简单的描述，它背后蕴含的是人们对自然之美的追求以及对和谐生活的向往。无论是通过文学作品还是亲身旅行，我们都能从中感受到湖泊带来的那份特别的宁静与美好。让我们珍惜这些宝贵的自然资源，并努力保护它们，以便后代也能体验到这份来自大自然的馈赠。</w:t>
      </w:r>
    </w:p>
    <w:p w14:paraId="28F42036" w14:textId="77777777" w:rsidR="004A2411" w:rsidRDefault="004A2411">
      <w:pPr>
        <w:rPr>
          <w:rFonts w:hint="eastAsia"/>
        </w:rPr>
      </w:pPr>
    </w:p>
    <w:p w14:paraId="4DFB87A3" w14:textId="77777777" w:rsidR="004A2411" w:rsidRDefault="004A2411">
      <w:pPr>
        <w:rPr>
          <w:rFonts w:hint="eastAsia"/>
        </w:rPr>
      </w:pPr>
    </w:p>
    <w:p w14:paraId="7C81F899" w14:textId="77777777" w:rsidR="004A2411" w:rsidRDefault="004A24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4E03D" w14:textId="2603D7FE" w:rsidR="005A6B2B" w:rsidRDefault="005A6B2B"/>
    <w:sectPr w:rsidR="005A6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2B"/>
    <w:rsid w:val="004A2411"/>
    <w:rsid w:val="005A6B2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703A8-C33A-47C7-BA7A-E68047E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