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F853" w14:textId="77777777" w:rsidR="00EC1728" w:rsidRDefault="00EC1728">
      <w:pPr>
        <w:rPr>
          <w:rFonts w:hint="eastAsia"/>
        </w:rPr>
      </w:pPr>
      <w:r>
        <w:rPr>
          <w:rFonts w:hint="eastAsia"/>
        </w:rPr>
        <w:t>女娲和女娃的拼音区别</w:t>
      </w:r>
    </w:p>
    <w:p w14:paraId="1212ED3B" w14:textId="77777777" w:rsidR="00EC1728" w:rsidRDefault="00EC1728">
      <w:pPr>
        <w:rPr>
          <w:rFonts w:hint="eastAsia"/>
        </w:rPr>
      </w:pPr>
      <w:r>
        <w:rPr>
          <w:rFonts w:hint="eastAsia"/>
        </w:rPr>
        <w:t>在中国古代神话传说中，女娲与女娃是两个具有深远影响的名字，它们不仅承载着古老的文化故事，而且在汉语发音上也展示了汉字拼音的独特之处。虽然这两个名字仅一字之差，但其拼音却有着明显的不同，这背后不仅是语音的变化，更反映了中国语言文化的博大精深。</w:t>
      </w:r>
    </w:p>
    <w:p w14:paraId="22E38158" w14:textId="77777777" w:rsidR="00EC1728" w:rsidRDefault="00EC1728">
      <w:pPr>
        <w:rPr>
          <w:rFonts w:hint="eastAsia"/>
        </w:rPr>
      </w:pPr>
    </w:p>
    <w:p w14:paraId="656AE334" w14:textId="77777777" w:rsidR="00EC1728" w:rsidRDefault="00EC1728">
      <w:pPr>
        <w:rPr>
          <w:rFonts w:hint="eastAsia"/>
        </w:rPr>
      </w:pPr>
    </w:p>
    <w:p w14:paraId="6DEA73E8" w14:textId="77777777" w:rsidR="00EC1728" w:rsidRDefault="00EC1728">
      <w:pPr>
        <w:rPr>
          <w:rFonts w:hint="eastAsia"/>
        </w:rPr>
      </w:pPr>
      <w:r>
        <w:rPr>
          <w:rFonts w:hint="eastAsia"/>
        </w:rPr>
        <w:t>拼音的基本构成</w:t>
      </w:r>
    </w:p>
    <w:p w14:paraId="5A4AD7E2" w14:textId="77777777" w:rsidR="00EC1728" w:rsidRDefault="00EC1728">
      <w:pPr>
        <w:rPr>
          <w:rFonts w:hint="eastAsia"/>
        </w:rPr>
      </w:pPr>
      <w:r>
        <w:rPr>
          <w:rFonts w:hint="eastAsia"/>
        </w:rPr>
        <w:t>要理解女娲（nǚ wā）和女娃（nǚ wá）之间的拼音差异，首先需要了解汉语拼音系统的基本规则。汉语拼音是中华人民共和国官方颁布的汉字注音拉丁化方法，它由声母、韵母和声调三部分组成。声母位于拼音的开头，代表发音时气流最先通过的部位；韵母则位于拼音的后部，包含了主要元音及其后的辅音或元音组合；而声调则表示声音的高低升降变化，对于区分同音字至关重要。</w:t>
      </w:r>
    </w:p>
    <w:p w14:paraId="78BA3A41" w14:textId="77777777" w:rsidR="00EC1728" w:rsidRDefault="00EC1728">
      <w:pPr>
        <w:rPr>
          <w:rFonts w:hint="eastAsia"/>
        </w:rPr>
      </w:pPr>
    </w:p>
    <w:p w14:paraId="5EA620C2" w14:textId="77777777" w:rsidR="00EC1728" w:rsidRDefault="00EC1728">
      <w:pPr>
        <w:rPr>
          <w:rFonts w:hint="eastAsia"/>
        </w:rPr>
      </w:pPr>
    </w:p>
    <w:p w14:paraId="0B928CC3" w14:textId="77777777" w:rsidR="00EC1728" w:rsidRDefault="00EC1728">
      <w:pPr>
        <w:rPr>
          <w:rFonts w:hint="eastAsia"/>
        </w:rPr>
      </w:pPr>
      <w:r>
        <w:rPr>
          <w:rFonts w:hint="eastAsia"/>
        </w:rPr>
        <w:t>女娲：nǚ wā</w:t>
      </w:r>
    </w:p>
    <w:p w14:paraId="6CA54A28" w14:textId="77777777" w:rsidR="00EC1728" w:rsidRDefault="00EC1728">
      <w:pPr>
        <w:rPr>
          <w:rFonts w:hint="eastAsia"/>
        </w:rPr>
      </w:pPr>
      <w:r>
        <w:rPr>
          <w:rFonts w:hint="eastAsia"/>
        </w:rPr>
        <w:t>“女娲”一词中的“娲”字，其拼音为wā，属于阳平声调，即第二声。这意味着当人们读出这个名字时，“娲”的发音会从较低的音高上升到较高的音高，给人一种温和且逐渐增强的感觉。女娲是中国古代神话中的创世神之一，她补天造人的伟大事迹，使得这个带有升调的名字听起来充满了力量与希望。</w:t>
      </w:r>
    </w:p>
    <w:p w14:paraId="4D3DC8B4" w14:textId="77777777" w:rsidR="00EC1728" w:rsidRDefault="00EC1728">
      <w:pPr>
        <w:rPr>
          <w:rFonts w:hint="eastAsia"/>
        </w:rPr>
      </w:pPr>
    </w:p>
    <w:p w14:paraId="5B7C7E71" w14:textId="77777777" w:rsidR="00EC1728" w:rsidRDefault="00EC1728">
      <w:pPr>
        <w:rPr>
          <w:rFonts w:hint="eastAsia"/>
        </w:rPr>
      </w:pPr>
    </w:p>
    <w:p w14:paraId="21E861D2" w14:textId="77777777" w:rsidR="00EC1728" w:rsidRDefault="00EC1728">
      <w:pPr>
        <w:rPr>
          <w:rFonts w:hint="eastAsia"/>
        </w:rPr>
      </w:pPr>
      <w:r>
        <w:rPr>
          <w:rFonts w:hint="eastAsia"/>
        </w:rPr>
        <w:t>女娃：nǚ wá</w:t>
      </w:r>
    </w:p>
    <w:p w14:paraId="47CE3983" w14:textId="77777777" w:rsidR="00EC1728" w:rsidRDefault="00EC1728">
      <w:pPr>
        <w:rPr>
          <w:rFonts w:hint="eastAsia"/>
        </w:rPr>
      </w:pPr>
      <w:r>
        <w:rPr>
          <w:rFonts w:hint="eastAsia"/>
        </w:rPr>
        <w:t>相比之下，“女娃”的“娃”字，拼音为wá，同样也是阳平声调，但是由于“娃”字本身所带有的轻快感，使得整个名字听起来更加活泼可爱。“娃”通常用来指代小孩子，尤其是女孩，在民间故事里常常出现天真无邪的小姑娘形象，因此这个名字往往让人联想到纯真和快乐。</w:t>
      </w:r>
    </w:p>
    <w:p w14:paraId="733C7A53" w14:textId="77777777" w:rsidR="00EC1728" w:rsidRDefault="00EC1728">
      <w:pPr>
        <w:rPr>
          <w:rFonts w:hint="eastAsia"/>
        </w:rPr>
      </w:pPr>
    </w:p>
    <w:p w14:paraId="5E94A541" w14:textId="77777777" w:rsidR="00EC1728" w:rsidRDefault="00EC1728">
      <w:pPr>
        <w:rPr>
          <w:rFonts w:hint="eastAsia"/>
        </w:rPr>
      </w:pPr>
    </w:p>
    <w:p w14:paraId="67E79FF3" w14:textId="77777777" w:rsidR="00EC1728" w:rsidRDefault="00EC1728">
      <w:pPr>
        <w:rPr>
          <w:rFonts w:hint="eastAsia"/>
        </w:rPr>
      </w:pPr>
      <w:r>
        <w:rPr>
          <w:rFonts w:hint="eastAsia"/>
        </w:rPr>
        <w:t>文化内涵的不同</w:t>
      </w:r>
    </w:p>
    <w:p w14:paraId="04C07F62" w14:textId="77777777" w:rsidR="00EC1728" w:rsidRDefault="00EC1728">
      <w:pPr>
        <w:rPr>
          <w:rFonts w:hint="eastAsia"/>
        </w:rPr>
      </w:pPr>
      <w:r>
        <w:rPr>
          <w:rFonts w:hint="eastAsia"/>
        </w:rPr>
        <w:t>除了发音上的细微差别之外，女娲与女娃各自蕴含的文化意义也不尽相同。女娲作为中华民族始祖之一，象征着智慧、创造力以及对人类无私奉献的精神；而女娃更多地出现在一些地方性的传说或者儿童故事之中，代表着年轻一代的成长与活力。两者虽有相似之处，但在中华文化的大背景下，她们分别扮演着不同的角色，传承着不一样的价值观。</w:t>
      </w:r>
    </w:p>
    <w:p w14:paraId="1C231B64" w14:textId="77777777" w:rsidR="00EC1728" w:rsidRDefault="00EC1728">
      <w:pPr>
        <w:rPr>
          <w:rFonts w:hint="eastAsia"/>
        </w:rPr>
      </w:pPr>
    </w:p>
    <w:p w14:paraId="3B458D62" w14:textId="77777777" w:rsidR="00EC1728" w:rsidRDefault="00EC1728">
      <w:pPr>
        <w:rPr>
          <w:rFonts w:hint="eastAsia"/>
        </w:rPr>
      </w:pPr>
    </w:p>
    <w:p w14:paraId="1F2C461B" w14:textId="77777777" w:rsidR="00EC1728" w:rsidRDefault="00EC1728">
      <w:pPr>
        <w:rPr>
          <w:rFonts w:hint="eastAsia"/>
        </w:rPr>
      </w:pPr>
      <w:r>
        <w:rPr>
          <w:rFonts w:hint="eastAsia"/>
        </w:rPr>
        <w:t>最后的总结</w:t>
      </w:r>
    </w:p>
    <w:p w14:paraId="52877DB4" w14:textId="77777777" w:rsidR="00EC1728" w:rsidRDefault="00EC1728">
      <w:pPr>
        <w:rPr>
          <w:rFonts w:hint="eastAsia"/>
        </w:rPr>
      </w:pPr>
      <w:r>
        <w:rPr>
          <w:rFonts w:hint="eastAsia"/>
        </w:rPr>
        <w:t>尽管女娲（nǚ wā）和女娃（nǚ wá）在书写形式上非常接近，但通过对其拼音的深入探讨，我们可以发现二者之间存在着不可忽视的区别。这些区别不仅体现在具体的发音特征上，更重要的是反映了汉语拼音作为一种语言工具，如何巧妙地运用声调来传递丰富的情感信息和深厚的文化底蕴。无论是充满传奇色彩的女娲，还是活灵活现的女娃，都是中华文明宝库中璀璨夺目的明珠。</w:t>
      </w:r>
    </w:p>
    <w:p w14:paraId="7B639FB8" w14:textId="77777777" w:rsidR="00EC1728" w:rsidRDefault="00EC1728">
      <w:pPr>
        <w:rPr>
          <w:rFonts w:hint="eastAsia"/>
        </w:rPr>
      </w:pPr>
    </w:p>
    <w:p w14:paraId="0A505D88" w14:textId="77777777" w:rsidR="00EC1728" w:rsidRDefault="00EC1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3C65A" w14:textId="37F342A4" w:rsidR="003A10B2" w:rsidRDefault="003A10B2"/>
    <w:sectPr w:rsidR="003A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B2"/>
    <w:rsid w:val="003A10B2"/>
    <w:rsid w:val="009B02E7"/>
    <w:rsid w:val="00E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E7871-BF99-46CD-8C50-CD1D67D3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