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8F4F" w14:textId="77777777" w:rsidR="00217918" w:rsidRDefault="00217918">
      <w:pPr>
        <w:rPr>
          <w:rFonts w:hint="eastAsia"/>
        </w:rPr>
      </w:pPr>
    </w:p>
    <w:p w14:paraId="2DDA23AA" w14:textId="77777777" w:rsidR="00217918" w:rsidRDefault="00217918">
      <w:pPr>
        <w:rPr>
          <w:rFonts w:hint="eastAsia"/>
        </w:rPr>
      </w:pPr>
      <w:r>
        <w:rPr>
          <w:rFonts w:hint="eastAsia"/>
        </w:rPr>
        <w:t>女人的女的拼音怎么打</w:t>
      </w:r>
    </w:p>
    <w:p w14:paraId="52029B4E" w14:textId="77777777" w:rsidR="00217918" w:rsidRDefault="00217918">
      <w:pPr>
        <w:rPr>
          <w:rFonts w:hint="eastAsia"/>
        </w:rPr>
      </w:pPr>
      <w:r>
        <w:rPr>
          <w:rFonts w:hint="eastAsia"/>
        </w:rPr>
        <w:t>在汉语拼音系统中，“女”这个字的拼音是“nǚ”。对于刚开始学习中文或是对汉语拼音不太熟悉的朋友们来说，可能会对如何正确输入这个字感到困惑。我们要了解的是，“女”字由声母“n”和韵母“ü”组成，并且带有一个第三声调。在现代汉语拼音输入法中，通常可以通过输入“nv”来打出“女”字。</w:t>
      </w:r>
    </w:p>
    <w:p w14:paraId="0D3961EB" w14:textId="77777777" w:rsidR="00217918" w:rsidRDefault="00217918">
      <w:pPr>
        <w:rPr>
          <w:rFonts w:hint="eastAsia"/>
        </w:rPr>
      </w:pPr>
    </w:p>
    <w:p w14:paraId="38572659" w14:textId="77777777" w:rsidR="00217918" w:rsidRDefault="00217918">
      <w:pPr>
        <w:rPr>
          <w:rFonts w:hint="eastAsia"/>
        </w:rPr>
      </w:pPr>
    </w:p>
    <w:p w14:paraId="40EA556B" w14:textId="77777777" w:rsidR="00217918" w:rsidRDefault="0021791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62A553E" w14:textId="77777777" w:rsidR="00217918" w:rsidRDefault="00217918">
      <w:pPr>
        <w:rPr>
          <w:rFonts w:hint="eastAsia"/>
        </w:rPr>
      </w:pPr>
      <w:r>
        <w:rPr>
          <w:rFonts w:hint="eastAsia"/>
        </w:rPr>
        <w:t>汉语拼音是一种基于拉丁字母的标注汉字发音的方法，它是学习汉语的重要工具之一。每个汉字都有其特定的拼音，这些拼音包括了声母、韵母以及声调三个要素。例如，“女”的拼音“nǚ”，其中“n”是声母，“ü”是韵母，而数字3代表了它的声调类型。理解这些基本概念有助于更准确地掌握汉语拼音的使用方法。</w:t>
      </w:r>
    </w:p>
    <w:p w14:paraId="326105BB" w14:textId="77777777" w:rsidR="00217918" w:rsidRDefault="00217918">
      <w:pPr>
        <w:rPr>
          <w:rFonts w:hint="eastAsia"/>
        </w:rPr>
      </w:pPr>
    </w:p>
    <w:p w14:paraId="746B888E" w14:textId="77777777" w:rsidR="00217918" w:rsidRDefault="00217918">
      <w:pPr>
        <w:rPr>
          <w:rFonts w:hint="eastAsia"/>
        </w:rPr>
      </w:pPr>
    </w:p>
    <w:p w14:paraId="4FD69760" w14:textId="77777777" w:rsidR="00217918" w:rsidRDefault="0021791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53A35A9" w14:textId="77777777" w:rsidR="00217918" w:rsidRDefault="00217918">
      <w:pPr>
        <w:rPr>
          <w:rFonts w:hint="eastAsia"/>
        </w:rPr>
      </w:pPr>
      <w:r>
        <w:rPr>
          <w:rFonts w:hint="eastAsia"/>
        </w:rPr>
        <w:t>随着科技的发展，现在市面上有多种汉语拼音输入法可供选择，比如搜狗拼音输入法、百度输入法等。这些输入法不仅支持标准的汉语拼音输入方式，还提供了智能联想功能，使得用户即使不完全准确地输入拼音，也能够快速找到想要的汉字。对于“女”字而言，由于“ü”这个字母在键盘上没有直接对应的按键，所以在实际输入时我们用“v”来代替“ü”，这样就可以通过输入“nv”轻松找到“女”字。</w:t>
      </w:r>
    </w:p>
    <w:p w14:paraId="01FAFF86" w14:textId="77777777" w:rsidR="00217918" w:rsidRDefault="00217918">
      <w:pPr>
        <w:rPr>
          <w:rFonts w:hint="eastAsia"/>
        </w:rPr>
      </w:pPr>
    </w:p>
    <w:p w14:paraId="7145AC19" w14:textId="77777777" w:rsidR="00217918" w:rsidRDefault="00217918">
      <w:pPr>
        <w:rPr>
          <w:rFonts w:hint="eastAsia"/>
        </w:rPr>
      </w:pPr>
    </w:p>
    <w:p w14:paraId="27C70FA5" w14:textId="77777777" w:rsidR="00217918" w:rsidRDefault="0021791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8B4923" w14:textId="77777777" w:rsidR="00217918" w:rsidRDefault="00217918">
      <w:pPr>
        <w:rPr>
          <w:rFonts w:hint="eastAsia"/>
        </w:rPr>
      </w:pPr>
      <w:r>
        <w:rPr>
          <w:rFonts w:hint="eastAsia"/>
        </w:rPr>
        <w:t>汉语拼音作为连接汉字与发音之间的桥梁，在汉语学习过程中扮演着至关重要的角色。它不仅是外国人学习汉语的第一步，也是中国儿童从小学开始学习汉字的重要辅助工具。通过学习汉语拼音，不仅可以帮助学习者更好地记忆汉字的读音，还能提高阅读速度和口语表达能力。因此，掌握如“女”这样的基础汉字的拼音输入方法，对于深入学习汉语具有重要意义。</w:t>
      </w:r>
    </w:p>
    <w:p w14:paraId="2B00E339" w14:textId="77777777" w:rsidR="00217918" w:rsidRDefault="00217918">
      <w:pPr>
        <w:rPr>
          <w:rFonts w:hint="eastAsia"/>
        </w:rPr>
      </w:pPr>
    </w:p>
    <w:p w14:paraId="65958C36" w14:textId="77777777" w:rsidR="00217918" w:rsidRDefault="00217918">
      <w:pPr>
        <w:rPr>
          <w:rFonts w:hint="eastAsia"/>
        </w:rPr>
      </w:pPr>
    </w:p>
    <w:p w14:paraId="31237B2E" w14:textId="77777777" w:rsidR="00217918" w:rsidRDefault="00217918">
      <w:pPr>
        <w:rPr>
          <w:rFonts w:hint="eastAsia"/>
        </w:rPr>
      </w:pPr>
      <w:r>
        <w:rPr>
          <w:rFonts w:hint="eastAsia"/>
        </w:rPr>
        <w:t>最后的总结</w:t>
      </w:r>
    </w:p>
    <w:p w14:paraId="470264FE" w14:textId="77777777" w:rsidR="00217918" w:rsidRDefault="00217918">
      <w:pPr>
        <w:rPr>
          <w:rFonts w:hint="eastAsia"/>
        </w:rPr>
      </w:pPr>
      <w:r>
        <w:rPr>
          <w:rFonts w:hint="eastAsia"/>
        </w:rPr>
        <w:t>“女”字的拼音输入并不复杂，只需要记住“n”加上特殊处理的“v”（代表“ü”），再根据需要添加相应的声调即可。希望这篇文章能帮助大家更加熟练地使用汉语拼音输入法，尤其是对那些正在学习中文的朋友来说，希望能为你们提供一些实用的帮助。无论是为了日常沟通还是为了进一步深入学习汉语文化，掌握正确的拼音输入技巧都是十分必要的。</w:t>
      </w:r>
    </w:p>
    <w:p w14:paraId="2C682B8E" w14:textId="77777777" w:rsidR="00217918" w:rsidRDefault="00217918">
      <w:pPr>
        <w:rPr>
          <w:rFonts w:hint="eastAsia"/>
        </w:rPr>
      </w:pPr>
    </w:p>
    <w:p w14:paraId="5CE46177" w14:textId="77777777" w:rsidR="00217918" w:rsidRDefault="00217918">
      <w:pPr>
        <w:rPr>
          <w:rFonts w:hint="eastAsia"/>
        </w:rPr>
      </w:pPr>
    </w:p>
    <w:p w14:paraId="6EFF2A7B" w14:textId="77777777" w:rsidR="00217918" w:rsidRDefault="00217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C4C8E" w14:textId="407BF8A8" w:rsidR="006E3711" w:rsidRDefault="006E3711"/>
    <w:sectPr w:rsidR="006E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1"/>
    <w:rsid w:val="00217918"/>
    <w:rsid w:val="006E37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9EC0-C638-4DA6-A3C7-895B81D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