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D218C" w14:textId="77777777" w:rsidR="00A42201" w:rsidRDefault="00A42201">
      <w:pPr>
        <w:rPr>
          <w:rFonts w:hint="eastAsia"/>
        </w:rPr>
      </w:pPr>
    </w:p>
    <w:p w14:paraId="04FA4E49" w14:textId="77777777" w:rsidR="00A42201" w:rsidRDefault="00A42201">
      <w:pPr>
        <w:rPr>
          <w:rFonts w:hint="eastAsia"/>
        </w:rPr>
      </w:pPr>
      <w:r>
        <w:rPr>
          <w:rFonts w:hint="eastAsia"/>
        </w:rPr>
        <w:t>啪啦的组词和拼音介绍</w:t>
      </w:r>
    </w:p>
    <w:p w14:paraId="5988EF49" w14:textId="77777777" w:rsidR="00A42201" w:rsidRDefault="00A42201">
      <w:pPr>
        <w:rPr>
          <w:rFonts w:hint="eastAsia"/>
        </w:rPr>
      </w:pPr>
      <w:r>
        <w:rPr>
          <w:rFonts w:hint="eastAsia"/>
        </w:rPr>
        <w:t>啪啦，一个富有动感与活力的词语，在汉语中常用来描述突然发生的声音或动作。它由“啪”和“啦”两部分组成，“啪”是一个拟声词，模拟了物体快速碰撞时发出的清脆响声；而“啦”则带有一种轻松、随意的感觉，通常用于口语表达中增添亲昵感或放松语气。</w:t>
      </w:r>
    </w:p>
    <w:p w14:paraId="303BC966" w14:textId="77777777" w:rsidR="00A42201" w:rsidRDefault="00A42201">
      <w:pPr>
        <w:rPr>
          <w:rFonts w:hint="eastAsia"/>
        </w:rPr>
      </w:pPr>
    </w:p>
    <w:p w14:paraId="174E35F5" w14:textId="77777777" w:rsidR="00A42201" w:rsidRDefault="00A42201">
      <w:pPr>
        <w:rPr>
          <w:rFonts w:hint="eastAsia"/>
        </w:rPr>
      </w:pPr>
    </w:p>
    <w:p w14:paraId="6800D7B7" w14:textId="77777777" w:rsidR="00A42201" w:rsidRDefault="00A42201">
      <w:pPr>
        <w:rPr>
          <w:rFonts w:hint="eastAsia"/>
        </w:rPr>
      </w:pPr>
      <w:r>
        <w:rPr>
          <w:rFonts w:hint="eastAsia"/>
        </w:rPr>
        <w:t>啪啦的常见组词</w:t>
      </w:r>
    </w:p>
    <w:p w14:paraId="61F6D4C9" w14:textId="77777777" w:rsidR="00A42201" w:rsidRDefault="00A42201">
      <w:pPr>
        <w:rPr>
          <w:rFonts w:hint="eastAsia"/>
        </w:rPr>
      </w:pPr>
      <w:r>
        <w:rPr>
          <w:rFonts w:hint="eastAsia"/>
        </w:rPr>
        <w:t>在日常交流中，“啪啦”一词往往以各种形式出现。比如“啪啦啪啦”，这是对连续快速声响的形象描绘，像是下雨时雨点打在窗户上的声音，或是鞭炮爆炸时的连贯爆裂声。“啪”的一声加上“啦”的轻快尾音，让这个词充满了生动的画面感。还有“啪嗒啪啦”，进一步强调了物件相互撞击时的那种不规则但又充满节奏感的声音效果。</w:t>
      </w:r>
    </w:p>
    <w:p w14:paraId="2ECD145C" w14:textId="77777777" w:rsidR="00A42201" w:rsidRDefault="00A42201">
      <w:pPr>
        <w:rPr>
          <w:rFonts w:hint="eastAsia"/>
        </w:rPr>
      </w:pPr>
    </w:p>
    <w:p w14:paraId="772F9001" w14:textId="77777777" w:rsidR="00A42201" w:rsidRDefault="00A42201">
      <w:pPr>
        <w:rPr>
          <w:rFonts w:hint="eastAsia"/>
        </w:rPr>
      </w:pPr>
    </w:p>
    <w:p w14:paraId="0471C7A3" w14:textId="77777777" w:rsidR="00A42201" w:rsidRDefault="00A42201">
      <w:pPr>
        <w:rPr>
          <w:rFonts w:hint="eastAsia"/>
        </w:rPr>
      </w:pPr>
      <w:r>
        <w:rPr>
          <w:rFonts w:hint="eastAsia"/>
        </w:rPr>
        <w:t>啪啦的拼音详解</w:t>
      </w:r>
    </w:p>
    <w:p w14:paraId="6F1D488F" w14:textId="77777777" w:rsidR="00A42201" w:rsidRDefault="00A42201">
      <w:pPr>
        <w:rPr>
          <w:rFonts w:hint="eastAsia"/>
        </w:rPr>
      </w:pPr>
      <w:r>
        <w:rPr>
          <w:rFonts w:hint="eastAsia"/>
        </w:rPr>
        <w:t>关于“啪啦”的拼音，我们可以这样理解：“啪”读作 pā，属于阴平声调，发音短促有力，恰如其分地表达了声音的突然性与力度感；“啦”读作 lā，同样是阴平声调，但在实际使用中常常根据语境的不同有所变化，例如在表示轻松、愉快的情绪时，它的发音会更加轻盈自然。将两者结合，pā lā 的组合既保留了原有意象的清晰度，又赋予了词语更多的情感色彩。</w:t>
      </w:r>
    </w:p>
    <w:p w14:paraId="24BE028F" w14:textId="77777777" w:rsidR="00A42201" w:rsidRDefault="00A42201">
      <w:pPr>
        <w:rPr>
          <w:rFonts w:hint="eastAsia"/>
        </w:rPr>
      </w:pPr>
    </w:p>
    <w:p w14:paraId="27CA827C" w14:textId="77777777" w:rsidR="00A42201" w:rsidRDefault="00A42201">
      <w:pPr>
        <w:rPr>
          <w:rFonts w:hint="eastAsia"/>
        </w:rPr>
      </w:pPr>
    </w:p>
    <w:p w14:paraId="5B559BC0" w14:textId="77777777" w:rsidR="00A42201" w:rsidRDefault="00A42201">
      <w:pPr>
        <w:rPr>
          <w:rFonts w:hint="eastAsia"/>
        </w:rPr>
      </w:pPr>
      <w:r>
        <w:rPr>
          <w:rFonts w:hint="eastAsia"/>
        </w:rPr>
        <w:t>啪啦的应用场景</w:t>
      </w:r>
    </w:p>
    <w:p w14:paraId="7C8CDD98" w14:textId="77777777" w:rsidR="00A42201" w:rsidRDefault="00A42201">
      <w:pPr>
        <w:rPr>
          <w:rFonts w:hint="eastAsia"/>
        </w:rPr>
      </w:pPr>
      <w:r>
        <w:rPr>
          <w:rFonts w:hint="eastAsia"/>
        </w:rPr>
        <w:t>“啪啦”及其相关词汇广泛应用于文学创作、口头讲述以及日常生活中的描述。无论是在描写一场突如其来的暴风雨，还是记录孩子们玩耍时欢笑与玩具碰撞的声音，这些词汇都能精准捕捉到那一刻的情景与氛围。通过使用“啪啦”，作者不仅能够有效地传递信息，还能激发读者或听众的想象力，让他们仿佛身临其境。</w:t>
      </w:r>
    </w:p>
    <w:p w14:paraId="725D7D15" w14:textId="77777777" w:rsidR="00A42201" w:rsidRDefault="00A42201">
      <w:pPr>
        <w:rPr>
          <w:rFonts w:hint="eastAsia"/>
        </w:rPr>
      </w:pPr>
    </w:p>
    <w:p w14:paraId="656F9EC8" w14:textId="77777777" w:rsidR="00A42201" w:rsidRDefault="00A42201">
      <w:pPr>
        <w:rPr>
          <w:rFonts w:hint="eastAsia"/>
        </w:rPr>
      </w:pPr>
    </w:p>
    <w:p w14:paraId="4650AD36" w14:textId="77777777" w:rsidR="00A42201" w:rsidRDefault="00A42201">
      <w:pPr>
        <w:rPr>
          <w:rFonts w:hint="eastAsia"/>
        </w:rPr>
      </w:pPr>
      <w:r>
        <w:rPr>
          <w:rFonts w:hint="eastAsia"/>
        </w:rPr>
        <w:t>最后的总结</w:t>
      </w:r>
    </w:p>
    <w:p w14:paraId="63323776" w14:textId="77777777" w:rsidR="00A42201" w:rsidRDefault="00A42201">
      <w:pPr>
        <w:rPr>
          <w:rFonts w:hint="eastAsia"/>
        </w:rPr>
      </w:pPr>
      <w:r>
        <w:rPr>
          <w:rFonts w:hint="eastAsia"/>
        </w:rPr>
        <w:t>“啪啦”这个词虽然简单，却蕴含着丰富的语言魅力和文化内涵。它不仅仅是对声音的一种简单模仿，更是人们情感交流、文化传承的重要载体之一。通过对“啪啦”的深入理解和灵活运用，我们不仅能更好地传达自己的想法和感受，也能更加细腻地体验周围世界的美好。</w:t>
      </w:r>
    </w:p>
    <w:p w14:paraId="7F3A7D19" w14:textId="77777777" w:rsidR="00A42201" w:rsidRDefault="00A42201">
      <w:pPr>
        <w:rPr>
          <w:rFonts w:hint="eastAsia"/>
        </w:rPr>
      </w:pPr>
    </w:p>
    <w:p w14:paraId="42BF2A10" w14:textId="77777777" w:rsidR="00A42201" w:rsidRDefault="00A42201">
      <w:pPr>
        <w:rPr>
          <w:rFonts w:hint="eastAsia"/>
        </w:rPr>
      </w:pPr>
    </w:p>
    <w:p w14:paraId="189BE0F7" w14:textId="77777777" w:rsidR="00A42201" w:rsidRDefault="00A42201">
      <w:pPr>
        <w:rPr>
          <w:rFonts w:hint="eastAsia"/>
        </w:rPr>
      </w:pPr>
      <w:r>
        <w:rPr>
          <w:rFonts w:hint="eastAsia"/>
        </w:rPr>
        <w:t>本文是由懂得生活网（dongdeshenghuo.com）为大家创作</w:t>
      </w:r>
    </w:p>
    <w:p w14:paraId="238C5BAD" w14:textId="1274743C" w:rsidR="002D69FC" w:rsidRDefault="002D69FC"/>
    <w:sectPr w:rsidR="002D6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FC"/>
    <w:rsid w:val="002D69FC"/>
    <w:rsid w:val="009B02E7"/>
    <w:rsid w:val="00A4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B9D2-3A3C-4B7B-B648-FE0DDBF7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9FC"/>
    <w:rPr>
      <w:rFonts w:cstheme="majorBidi"/>
      <w:color w:val="2F5496" w:themeColor="accent1" w:themeShade="BF"/>
      <w:sz w:val="28"/>
      <w:szCs w:val="28"/>
    </w:rPr>
  </w:style>
  <w:style w:type="character" w:customStyle="1" w:styleId="50">
    <w:name w:val="标题 5 字符"/>
    <w:basedOn w:val="a0"/>
    <w:link w:val="5"/>
    <w:uiPriority w:val="9"/>
    <w:semiHidden/>
    <w:rsid w:val="002D69FC"/>
    <w:rPr>
      <w:rFonts w:cstheme="majorBidi"/>
      <w:color w:val="2F5496" w:themeColor="accent1" w:themeShade="BF"/>
      <w:sz w:val="24"/>
    </w:rPr>
  </w:style>
  <w:style w:type="character" w:customStyle="1" w:styleId="60">
    <w:name w:val="标题 6 字符"/>
    <w:basedOn w:val="a0"/>
    <w:link w:val="6"/>
    <w:uiPriority w:val="9"/>
    <w:semiHidden/>
    <w:rsid w:val="002D69FC"/>
    <w:rPr>
      <w:rFonts w:cstheme="majorBidi"/>
      <w:b/>
      <w:bCs/>
      <w:color w:val="2F5496" w:themeColor="accent1" w:themeShade="BF"/>
    </w:rPr>
  </w:style>
  <w:style w:type="character" w:customStyle="1" w:styleId="70">
    <w:name w:val="标题 7 字符"/>
    <w:basedOn w:val="a0"/>
    <w:link w:val="7"/>
    <w:uiPriority w:val="9"/>
    <w:semiHidden/>
    <w:rsid w:val="002D69FC"/>
    <w:rPr>
      <w:rFonts w:cstheme="majorBidi"/>
      <w:b/>
      <w:bCs/>
      <w:color w:val="595959" w:themeColor="text1" w:themeTint="A6"/>
    </w:rPr>
  </w:style>
  <w:style w:type="character" w:customStyle="1" w:styleId="80">
    <w:name w:val="标题 8 字符"/>
    <w:basedOn w:val="a0"/>
    <w:link w:val="8"/>
    <w:uiPriority w:val="9"/>
    <w:semiHidden/>
    <w:rsid w:val="002D69FC"/>
    <w:rPr>
      <w:rFonts w:cstheme="majorBidi"/>
      <w:color w:val="595959" w:themeColor="text1" w:themeTint="A6"/>
    </w:rPr>
  </w:style>
  <w:style w:type="character" w:customStyle="1" w:styleId="90">
    <w:name w:val="标题 9 字符"/>
    <w:basedOn w:val="a0"/>
    <w:link w:val="9"/>
    <w:uiPriority w:val="9"/>
    <w:semiHidden/>
    <w:rsid w:val="002D69FC"/>
    <w:rPr>
      <w:rFonts w:eastAsiaTheme="majorEastAsia" w:cstheme="majorBidi"/>
      <w:color w:val="595959" w:themeColor="text1" w:themeTint="A6"/>
    </w:rPr>
  </w:style>
  <w:style w:type="paragraph" w:styleId="a3">
    <w:name w:val="Title"/>
    <w:basedOn w:val="a"/>
    <w:next w:val="a"/>
    <w:link w:val="a4"/>
    <w:uiPriority w:val="10"/>
    <w:qFormat/>
    <w:rsid w:val="002D6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9FC"/>
    <w:pPr>
      <w:spacing w:before="160"/>
      <w:jc w:val="center"/>
    </w:pPr>
    <w:rPr>
      <w:i/>
      <w:iCs/>
      <w:color w:val="404040" w:themeColor="text1" w:themeTint="BF"/>
    </w:rPr>
  </w:style>
  <w:style w:type="character" w:customStyle="1" w:styleId="a8">
    <w:name w:val="引用 字符"/>
    <w:basedOn w:val="a0"/>
    <w:link w:val="a7"/>
    <w:uiPriority w:val="29"/>
    <w:rsid w:val="002D69FC"/>
    <w:rPr>
      <w:i/>
      <w:iCs/>
      <w:color w:val="404040" w:themeColor="text1" w:themeTint="BF"/>
    </w:rPr>
  </w:style>
  <w:style w:type="paragraph" w:styleId="a9">
    <w:name w:val="List Paragraph"/>
    <w:basedOn w:val="a"/>
    <w:uiPriority w:val="34"/>
    <w:qFormat/>
    <w:rsid w:val="002D69FC"/>
    <w:pPr>
      <w:ind w:left="720"/>
      <w:contextualSpacing/>
    </w:pPr>
  </w:style>
  <w:style w:type="character" w:styleId="aa">
    <w:name w:val="Intense Emphasis"/>
    <w:basedOn w:val="a0"/>
    <w:uiPriority w:val="21"/>
    <w:qFormat/>
    <w:rsid w:val="002D69FC"/>
    <w:rPr>
      <w:i/>
      <w:iCs/>
      <w:color w:val="2F5496" w:themeColor="accent1" w:themeShade="BF"/>
    </w:rPr>
  </w:style>
  <w:style w:type="paragraph" w:styleId="ab">
    <w:name w:val="Intense Quote"/>
    <w:basedOn w:val="a"/>
    <w:next w:val="a"/>
    <w:link w:val="ac"/>
    <w:uiPriority w:val="30"/>
    <w:qFormat/>
    <w:rsid w:val="002D6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9FC"/>
    <w:rPr>
      <w:i/>
      <w:iCs/>
      <w:color w:val="2F5496" w:themeColor="accent1" w:themeShade="BF"/>
    </w:rPr>
  </w:style>
  <w:style w:type="character" w:styleId="ad">
    <w:name w:val="Intense Reference"/>
    <w:basedOn w:val="a0"/>
    <w:uiPriority w:val="32"/>
    <w:qFormat/>
    <w:rsid w:val="002D6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