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8627" w14:textId="77777777" w:rsidR="007154FC" w:rsidRDefault="007154FC">
      <w:pPr>
        <w:rPr>
          <w:rFonts w:hint="eastAsia"/>
        </w:rPr>
      </w:pPr>
    </w:p>
    <w:p w14:paraId="5A1B46D2" w14:textId="77777777" w:rsidR="007154FC" w:rsidRDefault="007154FC">
      <w:pPr>
        <w:rPr>
          <w:rFonts w:hint="eastAsia"/>
        </w:rPr>
      </w:pPr>
      <w:r>
        <w:rPr>
          <w:rFonts w:hint="eastAsia"/>
        </w:rPr>
        <w:t>鞋子的拼音和发音</w:t>
      </w:r>
    </w:p>
    <w:p w14:paraId="2B443A17" w14:textId="77777777" w:rsidR="007154FC" w:rsidRDefault="007154FC">
      <w:pPr>
        <w:rPr>
          <w:rFonts w:hint="eastAsia"/>
        </w:rPr>
      </w:pPr>
      <w:r>
        <w:rPr>
          <w:rFonts w:hint="eastAsia"/>
        </w:rPr>
        <w:t>在汉语中，“鞋子”这个词承载着丰富的文化意义，同时也是一种日常生活中不可或缺的物品。首先从拼音的角度来看，“鞋子”的拼音是“xié zi”。其中，“xié”的声调为阳平（第二声），而“zi”则是轻声。学习汉语的外国朋友可能会发现，轻声在汉语里是一个非常有趣且重要的部分，它通常表示词缀或者表示一种亲昵、轻松的感觉。</w:t>
      </w:r>
    </w:p>
    <w:p w14:paraId="78E4F33F" w14:textId="77777777" w:rsidR="007154FC" w:rsidRDefault="007154FC">
      <w:pPr>
        <w:rPr>
          <w:rFonts w:hint="eastAsia"/>
        </w:rPr>
      </w:pPr>
    </w:p>
    <w:p w14:paraId="06412674" w14:textId="77777777" w:rsidR="007154FC" w:rsidRDefault="007154FC">
      <w:pPr>
        <w:rPr>
          <w:rFonts w:hint="eastAsia"/>
        </w:rPr>
      </w:pPr>
    </w:p>
    <w:p w14:paraId="47093CB6" w14:textId="77777777" w:rsidR="007154FC" w:rsidRDefault="007154FC">
      <w:pPr>
        <w:rPr>
          <w:rFonts w:hint="eastAsia"/>
        </w:rPr>
      </w:pPr>
      <w:r>
        <w:rPr>
          <w:rFonts w:hint="eastAsia"/>
        </w:rPr>
        <w:t>发音细节</w:t>
      </w:r>
    </w:p>
    <w:p w14:paraId="29A3E940" w14:textId="77777777" w:rsidR="007154FC" w:rsidRDefault="007154FC">
      <w:pPr>
        <w:rPr>
          <w:rFonts w:hint="eastAsia"/>
        </w:rPr>
      </w:pPr>
      <w:r>
        <w:rPr>
          <w:rFonts w:hint="eastAsia"/>
        </w:rPr>
        <w:t>当我们具体到“鞋子”的发音上，首先要确保的是“x”的发音准确。在汉语拼音中，“x”是一个清辅音，发音时舌尖靠近上前牙，但不接触，气流通过舌头与硬腭之间的缝隙发出，产生轻微的摩擦音。接着是“ié”，这个韵母由“i”和“é”组成，发音时先发“i”，然后快速滑向“é”。最后的“zi”由于是轻声，发音要短促而轻柔，不要给它加上任何声调。</w:t>
      </w:r>
    </w:p>
    <w:p w14:paraId="51ABCDED" w14:textId="77777777" w:rsidR="007154FC" w:rsidRDefault="007154FC">
      <w:pPr>
        <w:rPr>
          <w:rFonts w:hint="eastAsia"/>
        </w:rPr>
      </w:pPr>
    </w:p>
    <w:p w14:paraId="120FCF66" w14:textId="77777777" w:rsidR="007154FC" w:rsidRDefault="007154FC">
      <w:pPr>
        <w:rPr>
          <w:rFonts w:hint="eastAsia"/>
        </w:rPr>
      </w:pPr>
    </w:p>
    <w:p w14:paraId="676340E7" w14:textId="77777777" w:rsidR="007154FC" w:rsidRDefault="007154FC">
      <w:pPr>
        <w:rPr>
          <w:rFonts w:hint="eastAsia"/>
        </w:rPr>
      </w:pPr>
      <w:r>
        <w:rPr>
          <w:rFonts w:hint="eastAsia"/>
        </w:rPr>
        <w:t>文化含义</w:t>
      </w:r>
    </w:p>
    <w:p w14:paraId="29907B7E" w14:textId="77777777" w:rsidR="007154FC" w:rsidRDefault="007154FC">
      <w:pPr>
        <w:rPr>
          <w:rFonts w:hint="eastAsia"/>
        </w:rPr>
      </w:pPr>
      <w:r>
        <w:rPr>
          <w:rFonts w:hint="eastAsia"/>
        </w:rPr>
        <w:t>在中国文化中，鞋子不仅仅是保护脚部的工具，它们还具有象征意义。例如，在传统的婚礼习俗中，新娘穿红色鞋子，寓意着幸福和好运。送鞋也常被视为一种祝福的方式，尤其是在新年之际，赠送一双新鞋意味着希望对方新的一年能够走出一条平坦的道路。这反映了汉语语言和中国文化之间深刻的联系，即使是像“鞋子”这样普通的词汇，也蕴含着深厚的文化背景。</w:t>
      </w:r>
    </w:p>
    <w:p w14:paraId="38D032B5" w14:textId="77777777" w:rsidR="007154FC" w:rsidRDefault="007154FC">
      <w:pPr>
        <w:rPr>
          <w:rFonts w:hint="eastAsia"/>
        </w:rPr>
      </w:pPr>
    </w:p>
    <w:p w14:paraId="032350DF" w14:textId="77777777" w:rsidR="007154FC" w:rsidRDefault="007154FC">
      <w:pPr>
        <w:rPr>
          <w:rFonts w:hint="eastAsia"/>
        </w:rPr>
      </w:pPr>
    </w:p>
    <w:p w14:paraId="0E4EC9DF" w14:textId="77777777" w:rsidR="007154FC" w:rsidRDefault="007154FC">
      <w:pPr>
        <w:rPr>
          <w:rFonts w:hint="eastAsia"/>
        </w:rPr>
      </w:pPr>
      <w:r>
        <w:rPr>
          <w:rFonts w:hint="eastAsia"/>
        </w:rPr>
        <w:t>教学中的挑战</w:t>
      </w:r>
    </w:p>
    <w:p w14:paraId="2E845BE1" w14:textId="77777777" w:rsidR="007154FC" w:rsidRDefault="007154FC">
      <w:pPr>
        <w:rPr>
          <w:rFonts w:hint="eastAsia"/>
        </w:rPr>
      </w:pPr>
      <w:r>
        <w:rPr>
          <w:rFonts w:hint="eastAsia"/>
        </w:rPr>
        <w:t>对于汉语作为第二语言的学习者来说，“鞋子”的发音可能是一个小挑战，特别是“x”这个音对一些非母语使用者而言较难掌握。因此，在对外汉语教学过程中，教师通常会采用多种方法来帮助学生正确发音，比如使用镜子观察口型变化，或通过模仿练习来提高发音准确性。同时，了解“鞋子”背后的文化含义也能增加学习的乐趣，让学生不仅仅学会了如何发音，还能深入理解汉语文化的魅力。</w:t>
      </w:r>
    </w:p>
    <w:p w14:paraId="0549AF7A" w14:textId="77777777" w:rsidR="007154FC" w:rsidRDefault="007154FC">
      <w:pPr>
        <w:rPr>
          <w:rFonts w:hint="eastAsia"/>
        </w:rPr>
      </w:pPr>
    </w:p>
    <w:p w14:paraId="2E822559" w14:textId="77777777" w:rsidR="007154FC" w:rsidRDefault="007154FC">
      <w:pPr>
        <w:rPr>
          <w:rFonts w:hint="eastAsia"/>
        </w:rPr>
      </w:pPr>
    </w:p>
    <w:p w14:paraId="0B4DE5A0" w14:textId="77777777" w:rsidR="007154FC" w:rsidRDefault="007154FC">
      <w:pPr>
        <w:rPr>
          <w:rFonts w:hint="eastAsia"/>
        </w:rPr>
      </w:pPr>
      <w:r>
        <w:rPr>
          <w:rFonts w:hint="eastAsia"/>
        </w:rPr>
        <w:t>最后的总结</w:t>
      </w:r>
    </w:p>
    <w:p w14:paraId="02465293" w14:textId="77777777" w:rsidR="007154FC" w:rsidRDefault="007154FC">
      <w:pPr>
        <w:rPr>
          <w:rFonts w:hint="eastAsia"/>
        </w:rPr>
      </w:pPr>
      <w:r>
        <w:rPr>
          <w:rFonts w:hint="eastAsia"/>
        </w:rPr>
        <w:t>“鞋子”的拼音和发音虽然看似简单，却包含了汉语语音系统的特点以及丰富的文化内涵。无论是对于正在学习汉语的朋友，还是对中国文化感兴趣的人来说，了解这些细节都能够增进他们对汉语的理解，并从中体会到汉语的独特之处。通过对“xié zi”这一词语的学习，我们不仅能掌握其正确的读音，还能一窥汉语背后所隐藏的文化世界。</w:t>
      </w:r>
    </w:p>
    <w:p w14:paraId="021F86C9" w14:textId="77777777" w:rsidR="007154FC" w:rsidRDefault="007154FC">
      <w:pPr>
        <w:rPr>
          <w:rFonts w:hint="eastAsia"/>
        </w:rPr>
      </w:pPr>
    </w:p>
    <w:p w14:paraId="3E51E7C7" w14:textId="77777777" w:rsidR="007154FC" w:rsidRDefault="007154FC">
      <w:pPr>
        <w:rPr>
          <w:rFonts w:hint="eastAsia"/>
        </w:rPr>
      </w:pPr>
    </w:p>
    <w:p w14:paraId="0F0A987B" w14:textId="77777777" w:rsidR="007154FC" w:rsidRDefault="00715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51F66" w14:textId="67359E66" w:rsidR="00592429" w:rsidRDefault="00592429"/>
    <w:sectPr w:rsidR="0059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29"/>
    <w:rsid w:val="00592429"/>
    <w:rsid w:val="007154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4693B-2445-4E6F-A673-FCE8A3C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