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7DF4" w14:textId="77777777" w:rsidR="00E939AE" w:rsidRDefault="00E939AE">
      <w:pPr>
        <w:rPr>
          <w:rFonts w:hint="eastAsia"/>
        </w:rPr>
      </w:pPr>
    </w:p>
    <w:p w14:paraId="1533E31B" w14:textId="77777777" w:rsidR="00E939AE" w:rsidRDefault="00E939AE">
      <w:pPr>
        <w:rPr>
          <w:rFonts w:hint="eastAsia"/>
        </w:rPr>
      </w:pPr>
      <w:r>
        <w:rPr>
          <w:rFonts w:hint="eastAsia"/>
        </w:rPr>
        <w:t>雅的拼音是什么写的呀</w:t>
      </w:r>
    </w:p>
    <w:p w14:paraId="4167B753" w14:textId="77777777" w:rsidR="00E939AE" w:rsidRDefault="00E939AE">
      <w:pPr>
        <w:rPr>
          <w:rFonts w:hint="eastAsia"/>
        </w:rPr>
      </w:pPr>
      <w:r>
        <w:rPr>
          <w:rFonts w:hint="eastAsia"/>
        </w:rPr>
        <w:t>雅这个字在汉语中有着非常丰富的含义，通常用来表示高雅、文雅之意，也用于描述某些事物达到较高的审美标准。对于学习中文的朋友来说，了解雅这个字的拼音是非常基础且重要的一步。</w:t>
      </w:r>
    </w:p>
    <w:p w14:paraId="2A016A1B" w14:textId="77777777" w:rsidR="00E939AE" w:rsidRDefault="00E939AE">
      <w:pPr>
        <w:rPr>
          <w:rFonts w:hint="eastAsia"/>
        </w:rPr>
      </w:pPr>
    </w:p>
    <w:p w14:paraId="0B216576" w14:textId="77777777" w:rsidR="00E939AE" w:rsidRDefault="00E939AE">
      <w:pPr>
        <w:rPr>
          <w:rFonts w:hint="eastAsia"/>
        </w:rPr>
      </w:pPr>
    </w:p>
    <w:p w14:paraId="353CE261" w14:textId="77777777" w:rsidR="00E939AE" w:rsidRDefault="00E939AE">
      <w:pPr>
        <w:rPr>
          <w:rFonts w:hint="eastAsia"/>
        </w:rPr>
      </w:pPr>
      <w:r>
        <w:rPr>
          <w:rFonts w:hint="eastAsia"/>
        </w:rPr>
        <w:t>雅的拼音解析</w:t>
      </w:r>
    </w:p>
    <w:p w14:paraId="5EB603F8" w14:textId="77777777" w:rsidR="00E939AE" w:rsidRDefault="00E939AE">
      <w:pPr>
        <w:rPr>
          <w:rFonts w:hint="eastAsia"/>
        </w:rPr>
      </w:pPr>
      <w:r>
        <w:rPr>
          <w:rFonts w:hint="eastAsia"/>
        </w:rPr>
        <w:t>雅字的拼音写作“yǎ”，其中声母是“y”，韵母是“a”，音调为第三声。在汉语拼音系统中，这种组合使得“雅”读起来有一种独特的韵味，准确地反映了该字所蕴含的文化内涵和情感色彩。正确掌握其发音，有助于更好地理解和使用含有“雅”的词汇与成语。</w:t>
      </w:r>
    </w:p>
    <w:p w14:paraId="625D5AF6" w14:textId="77777777" w:rsidR="00E939AE" w:rsidRDefault="00E939AE">
      <w:pPr>
        <w:rPr>
          <w:rFonts w:hint="eastAsia"/>
        </w:rPr>
      </w:pPr>
    </w:p>
    <w:p w14:paraId="2C1CD022" w14:textId="77777777" w:rsidR="00E939AE" w:rsidRDefault="00E939AE">
      <w:pPr>
        <w:rPr>
          <w:rFonts w:hint="eastAsia"/>
        </w:rPr>
      </w:pPr>
    </w:p>
    <w:p w14:paraId="2E3C56F2" w14:textId="77777777" w:rsidR="00E939AE" w:rsidRDefault="00E939AE">
      <w:pPr>
        <w:rPr>
          <w:rFonts w:hint="eastAsia"/>
        </w:rPr>
      </w:pPr>
      <w:r>
        <w:rPr>
          <w:rFonts w:hint="eastAsia"/>
        </w:rPr>
        <w:t>雅的应用场景</w:t>
      </w:r>
    </w:p>
    <w:p w14:paraId="7A6A7AD7" w14:textId="77777777" w:rsidR="00E939AE" w:rsidRDefault="00E939AE">
      <w:pPr>
        <w:rPr>
          <w:rFonts w:hint="eastAsia"/>
        </w:rPr>
      </w:pPr>
      <w:r>
        <w:rPr>
          <w:rFonts w:hint="eastAsia"/>
        </w:rPr>
        <w:t>在日常生活中，“雅”广泛应用于各种场合。比如，在文学创作中，作者常常用它来形容人物或作品风格的高尚；在艺术领域，“雅”也是评价一幅画作、一首音乐是否具备深厚文化底蕴的重要标准之一。“雅”还经常出现在人名、书名、品牌名称当中，象征着一种追求卓越品质和美好生活的态度。</w:t>
      </w:r>
    </w:p>
    <w:p w14:paraId="6D1AD18E" w14:textId="77777777" w:rsidR="00E939AE" w:rsidRDefault="00E939AE">
      <w:pPr>
        <w:rPr>
          <w:rFonts w:hint="eastAsia"/>
        </w:rPr>
      </w:pPr>
    </w:p>
    <w:p w14:paraId="6FDAB9DA" w14:textId="77777777" w:rsidR="00E939AE" w:rsidRDefault="00E939AE">
      <w:pPr>
        <w:rPr>
          <w:rFonts w:hint="eastAsia"/>
        </w:rPr>
      </w:pPr>
    </w:p>
    <w:p w14:paraId="154EA76D" w14:textId="77777777" w:rsidR="00E939AE" w:rsidRDefault="00E939AE">
      <w:pPr>
        <w:rPr>
          <w:rFonts w:hint="eastAsia"/>
        </w:rPr>
      </w:pPr>
      <w:r>
        <w:rPr>
          <w:rFonts w:hint="eastAsia"/>
        </w:rPr>
        <w:t>如何学好雅的拼音</w:t>
      </w:r>
    </w:p>
    <w:p w14:paraId="27ADBDB5" w14:textId="77777777" w:rsidR="00E939AE" w:rsidRDefault="00E939AE">
      <w:pPr>
        <w:rPr>
          <w:rFonts w:hint="eastAsia"/>
        </w:rPr>
      </w:pPr>
      <w:r>
        <w:rPr>
          <w:rFonts w:hint="eastAsia"/>
        </w:rPr>
        <w:t>学习任何汉字的拼音，关键在于多听、多说、多练习。可以通过观看教学视频、参加汉语课程等方式来提高自己的发音准确性。同时，利用现代科技手段如手机APP等进行互动式学习也非常有效。值得注意的是，理解并记忆每个汉字背后的故事及其文化背景，将有助于加深对汉字拼音的记忆。</w:t>
      </w:r>
    </w:p>
    <w:p w14:paraId="5404F03F" w14:textId="77777777" w:rsidR="00E939AE" w:rsidRDefault="00E939AE">
      <w:pPr>
        <w:rPr>
          <w:rFonts w:hint="eastAsia"/>
        </w:rPr>
      </w:pPr>
    </w:p>
    <w:p w14:paraId="70730A8A" w14:textId="77777777" w:rsidR="00E939AE" w:rsidRDefault="00E939AE">
      <w:pPr>
        <w:rPr>
          <w:rFonts w:hint="eastAsia"/>
        </w:rPr>
      </w:pPr>
    </w:p>
    <w:p w14:paraId="21D3C7F7" w14:textId="77777777" w:rsidR="00E939AE" w:rsidRDefault="00E939AE">
      <w:pPr>
        <w:rPr>
          <w:rFonts w:hint="eastAsia"/>
        </w:rPr>
      </w:pPr>
      <w:r>
        <w:rPr>
          <w:rFonts w:hint="eastAsia"/>
        </w:rPr>
        <w:t>最后的总结</w:t>
      </w:r>
    </w:p>
    <w:p w14:paraId="40131655" w14:textId="77777777" w:rsidR="00E939AE" w:rsidRDefault="00E939AE">
      <w:pPr>
        <w:rPr>
          <w:rFonts w:hint="eastAsia"/>
        </w:rPr>
      </w:pPr>
      <w:r>
        <w:rPr>
          <w:rFonts w:hint="eastAsia"/>
        </w:rPr>
        <w:t>通过上述介绍，我们不仅知道了雅的拼音是“yǎ”，更了解到这一简单拼音背后所承载的文化价值和意义。无论是对于正在学习中文的朋友，还是对中国文化感兴趣的国际友人而言，深入探究像“雅”这样的汉字，都是打开中华文化宝库的一把钥匙。希望每位读者都能从中学到知识，并将其运用到实际生活当中去。</w:t>
      </w:r>
    </w:p>
    <w:p w14:paraId="0D20A8FB" w14:textId="77777777" w:rsidR="00E939AE" w:rsidRDefault="00E939AE">
      <w:pPr>
        <w:rPr>
          <w:rFonts w:hint="eastAsia"/>
        </w:rPr>
      </w:pPr>
    </w:p>
    <w:p w14:paraId="36B1404D" w14:textId="77777777" w:rsidR="00E939AE" w:rsidRDefault="00E939AE">
      <w:pPr>
        <w:rPr>
          <w:rFonts w:hint="eastAsia"/>
        </w:rPr>
      </w:pPr>
    </w:p>
    <w:p w14:paraId="1D4529D6" w14:textId="77777777" w:rsidR="00E939AE" w:rsidRDefault="00E93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D7A52" w14:textId="48FC974C" w:rsidR="000B2E28" w:rsidRDefault="000B2E28"/>
    <w:sectPr w:rsidR="000B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28"/>
    <w:rsid w:val="000B2E28"/>
    <w:rsid w:val="00B34D22"/>
    <w:rsid w:val="00E9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DE947-941B-4B7B-AB07-B1E1EA79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