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53D2" w14:textId="77777777" w:rsidR="007C733B" w:rsidRDefault="007C733B">
      <w:pPr>
        <w:rPr>
          <w:rFonts w:hint="eastAsia"/>
        </w:rPr>
      </w:pPr>
      <w:r>
        <w:rPr>
          <w:rFonts w:hint="eastAsia"/>
        </w:rPr>
        <w:t>踏入大学校门的拼音怎么写的</w:t>
      </w:r>
    </w:p>
    <w:p w14:paraId="65A8044C" w14:textId="77777777" w:rsidR="007C733B" w:rsidRDefault="007C733B">
      <w:pPr>
        <w:rPr>
          <w:rFonts w:hint="eastAsia"/>
        </w:rPr>
      </w:pPr>
      <w:r>
        <w:rPr>
          <w:rFonts w:hint="eastAsia"/>
        </w:rPr>
        <w:t>踏入大学校门，对于许多人来说，是人生旅程中的一个重要转折点。这个过程不仅标志着从青少年向成年人角色的转变，也是追求知识和个人成长的新起点。在汉语中，“踏入大学校门”的拼音写作“tà rù dà xué xiào mén”。每一个字都承载着对未来充满期待的心情和对未知世界的好奇。</w:t>
      </w:r>
    </w:p>
    <w:p w14:paraId="679F2EFE" w14:textId="77777777" w:rsidR="007C733B" w:rsidRDefault="007C733B">
      <w:pPr>
        <w:rPr>
          <w:rFonts w:hint="eastAsia"/>
        </w:rPr>
      </w:pPr>
    </w:p>
    <w:p w14:paraId="43678EB8" w14:textId="77777777" w:rsidR="007C733B" w:rsidRDefault="007C733B">
      <w:pPr>
        <w:rPr>
          <w:rFonts w:hint="eastAsia"/>
        </w:rPr>
      </w:pPr>
      <w:r>
        <w:rPr>
          <w:rFonts w:hint="eastAsia"/>
        </w:rPr>
        <w:t>探索新环境</w:t>
      </w:r>
    </w:p>
    <w:p w14:paraId="5C5FAF1C" w14:textId="77777777" w:rsidR="007C733B" w:rsidRDefault="007C733B">
      <w:pPr>
        <w:rPr>
          <w:rFonts w:hint="eastAsia"/>
        </w:rPr>
      </w:pPr>
      <w:r>
        <w:rPr>
          <w:rFonts w:hint="eastAsia"/>
        </w:rPr>
        <w:t>当学生们首次tà rù dà xué xiào mén时，他们面对的是一个全新的环境。这里汇聚了来自五湖四海、背景各异的同学和教师，形成了一个多元化的社区。在这个新的环境中，学生有机会接触到不同的思想和文化，这有助于拓宽他们的视野，培养解决问题的能力和创新思维。</w:t>
      </w:r>
    </w:p>
    <w:p w14:paraId="379E8221" w14:textId="77777777" w:rsidR="007C733B" w:rsidRDefault="007C733B">
      <w:pPr>
        <w:rPr>
          <w:rFonts w:hint="eastAsia"/>
        </w:rPr>
      </w:pPr>
    </w:p>
    <w:p w14:paraId="42A3D9AA" w14:textId="77777777" w:rsidR="007C733B" w:rsidRDefault="007C733B">
      <w:pPr>
        <w:rPr>
          <w:rFonts w:hint="eastAsia"/>
        </w:rPr>
      </w:pPr>
      <w:r>
        <w:rPr>
          <w:rFonts w:hint="eastAsia"/>
        </w:rPr>
        <w:t>学术与个人成长</w:t>
      </w:r>
    </w:p>
    <w:p w14:paraId="58C66C8E" w14:textId="77777777" w:rsidR="007C733B" w:rsidRDefault="007C733B">
      <w:pPr>
        <w:rPr>
          <w:rFonts w:hint="eastAsia"/>
        </w:rPr>
      </w:pPr>
      <w:r>
        <w:rPr>
          <w:rFonts w:hint="eastAsia"/>
        </w:rPr>
        <w:t>大学生活不仅是关于学术成就，还涉及个人成长和发展。在这里，学生可以参加各种社团活动，这些活动为他们提供了展示自我和发掘潜力的平台。同时，通过参与研究项目或实习，学生能够更好地理解所学专业的实际应用，从而为未来的职业生涯做好准备。</w:t>
      </w:r>
    </w:p>
    <w:p w14:paraId="4F31B646" w14:textId="77777777" w:rsidR="007C733B" w:rsidRDefault="007C733B">
      <w:pPr>
        <w:rPr>
          <w:rFonts w:hint="eastAsia"/>
        </w:rPr>
      </w:pPr>
    </w:p>
    <w:p w14:paraId="17292F7D" w14:textId="77777777" w:rsidR="007C733B" w:rsidRDefault="007C733B">
      <w:pPr>
        <w:rPr>
          <w:rFonts w:hint="eastAsia"/>
        </w:rPr>
      </w:pPr>
      <w:r>
        <w:rPr>
          <w:rFonts w:hint="eastAsia"/>
        </w:rPr>
        <w:t>挑战与机遇并存</w:t>
      </w:r>
    </w:p>
    <w:p w14:paraId="6DD796EF" w14:textId="77777777" w:rsidR="007C733B" w:rsidRDefault="007C733B">
      <w:pPr>
        <w:rPr>
          <w:rFonts w:hint="eastAsia"/>
        </w:rPr>
      </w:pPr>
      <w:r>
        <w:rPr>
          <w:rFonts w:hint="eastAsia"/>
        </w:rPr>
        <w:t>虽然大学生活充满了机遇，但也不乏挑战。如何平衡学业与社交生活，怎样有效管理时间，都是新生需要面对的问题。然而，正是这些挑战塑造了学生的坚韧性格，并教会他们在压力下找到前进的方向。通过不断克服困难，学生不仅能提升自己的能力，还能建立自信。</w:t>
      </w:r>
    </w:p>
    <w:p w14:paraId="0A8DEB6B" w14:textId="77777777" w:rsidR="007C733B" w:rsidRDefault="007C733B">
      <w:pPr>
        <w:rPr>
          <w:rFonts w:hint="eastAsia"/>
        </w:rPr>
      </w:pPr>
    </w:p>
    <w:p w14:paraId="1C9E76AA" w14:textId="77777777" w:rsidR="007C733B" w:rsidRDefault="007C733B">
      <w:pPr>
        <w:rPr>
          <w:rFonts w:hint="eastAsia"/>
        </w:rPr>
      </w:pPr>
      <w:r>
        <w:rPr>
          <w:rFonts w:hint="eastAsia"/>
        </w:rPr>
        <w:t>最后的总结</w:t>
      </w:r>
    </w:p>
    <w:p w14:paraId="25568977" w14:textId="77777777" w:rsidR="007C733B" w:rsidRDefault="007C733B">
      <w:pPr>
        <w:rPr>
          <w:rFonts w:hint="eastAsia"/>
        </w:rPr>
      </w:pPr>
      <w:r>
        <w:rPr>
          <w:rFonts w:hint="eastAsia"/>
        </w:rPr>
        <w:t>tà rù dà xué xiào mén是一个充满希望与梦想的过程。它不仅仅是进入了一座物理意义上的校园，更是开启了一段探索自我、学习新知、结交朋友的旅程。每一位大学生都将在这段旅途中发现自己的潜能，实现个人的成长和蜕变。无论前方的道路多么崎岖不平，只要怀揣梦想，坚持不懈地努力，就一定能够在大学生活中找到属于自己的位置。</w:t>
      </w:r>
    </w:p>
    <w:p w14:paraId="68DD967B" w14:textId="77777777" w:rsidR="007C733B" w:rsidRDefault="007C733B">
      <w:pPr>
        <w:rPr>
          <w:rFonts w:hint="eastAsia"/>
        </w:rPr>
      </w:pPr>
    </w:p>
    <w:p w14:paraId="731EB648" w14:textId="77777777" w:rsidR="007C733B" w:rsidRDefault="007C733B">
      <w:pPr>
        <w:rPr>
          <w:rFonts w:hint="eastAsia"/>
        </w:rPr>
      </w:pPr>
    </w:p>
    <w:p w14:paraId="4FDA9559" w14:textId="77777777" w:rsidR="007C733B" w:rsidRDefault="007C7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EA784" w14:textId="7C43CB48" w:rsidR="00251CF3" w:rsidRDefault="00251CF3"/>
    <w:sectPr w:rsidR="0025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F3"/>
    <w:rsid w:val="00251CF3"/>
    <w:rsid w:val="007C73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E718-F402-4FE5-AC6C-17C56BB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