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76F8" w14:textId="77777777" w:rsidR="00793AB0" w:rsidRDefault="00793AB0">
      <w:pPr>
        <w:rPr>
          <w:rFonts w:hint="eastAsia"/>
        </w:rPr>
      </w:pPr>
      <w:r>
        <w:rPr>
          <w:rFonts w:hint="eastAsia"/>
        </w:rPr>
        <w:t>象笔擦的拼音怎么写</w:t>
      </w:r>
    </w:p>
    <w:p w14:paraId="605A7F91" w14:textId="77777777" w:rsidR="00793AB0" w:rsidRDefault="00793AB0">
      <w:pPr>
        <w:rPr>
          <w:rFonts w:hint="eastAsia"/>
        </w:rPr>
      </w:pPr>
    </w:p>
    <w:p w14:paraId="5416AAFB" w14:textId="77777777" w:rsidR="00793AB0" w:rsidRDefault="00793AB0">
      <w:pPr>
        <w:rPr>
          <w:rFonts w:hint="eastAsia"/>
        </w:rPr>
      </w:pPr>
      <w:r>
        <w:rPr>
          <w:rFonts w:hint="eastAsia"/>
        </w:rPr>
        <w:t>“象笔擦”这个词汇可能对许多人来说并不常见，甚至有些陌生。然而，在日常生活中，它其实与我们的学习和办公息息相关。所谓“象笔擦”，通常指的是橡皮擦，一种用来擦除书写或绘画痕迹的小工具。“象笔擦”的拼音到底应该怎么写呢？答案是“xiàng bǐ cā”。接下来，我们将从多个角度来深入了解这个词以及它的背景。</w:t>
      </w:r>
    </w:p>
    <w:p w14:paraId="13A4D279" w14:textId="77777777" w:rsidR="00793AB0" w:rsidRDefault="00793AB0">
      <w:pPr>
        <w:rPr>
          <w:rFonts w:hint="eastAsia"/>
        </w:rPr>
      </w:pPr>
    </w:p>
    <w:p w14:paraId="52CEF215" w14:textId="77777777" w:rsidR="00793AB0" w:rsidRDefault="00793AB0">
      <w:pPr>
        <w:rPr>
          <w:rFonts w:hint="eastAsia"/>
        </w:rPr>
      </w:pPr>
    </w:p>
    <w:p w14:paraId="2A64787A" w14:textId="77777777" w:rsidR="00793AB0" w:rsidRDefault="00793AB0">
      <w:pPr>
        <w:rPr>
          <w:rFonts w:hint="eastAsia"/>
        </w:rPr>
      </w:pPr>
      <w:r>
        <w:rPr>
          <w:rFonts w:hint="eastAsia"/>
        </w:rPr>
        <w:t>“象笔擦”的由来</w:t>
      </w:r>
    </w:p>
    <w:p w14:paraId="0CFD8137" w14:textId="77777777" w:rsidR="00793AB0" w:rsidRDefault="00793AB0">
      <w:pPr>
        <w:rPr>
          <w:rFonts w:hint="eastAsia"/>
        </w:rPr>
      </w:pPr>
    </w:p>
    <w:p w14:paraId="3D104DB3" w14:textId="77777777" w:rsidR="00793AB0" w:rsidRDefault="00793AB0">
      <w:pPr>
        <w:rPr>
          <w:rFonts w:hint="eastAsia"/>
        </w:rPr>
      </w:pPr>
      <w:r>
        <w:rPr>
          <w:rFonts w:hint="eastAsia"/>
        </w:rPr>
        <w:t>“象笔擦”这一说法并不是现代汉语中的标准用语，而是一种地方方言或者口语化的表达方式。在某些地区，人们习惯将“橡皮擦”称为“象笔擦”，这可能是由于发音相近而导致的误读。例如，“橡”字的发音为“xiàng”，而“象”字的发音同样为“xiàng”，两者容易混淆。“象”本身具有形象化的特点，让人联想到一种具体的事物，因此这种叫法逐渐流传开来。</w:t>
      </w:r>
    </w:p>
    <w:p w14:paraId="4B3D9661" w14:textId="77777777" w:rsidR="00793AB0" w:rsidRDefault="00793AB0">
      <w:pPr>
        <w:rPr>
          <w:rFonts w:hint="eastAsia"/>
        </w:rPr>
      </w:pPr>
    </w:p>
    <w:p w14:paraId="7951F37F" w14:textId="77777777" w:rsidR="00793AB0" w:rsidRDefault="00793AB0">
      <w:pPr>
        <w:rPr>
          <w:rFonts w:hint="eastAsia"/>
        </w:rPr>
      </w:pPr>
    </w:p>
    <w:p w14:paraId="4369C86C" w14:textId="77777777" w:rsidR="00793AB0" w:rsidRDefault="00793AB0">
      <w:pPr>
        <w:rPr>
          <w:rFonts w:hint="eastAsia"/>
        </w:rPr>
      </w:pPr>
      <w:r>
        <w:rPr>
          <w:rFonts w:hint="eastAsia"/>
        </w:rPr>
        <w:t>正确书写与规范用语</w:t>
      </w:r>
    </w:p>
    <w:p w14:paraId="02549B54" w14:textId="77777777" w:rsidR="00793AB0" w:rsidRDefault="00793AB0">
      <w:pPr>
        <w:rPr>
          <w:rFonts w:hint="eastAsia"/>
        </w:rPr>
      </w:pPr>
    </w:p>
    <w:p w14:paraId="2D253582" w14:textId="77777777" w:rsidR="00793AB0" w:rsidRDefault="00793AB0">
      <w:pPr>
        <w:rPr>
          <w:rFonts w:hint="eastAsia"/>
        </w:rPr>
      </w:pPr>
      <w:r>
        <w:rPr>
          <w:rFonts w:hint="eastAsia"/>
        </w:rPr>
        <w:t>虽然“象笔擦”在一些场合被广泛使用，但从语言规范的角度来看，更准确的说法应该是“橡皮擦”或“橡皮”。其拼音为“xiàng pí cā”或“xiàng pí”。需要注意的是，“橡皮擦”是一个复合词，其中“橡皮”指材料，“擦”则表示功能。这样的命名方式更加科学且符合现代汉语的表达习惯。对于学生和教育工作者而言，掌握正确的词语拼写和发音尤为重要。</w:t>
      </w:r>
    </w:p>
    <w:p w14:paraId="367F0A76" w14:textId="77777777" w:rsidR="00793AB0" w:rsidRDefault="00793AB0">
      <w:pPr>
        <w:rPr>
          <w:rFonts w:hint="eastAsia"/>
        </w:rPr>
      </w:pPr>
    </w:p>
    <w:p w14:paraId="084B0B06" w14:textId="77777777" w:rsidR="00793AB0" w:rsidRDefault="00793AB0">
      <w:pPr>
        <w:rPr>
          <w:rFonts w:hint="eastAsia"/>
        </w:rPr>
      </w:pPr>
    </w:p>
    <w:p w14:paraId="12DFD651" w14:textId="77777777" w:rsidR="00793AB0" w:rsidRDefault="00793AB0">
      <w:pPr>
        <w:rPr>
          <w:rFonts w:hint="eastAsia"/>
        </w:rPr>
      </w:pPr>
      <w:r>
        <w:rPr>
          <w:rFonts w:hint="eastAsia"/>
        </w:rPr>
        <w:t>历史渊源与发展</w:t>
      </w:r>
    </w:p>
    <w:p w14:paraId="638A677D" w14:textId="77777777" w:rsidR="00793AB0" w:rsidRDefault="00793AB0">
      <w:pPr>
        <w:rPr>
          <w:rFonts w:hint="eastAsia"/>
        </w:rPr>
      </w:pPr>
    </w:p>
    <w:p w14:paraId="56717141" w14:textId="77777777" w:rsidR="00793AB0" w:rsidRDefault="00793AB0">
      <w:pPr>
        <w:rPr>
          <w:rFonts w:hint="eastAsia"/>
        </w:rPr>
      </w:pPr>
      <w:r>
        <w:rPr>
          <w:rFonts w:hint="eastAsia"/>
        </w:rPr>
        <w:t>橡皮擦的历史可以追溯到18世纪中叶。在此之前，人们通常使用面包屑或其他柔软物质来清除书写错误。直到1770年，英国化学家约瑟夫·普里斯特利发现天然橡胶能够有效去除铅笔痕迹，橡皮擦才得以问世。随着工业技术的进步，如今的橡皮擦已经发展出多种类型，包括普通橡皮、可塑橡皮、美术专用橡皮等。这些产品的普及也使得像“象笔擦”这样的非正式称呼逐渐融入人们的日常生活。</w:t>
      </w:r>
    </w:p>
    <w:p w14:paraId="3D2191F5" w14:textId="77777777" w:rsidR="00793AB0" w:rsidRDefault="00793AB0">
      <w:pPr>
        <w:rPr>
          <w:rFonts w:hint="eastAsia"/>
        </w:rPr>
      </w:pPr>
    </w:p>
    <w:p w14:paraId="4D020422" w14:textId="77777777" w:rsidR="00793AB0" w:rsidRDefault="00793AB0">
      <w:pPr>
        <w:rPr>
          <w:rFonts w:hint="eastAsia"/>
        </w:rPr>
      </w:pPr>
    </w:p>
    <w:p w14:paraId="0ABD8F96" w14:textId="77777777" w:rsidR="00793AB0" w:rsidRDefault="00793AB0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44909EED" w14:textId="77777777" w:rsidR="00793AB0" w:rsidRDefault="00793AB0">
      <w:pPr>
        <w:rPr>
          <w:rFonts w:hint="eastAsia"/>
        </w:rPr>
      </w:pPr>
    </w:p>
    <w:p w14:paraId="09289C88" w14:textId="77777777" w:rsidR="00793AB0" w:rsidRDefault="00793AB0">
      <w:pPr>
        <w:rPr>
          <w:rFonts w:hint="eastAsia"/>
        </w:rPr>
      </w:pPr>
      <w:r>
        <w:rPr>
          <w:rFonts w:hint="eastAsia"/>
        </w:rPr>
        <w:t>尽管“象笔擦”只是一个小小的词汇差异，但它却反映了语言文化的多样性和丰富性。不同地区的人们根据自己的生活经验和语音特点，创造出独特的表达方式，使汉语变得更加生动有趣。同时，这也提醒我们，在全球化背景下，尊重并保护地方语言文化的重要性。无论是“象笔擦”还是“橡皮擦”，它们都承载着人类智慧的结晶，是我们共同的文化遗产。</w:t>
      </w:r>
    </w:p>
    <w:p w14:paraId="6F7B8CCC" w14:textId="77777777" w:rsidR="00793AB0" w:rsidRDefault="00793AB0">
      <w:pPr>
        <w:rPr>
          <w:rFonts w:hint="eastAsia"/>
        </w:rPr>
      </w:pPr>
    </w:p>
    <w:p w14:paraId="2132A4A0" w14:textId="77777777" w:rsidR="00793AB0" w:rsidRDefault="00793AB0">
      <w:pPr>
        <w:rPr>
          <w:rFonts w:hint="eastAsia"/>
        </w:rPr>
      </w:pPr>
    </w:p>
    <w:p w14:paraId="3C6B1B0B" w14:textId="77777777" w:rsidR="00793AB0" w:rsidRDefault="00793AB0">
      <w:pPr>
        <w:rPr>
          <w:rFonts w:hint="eastAsia"/>
        </w:rPr>
      </w:pPr>
      <w:r>
        <w:rPr>
          <w:rFonts w:hint="eastAsia"/>
        </w:rPr>
        <w:t>最后的总结</w:t>
      </w:r>
    </w:p>
    <w:p w14:paraId="3EFEB1A8" w14:textId="77777777" w:rsidR="00793AB0" w:rsidRDefault="00793AB0">
      <w:pPr>
        <w:rPr>
          <w:rFonts w:hint="eastAsia"/>
        </w:rPr>
      </w:pPr>
    </w:p>
    <w:p w14:paraId="5D951354" w14:textId="77777777" w:rsidR="00793AB0" w:rsidRDefault="00793AB0">
      <w:pPr>
        <w:rPr>
          <w:rFonts w:hint="eastAsia"/>
        </w:rPr>
      </w:pPr>
      <w:r>
        <w:rPr>
          <w:rFonts w:hint="eastAsia"/>
        </w:rPr>
        <w:t>“象笔擦”的拼音应写作“xiàng bǐ cā”，但更推荐使用标准词汇“橡皮擦”及其拼音“xiàng pí cā”。通过了解这一词汇的来源、演变及文化内涵，我们不仅能够更好地掌握语言知识，还能体会到语言背后蕴含的社会价值。希望本文能帮助大家进一步认识这个看似简单却充满故事的小物件。</w:t>
      </w:r>
    </w:p>
    <w:p w14:paraId="72865326" w14:textId="77777777" w:rsidR="00793AB0" w:rsidRDefault="00793AB0">
      <w:pPr>
        <w:rPr>
          <w:rFonts w:hint="eastAsia"/>
        </w:rPr>
      </w:pPr>
    </w:p>
    <w:p w14:paraId="36AF4557" w14:textId="77777777" w:rsidR="00793AB0" w:rsidRDefault="00793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4E31B" w14:textId="2630BC29" w:rsidR="005A022A" w:rsidRDefault="005A022A"/>
    <w:sectPr w:rsidR="005A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A"/>
    <w:rsid w:val="005A022A"/>
    <w:rsid w:val="00793A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4819-858B-4C91-BD7C-D4C6D8F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