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126F" w14:textId="77777777" w:rsidR="005D090D" w:rsidRDefault="005D090D">
      <w:pPr>
        <w:rPr>
          <w:rFonts w:hint="eastAsia"/>
        </w:rPr>
      </w:pPr>
      <w:r>
        <w:rPr>
          <w:rFonts w:hint="eastAsia"/>
        </w:rPr>
        <w:t>说文解字部首的拼音：起源与意义</w:t>
      </w:r>
    </w:p>
    <w:p w14:paraId="3BC23672" w14:textId="77777777" w:rsidR="005D090D" w:rsidRDefault="005D090D">
      <w:pPr>
        <w:rPr>
          <w:rFonts w:hint="eastAsia"/>
        </w:rPr>
      </w:pPr>
      <w:r>
        <w:rPr>
          <w:rFonts w:hint="eastAsia"/>
        </w:rPr>
        <w:t>汉字作为中华文化的瑰宝，承载着数千年的文明记忆。《说文解字》是中国第一部系统性分析汉字结构、解释字义的经典著作，由东汉时期的许慎编撰而成。在这部巨著中，汉字被划分为540个部首，这些部首不仅是汉字的基本构成单位，也是理解字义和字形的关键。然而，随着语言的发展和现代教育的需求，为这些古老的部首标注拼音变得尤为重要。</w:t>
      </w:r>
    </w:p>
    <w:p w14:paraId="7BAB80B9" w14:textId="77777777" w:rsidR="005D090D" w:rsidRDefault="005D090D">
      <w:pPr>
        <w:rPr>
          <w:rFonts w:hint="eastAsia"/>
        </w:rPr>
      </w:pPr>
    </w:p>
    <w:p w14:paraId="315CC71A" w14:textId="77777777" w:rsidR="005D090D" w:rsidRDefault="005D090D">
      <w:pPr>
        <w:rPr>
          <w:rFonts w:hint="eastAsia"/>
        </w:rPr>
      </w:pPr>
      <w:r>
        <w:rPr>
          <w:rFonts w:hint="eastAsia"/>
        </w:rPr>
        <w:t>给《说文解字》中的部首标注拼音，不仅是为了方便学习者快速掌握汉字读音，更是为了连接古今文字的桥梁。在古代，汉字的发音主要依靠反切法或直音法记录，这种方法对现代人来说显得复杂且不易掌握。而拼音的引入，则让汉字的学习变得更加直观和高效。</w:t>
      </w:r>
    </w:p>
    <w:p w14:paraId="2276304B" w14:textId="77777777" w:rsidR="005D090D" w:rsidRDefault="005D090D">
      <w:pPr>
        <w:rPr>
          <w:rFonts w:hint="eastAsia"/>
        </w:rPr>
      </w:pPr>
    </w:p>
    <w:p w14:paraId="2445A1E2" w14:textId="77777777" w:rsidR="005D090D" w:rsidRDefault="005D090D">
      <w:pPr>
        <w:rPr>
          <w:rFonts w:hint="eastAsia"/>
        </w:rPr>
      </w:pPr>
      <w:r>
        <w:rPr>
          <w:rFonts w:hint="eastAsia"/>
        </w:rPr>
        <w:t>从古至今：部首拼音的应用演变</w:t>
      </w:r>
    </w:p>
    <w:p w14:paraId="6B7CF77D" w14:textId="77777777" w:rsidR="005D090D" w:rsidRDefault="005D090D">
      <w:pPr>
        <w:rPr>
          <w:rFonts w:hint="eastAsia"/>
        </w:rPr>
      </w:pPr>
      <w:r>
        <w:rPr>
          <w:rFonts w:hint="eastAsia"/>
        </w:rPr>
        <w:t>在现代社会，拼音已经成为汉字教学的重要工具之一。无论是儿童启蒙教育还是对外汉语教学，拼音都扮演着不可或缺的角色。对于《说文解字》中的部首而言，拼音的标注不仅仅是一种辅助手段，更是一种文化传承的方式。</w:t>
      </w:r>
    </w:p>
    <w:p w14:paraId="1937359E" w14:textId="77777777" w:rsidR="005D090D" w:rsidRDefault="005D090D">
      <w:pPr>
        <w:rPr>
          <w:rFonts w:hint="eastAsia"/>
        </w:rPr>
      </w:pPr>
    </w:p>
    <w:p w14:paraId="7DC43EC1" w14:textId="77777777" w:rsidR="005D090D" w:rsidRDefault="005D090D">
      <w:pPr>
        <w:rPr>
          <w:rFonts w:hint="eastAsia"/>
        </w:rPr>
      </w:pPr>
      <w:r>
        <w:rPr>
          <w:rFonts w:hint="eastAsia"/>
        </w:rPr>
        <w:t>例如，“一”部的拼音是“yī”，它是最简单的部首之一，象征着“开始”或“单一”。通过这样的拼音标注，学习者可以迅速了解其基本读音，并进一步探索与其相关的汉字，如“二”、“三”等。再比如“木”部，其拼音为“mù”，这一部首涵盖了大量与树木、木材相关的汉字，如“林”、“森”、“枝”等。通过对部首拼音的学习，人们不仅能掌握汉字的读音，还能深入了解其背后的文化内涵。</w:t>
      </w:r>
    </w:p>
    <w:p w14:paraId="16501280" w14:textId="77777777" w:rsidR="005D090D" w:rsidRDefault="005D090D">
      <w:pPr>
        <w:rPr>
          <w:rFonts w:hint="eastAsia"/>
        </w:rPr>
      </w:pPr>
    </w:p>
    <w:p w14:paraId="4509BCD1" w14:textId="77777777" w:rsidR="005D090D" w:rsidRDefault="005D090D">
      <w:pPr>
        <w:rPr>
          <w:rFonts w:hint="eastAsia"/>
        </w:rPr>
      </w:pPr>
      <w:r>
        <w:rPr>
          <w:rFonts w:hint="eastAsia"/>
        </w:rPr>
        <w:t>部首拼音与现代技术的结合</w:t>
      </w:r>
    </w:p>
    <w:p w14:paraId="2E620A66" w14:textId="77777777" w:rsidR="005D090D" w:rsidRDefault="005D090D">
      <w:pPr>
        <w:rPr>
          <w:rFonts w:hint="eastAsia"/>
        </w:rPr>
      </w:pPr>
      <w:r>
        <w:rPr>
          <w:rFonts w:hint="eastAsia"/>
        </w:rPr>
        <w:t>随着信息技术的发展，《说文解字》中的部首拼音也逐渐融入数字化时代。许多汉字学习软件和在线平台都提供了基于部首拼音的查询功能。学习者只需输入拼音或部首名称，即可快速找到相关汉字及其详细信息。这种便捷的查询方式，极大地提高了学习效率。</w:t>
      </w:r>
    </w:p>
    <w:p w14:paraId="6003C293" w14:textId="77777777" w:rsidR="005D090D" w:rsidRDefault="005D090D">
      <w:pPr>
        <w:rPr>
          <w:rFonts w:hint="eastAsia"/>
        </w:rPr>
      </w:pPr>
    </w:p>
    <w:p w14:paraId="5AA84E3B" w14:textId="77777777" w:rsidR="005D090D" w:rsidRDefault="005D090D">
      <w:pPr>
        <w:rPr>
          <w:rFonts w:hint="eastAsia"/>
        </w:rPr>
      </w:pPr>
      <w:r>
        <w:rPr>
          <w:rFonts w:hint="eastAsia"/>
        </w:rPr>
        <w:t>人工智能技术的进步也为部首拼音的应用带来了新的可能性。例如，语音识别技术可以让学习者通过口语输入拼音，系统便会自动匹配相应的部首和汉字。这种互动式的学习方式，不仅增加了趣味性，还帮助学习者更好地记忆和理解汉字。</w:t>
      </w:r>
    </w:p>
    <w:p w14:paraId="4D24CCA7" w14:textId="77777777" w:rsidR="005D090D" w:rsidRDefault="005D090D">
      <w:pPr>
        <w:rPr>
          <w:rFonts w:hint="eastAsia"/>
        </w:rPr>
      </w:pPr>
    </w:p>
    <w:p w14:paraId="0694A50F" w14:textId="77777777" w:rsidR="005D090D" w:rsidRDefault="005D090D">
      <w:pPr>
        <w:rPr>
          <w:rFonts w:hint="eastAsia"/>
        </w:rPr>
      </w:pPr>
      <w:r>
        <w:rPr>
          <w:rFonts w:hint="eastAsia"/>
        </w:rPr>
        <w:t>未来展望：部首拼音的文化价值</w:t>
      </w:r>
    </w:p>
    <w:p w14:paraId="2B8F4715" w14:textId="77777777" w:rsidR="005D090D" w:rsidRDefault="005D090D">
      <w:pPr>
        <w:rPr>
          <w:rFonts w:hint="eastAsia"/>
        </w:rPr>
      </w:pPr>
      <w:r>
        <w:rPr>
          <w:rFonts w:hint="eastAsia"/>
        </w:rPr>
        <w:t>尽管现代汉字体系已经发展出更为简化和规范的部首分类，但《说文解字》中的540个部首及其拼音依然具有重要的学术和文化价值。它们不仅是研究汉字演变的重要资料，也是连接古代智慧与现代知识的纽带。</w:t>
      </w:r>
    </w:p>
    <w:p w14:paraId="3F73A027" w14:textId="77777777" w:rsidR="005D090D" w:rsidRDefault="005D090D">
      <w:pPr>
        <w:rPr>
          <w:rFonts w:hint="eastAsia"/>
        </w:rPr>
      </w:pPr>
    </w:p>
    <w:p w14:paraId="1777E130" w14:textId="77777777" w:rsidR="005D090D" w:rsidRDefault="005D090D">
      <w:pPr>
        <w:rPr>
          <w:rFonts w:hint="eastAsia"/>
        </w:rPr>
      </w:pPr>
      <w:r>
        <w:rPr>
          <w:rFonts w:hint="eastAsia"/>
        </w:rPr>
        <w:t>在未来，我们可以通过更多创新的方式，将部首拼音与多媒体技术相结合，打造更加生动有趣的汉字学习体验。例如，开发基于虚拟现实（VR）或增强现实（AR）的汉字学习应用，让用户能够身临其境地感受汉字的魅力。同时，也可以通过举办汉字文化节等活动，让更多人了解并热爱这部古老的经典。</w:t>
      </w:r>
    </w:p>
    <w:p w14:paraId="36529395" w14:textId="77777777" w:rsidR="005D090D" w:rsidRDefault="005D090D">
      <w:pPr>
        <w:rPr>
          <w:rFonts w:hint="eastAsia"/>
        </w:rPr>
      </w:pPr>
    </w:p>
    <w:p w14:paraId="7654EA2E" w14:textId="77777777" w:rsidR="005D090D" w:rsidRDefault="005D090D">
      <w:pPr>
        <w:rPr>
          <w:rFonts w:hint="eastAsia"/>
        </w:rPr>
      </w:pPr>
      <w:r>
        <w:rPr>
          <w:rFonts w:hint="eastAsia"/>
        </w:rPr>
        <w:t>《说文解字》部首的拼音不仅是汉字学习的基础工具，更是中华文化传承的重要载体。让我们一起努力，将这份宝贵的文化遗产发扬光大。</w:t>
      </w:r>
    </w:p>
    <w:p w14:paraId="15F72204" w14:textId="77777777" w:rsidR="005D090D" w:rsidRDefault="005D090D">
      <w:pPr>
        <w:rPr>
          <w:rFonts w:hint="eastAsia"/>
        </w:rPr>
      </w:pPr>
    </w:p>
    <w:p w14:paraId="7900AF2C" w14:textId="77777777" w:rsidR="005D090D" w:rsidRDefault="005D0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0F4DE" w14:textId="44E0A402" w:rsidR="00F11052" w:rsidRDefault="00F11052"/>
    <w:sectPr w:rsidR="00F1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52"/>
    <w:rsid w:val="005D090D"/>
    <w:rsid w:val="00B34D22"/>
    <w:rsid w:val="00F1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B8F04-1EA2-44AB-890D-7D0E4A2C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