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99A8A" w14:textId="77777777" w:rsidR="0018163F" w:rsidRDefault="0018163F">
      <w:pPr>
        <w:rPr>
          <w:rFonts w:hint="eastAsia"/>
        </w:rPr>
      </w:pPr>
      <w:r>
        <w:rPr>
          <w:rFonts w:hint="eastAsia"/>
        </w:rPr>
        <w:t>衣服的正确的拼音：Yīfú</w:t>
      </w:r>
    </w:p>
    <w:p w14:paraId="0ABAA3F4" w14:textId="77777777" w:rsidR="0018163F" w:rsidRDefault="0018163F">
      <w:pPr>
        <w:rPr>
          <w:rFonts w:hint="eastAsia"/>
        </w:rPr>
      </w:pPr>
      <w:r>
        <w:rPr>
          <w:rFonts w:hint="eastAsia"/>
        </w:rPr>
        <w:t>在汉语中，“衣服”这个词组的正确拼音是 Yīfú。这个简单的词汇承载着人类文明的重要部分，它不仅是日常生活中不可或缺的一部分，也是文化、历史和社会变迁的见证者。衣服不仅仅是为了保护身体免受外界环境的影响，它们还反映了个人的身份、社会地位以及审美偏好。</w:t>
      </w:r>
    </w:p>
    <w:p w14:paraId="1EC50D06" w14:textId="77777777" w:rsidR="0018163F" w:rsidRDefault="0018163F">
      <w:pPr>
        <w:rPr>
          <w:rFonts w:hint="eastAsia"/>
        </w:rPr>
      </w:pPr>
    </w:p>
    <w:p w14:paraId="4B087E19" w14:textId="77777777" w:rsidR="0018163F" w:rsidRDefault="0018163F">
      <w:pPr>
        <w:rPr>
          <w:rFonts w:hint="eastAsia"/>
        </w:rPr>
      </w:pPr>
    </w:p>
    <w:p w14:paraId="1880C983" w14:textId="77777777" w:rsidR="0018163F" w:rsidRDefault="0018163F">
      <w:pPr>
        <w:rPr>
          <w:rFonts w:hint="eastAsia"/>
        </w:rPr>
      </w:pPr>
      <w:r>
        <w:rPr>
          <w:rFonts w:hint="eastAsia"/>
        </w:rPr>
        <w:t>衣的历史渊源</w:t>
      </w:r>
    </w:p>
    <w:p w14:paraId="531A2751" w14:textId="77777777" w:rsidR="0018163F" w:rsidRDefault="0018163F">
      <w:pPr>
        <w:rPr>
          <w:rFonts w:hint="eastAsia"/>
        </w:rPr>
      </w:pPr>
      <w:r>
        <w:rPr>
          <w:rFonts w:hint="eastAsia"/>
        </w:rPr>
        <w:t>从远古时代开始，人类就学会了用树叶、兽皮等天然材料来遮体保暖。随着时代的进步和技术的发展，人们开始使用更精细的材料如丝绸、棉布制作衣物。在中国古代，丝织品的制造技术尤为发达，丝绸之路更是将东方的精美纺织品传播到了遥远的西方世界。每个朝代都有其独特的服饰风格，这些风格不仅体现了当时的工艺水平，也展现了当时的文化特色。</w:t>
      </w:r>
    </w:p>
    <w:p w14:paraId="51571B80" w14:textId="77777777" w:rsidR="0018163F" w:rsidRDefault="0018163F">
      <w:pPr>
        <w:rPr>
          <w:rFonts w:hint="eastAsia"/>
        </w:rPr>
      </w:pPr>
    </w:p>
    <w:p w14:paraId="0BE62C40" w14:textId="77777777" w:rsidR="0018163F" w:rsidRDefault="0018163F">
      <w:pPr>
        <w:rPr>
          <w:rFonts w:hint="eastAsia"/>
        </w:rPr>
      </w:pPr>
    </w:p>
    <w:p w14:paraId="5BE23A32" w14:textId="77777777" w:rsidR="0018163F" w:rsidRDefault="0018163F">
      <w:pPr>
        <w:rPr>
          <w:rFonts w:hint="eastAsia"/>
        </w:rPr>
      </w:pPr>
      <w:r>
        <w:rPr>
          <w:rFonts w:hint="eastAsia"/>
        </w:rPr>
        <w:t>服的意义与演变</w:t>
      </w:r>
    </w:p>
    <w:p w14:paraId="6A8A2523" w14:textId="77777777" w:rsidR="0018163F" w:rsidRDefault="0018163F">
      <w:pPr>
        <w:rPr>
          <w:rFonts w:hint="eastAsia"/>
        </w:rPr>
      </w:pPr>
      <w:r>
        <w:rPr>
          <w:rFonts w:hint="eastAsia"/>
        </w:rPr>
        <w:t>“服”字原本指的是服从或适应的意思，但在组合成“衣服”时，则更多地强调了穿着的行为。随着时间推移，服装的功能和意义也在不断变化。现代社会中，衣服不再仅仅是实用物品，它们成为了表达个性、追求时尚的方式之一。设计师们通过创新的设计理念和材料应用，使得每一件衣服都像是讲述一个独特故事的艺术作品。</w:t>
      </w:r>
    </w:p>
    <w:p w14:paraId="651A388D" w14:textId="77777777" w:rsidR="0018163F" w:rsidRDefault="0018163F">
      <w:pPr>
        <w:rPr>
          <w:rFonts w:hint="eastAsia"/>
        </w:rPr>
      </w:pPr>
    </w:p>
    <w:p w14:paraId="0718B8AB" w14:textId="77777777" w:rsidR="0018163F" w:rsidRDefault="0018163F">
      <w:pPr>
        <w:rPr>
          <w:rFonts w:hint="eastAsia"/>
        </w:rPr>
      </w:pPr>
    </w:p>
    <w:p w14:paraId="4385740A" w14:textId="77777777" w:rsidR="0018163F" w:rsidRDefault="0018163F">
      <w:pPr>
        <w:rPr>
          <w:rFonts w:hint="eastAsia"/>
        </w:rPr>
      </w:pPr>
      <w:r>
        <w:rPr>
          <w:rFonts w:hint="eastAsia"/>
        </w:rPr>
        <w:t>传统与现代的交融</w:t>
      </w:r>
    </w:p>
    <w:p w14:paraId="2285EBD6" w14:textId="77777777" w:rsidR="0018163F" w:rsidRDefault="0018163F">
      <w:pPr>
        <w:rPr>
          <w:rFonts w:hint="eastAsia"/>
        </w:rPr>
      </w:pPr>
      <w:r>
        <w:rPr>
          <w:rFonts w:hint="eastAsia"/>
        </w:rPr>
        <w:t>在全球化的背景下，我们可以看到越来越多的传统元素被融入到现代服装设计之中。无论是中式旗袍上的精致刺绣，还是日本和服中的柔和色彩，这些古老的文化符号正以新的形式出现在国际时装舞台上。与此同时，环保意识的提升也让可持续发展成为时尚界关注的重点，许多品牌开始探索如何利用可再生资源生产既美观又环保的服装。</w:t>
      </w:r>
    </w:p>
    <w:p w14:paraId="70775047" w14:textId="77777777" w:rsidR="0018163F" w:rsidRDefault="0018163F">
      <w:pPr>
        <w:rPr>
          <w:rFonts w:hint="eastAsia"/>
        </w:rPr>
      </w:pPr>
    </w:p>
    <w:p w14:paraId="067D090C" w14:textId="77777777" w:rsidR="0018163F" w:rsidRDefault="0018163F">
      <w:pPr>
        <w:rPr>
          <w:rFonts w:hint="eastAsia"/>
        </w:rPr>
      </w:pPr>
    </w:p>
    <w:p w14:paraId="37359F3B" w14:textId="77777777" w:rsidR="0018163F" w:rsidRDefault="0018163F">
      <w:pPr>
        <w:rPr>
          <w:rFonts w:hint="eastAsia"/>
        </w:rPr>
      </w:pPr>
      <w:r>
        <w:rPr>
          <w:rFonts w:hint="eastAsia"/>
        </w:rPr>
        <w:t>未来的趋势展望</w:t>
      </w:r>
    </w:p>
    <w:p w14:paraId="4C346D69" w14:textId="77777777" w:rsidR="0018163F" w:rsidRDefault="0018163F">
      <w:pPr>
        <w:rPr>
          <w:rFonts w:hint="eastAsia"/>
        </w:rPr>
      </w:pPr>
      <w:r>
        <w:rPr>
          <w:rFonts w:hint="eastAsia"/>
        </w:rPr>
        <w:t>展望未来，科技的进步将继续推动服装行业向前发展。智能面料的应用可能会让我们的衣服变得更加多功能化；3D打印技术或许能够实现更加个性化定制服务；而虚拟现实(VR)和增强现实(AR)则为消费者提供了前所未有的购物体验。无论怎样变革，衣服作为人类生活的基本需求之一，其核心价值——为人们提供舒适与美的享受这一点永远不会改变。</w:t>
      </w:r>
    </w:p>
    <w:p w14:paraId="107A7E08" w14:textId="77777777" w:rsidR="0018163F" w:rsidRDefault="0018163F">
      <w:pPr>
        <w:rPr>
          <w:rFonts w:hint="eastAsia"/>
        </w:rPr>
      </w:pPr>
    </w:p>
    <w:p w14:paraId="60ACFB34" w14:textId="77777777" w:rsidR="0018163F" w:rsidRDefault="001816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5027F1" w14:textId="4641AD95" w:rsidR="00A63560" w:rsidRDefault="00A63560"/>
    <w:sectPr w:rsidR="00A63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560"/>
    <w:rsid w:val="0018163F"/>
    <w:rsid w:val="00A6356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281B6-B4B8-4B46-91FE-27C62B91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