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1F3B" w14:textId="77777777" w:rsidR="00936ECF" w:rsidRDefault="00936ECF">
      <w:pPr>
        <w:rPr>
          <w:rFonts w:hint="eastAsia"/>
        </w:rPr>
      </w:pPr>
      <w:r>
        <w:rPr>
          <w:rFonts w:hint="eastAsia"/>
        </w:rPr>
        <w:t>芽的拼音怎么写：探寻汉字与拼音的关系</w:t>
      </w:r>
    </w:p>
    <w:p w14:paraId="32E83474" w14:textId="77777777" w:rsidR="00936ECF" w:rsidRDefault="00936ECF">
      <w:pPr>
        <w:rPr>
          <w:rFonts w:hint="eastAsia"/>
        </w:rPr>
      </w:pPr>
    </w:p>
    <w:p w14:paraId="21EFF106" w14:textId="77777777" w:rsidR="00936ECF" w:rsidRDefault="00936ECF">
      <w:pPr>
        <w:rPr>
          <w:rFonts w:hint="eastAsia"/>
        </w:rPr>
      </w:pPr>
      <w:r>
        <w:rPr>
          <w:rFonts w:hint="eastAsia"/>
        </w:rPr>
        <w:t>“芽”的拼音是“yá”。这个简单而常见的汉字，承载着丰富的文化内涵和自然意义。作为植物新生部分的象征，“芽”不仅在自然界中扮演重要角色，在语言表达中也具有独特的地位。本文将从多个角度探讨“芽”的拼音及其相关知识。</w:t>
      </w:r>
    </w:p>
    <w:p w14:paraId="122872A4" w14:textId="77777777" w:rsidR="00936ECF" w:rsidRDefault="00936ECF">
      <w:pPr>
        <w:rPr>
          <w:rFonts w:hint="eastAsia"/>
        </w:rPr>
      </w:pPr>
    </w:p>
    <w:p w14:paraId="2AA7E7ED" w14:textId="77777777" w:rsidR="00936ECF" w:rsidRDefault="00936ECF">
      <w:pPr>
        <w:rPr>
          <w:rFonts w:hint="eastAsia"/>
        </w:rPr>
      </w:pPr>
    </w:p>
    <w:p w14:paraId="72947786" w14:textId="77777777" w:rsidR="00936ECF" w:rsidRDefault="00936ECF">
      <w:pPr>
        <w:rPr>
          <w:rFonts w:hint="eastAsia"/>
        </w:rPr>
      </w:pPr>
      <w:r>
        <w:rPr>
          <w:rFonts w:hint="eastAsia"/>
        </w:rPr>
        <w:t>拼音的基础：音节构成解析</w:t>
      </w:r>
    </w:p>
    <w:p w14:paraId="3B357BD0" w14:textId="77777777" w:rsidR="00936ECF" w:rsidRDefault="00936ECF">
      <w:pPr>
        <w:rPr>
          <w:rFonts w:hint="eastAsia"/>
        </w:rPr>
      </w:pPr>
    </w:p>
    <w:p w14:paraId="42FA59E8" w14:textId="77777777" w:rsidR="00936ECF" w:rsidRDefault="00936ECF">
      <w:pPr>
        <w:rPr>
          <w:rFonts w:hint="eastAsia"/>
        </w:rPr>
      </w:pPr>
      <w:r>
        <w:rPr>
          <w:rFonts w:hint="eastAsia"/>
        </w:rPr>
        <w:t>“芽”的拼音由声母“y”和韵母“á”组成。其中，“y”是一个轻快的声母，发音时舌尖靠近上齿龈但不阻碍气流；“á”则是一个开口度较大的元音，发音清晰明亮。这种组合使得“yá”听起来既简洁又富有活力，仿佛春天里破土而出的新芽一般充满生机。</w:t>
      </w:r>
    </w:p>
    <w:p w14:paraId="5D98439F" w14:textId="77777777" w:rsidR="00936ECF" w:rsidRDefault="00936ECF">
      <w:pPr>
        <w:rPr>
          <w:rFonts w:hint="eastAsia"/>
        </w:rPr>
      </w:pPr>
    </w:p>
    <w:p w14:paraId="50446A49" w14:textId="77777777" w:rsidR="00936ECF" w:rsidRDefault="00936ECF">
      <w:pPr>
        <w:rPr>
          <w:rFonts w:hint="eastAsia"/>
        </w:rPr>
      </w:pPr>
    </w:p>
    <w:p w14:paraId="16D14CD3" w14:textId="77777777" w:rsidR="00936ECF" w:rsidRDefault="00936ECF">
      <w:pPr>
        <w:rPr>
          <w:rFonts w:hint="eastAsia"/>
        </w:rPr>
      </w:pPr>
      <w:r>
        <w:rPr>
          <w:rFonts w:hint="eastAsia"/>
        </w:rPr>
        <w:t>汉字“芽”的起源与发展</w:t>
      </w:r>
    </w:p>
    <w:p w14:paraId="3201B713" w14:textId="77777777" w:rsidR="00936ECF" w:rsidRDefault="00936ECF">
      <w:pPr>
        <w:rPr>
          <w:rFonts w:hint="eastAsia"/>
        </w:rPr>
      </w:pPr>
    </w:p>
    <w:p w14:paraId="53D6AE0A" w14:textId="77777777" w:rsidR="00936ECF" w:rsidRDefault="00936ECF">
      <w:pPr>
        <w:rPr>
          <w:rFonts w:hint="eastAsia"/>
        </w:rPr>
      </w:pPr>
      <w:r>
        <w:rPr>
          <w:rFonts w:hint="eastAsia"/>
        </w:rPr>
        <w:t>“芽”字最早出现在甲骨文中，其形态像一株幼苗刚刚冒出地面的样子。随着时间推移，该字逐渐演变为今天的模样，但仍保留了原始的象形特征。从造字法上看，“芽”属于形声字，“牙”为声旁，表示读音接近；“艹”（草字头）为形旁，表明它与植物有关。这种结构让学习者更容易记住其含义及发音。</w:t>
      </w:r>
    </w:p>
    <w:p w14:paraId="37E88017" w14:textId="77777777" w:rsidR="00936ECF" w:rsidRDefault="00936ECF">
      <w:pPr>
        <w:rPr>
          <w:rFonts w:hint="eastAsia"/>
        </w:rPr>
      </w:pPr>
    </w:p>
    <w:p w14:paraId="6731ED63" w14:textId="77777777" w:rsidR="00936ECF" w:rsidRDefault="00936ECF">
      <w:pPr>
        <w:rPr>
          <w:rFonts w:hint="eastAsia"/>
        </w:rPr>
      </w:pPr>
    </w:p>
    <w:p w14:paraId="46FE45E2" w14:textId="77777777" w:rsidR="00936ECF" w:rsidRDefault="00936ECF">
      <w:pPr>
        <w:rPr>
          <w:rFonts w:hint="eastAsia"/>
        </w:rPr>
      </w:pPr>
      <w:r>
        <w:rPr>
          <w:rFonts w:hint="eastAsia"/>
        </w:rPr>
        <w:t>拼音教学中的“芽”</w:t>
      </w:r>
    </w:p>
    <w:p w14:paraId="5EE54049" w14:textId="77777777" w:rsidR="00936ECF" w:rsidRDefault="00936ECF">
      <w:pPr>
        <w:rPr>
          <w:rFonts w:hint="eastAsia"/>
        </w:rPr>
      </w:pPr>
    </w:p>
    <w:p w14:paraId="61E809A0" w14:textId="77777777" w:rsidR="00936ECF" w:rsidRDefault="00936ECF">
      <w:pPr>
        <w:rPr>
          <w:rFonts w:hint="eastAsia"/>
        </w:rPr>
      </w:pPr>
      <w:r>
        <w:rPr>
          <w:rFonts w:hint="eastAsia"/>
        </w:rPr>
        <w:t>在小学语文课堂上，“芽”的拼音常常被用来帮助孩子们掌握声母“y”和韵母“a”的正确发音。老师通常会结合实物或图片，例如嫩绿的豆芽、茶树新芽等，引导学生观察并模仿大自然的声音。通过这种方式，学生们不仅能学会准确拼读，还能加深对汉字背后文化的理解。</w:t>
      </w:r>
    </w:p>
    <w:p w14:paraId="57E5DD4B" w14:textId="77777777" w:rsidR="00936ECF" w:rsidRDefault="00936ECF">
      <w:pPr>
        <w:rPr>
          <w:rFonts w:hint="eastAsia"/>
        </w:rPr>
      </w:pPr>
    </w:p>
    <w:p w14:paraId="21063BDB" w14:textId="77777777" w:rsidR="00936ECF" w:rsidRDefault="00936ECF">
      <w:pPr>
        <w:rPr>
          <w:rFonts w:hint="eastAsia"/>
        </w:rPr>
      </w:pPr>
    </w:p>
    <w:p w14:paraId="4B91AEDE" w14:textId="77777777" w:rsidR="00936ECF" w:rsidRDefault="00936ECF">
      <w:pPr>
        <w:rPr>
          <w:rFonts w:hint="eastAsia"/>
        </w:rPr>
      </w:pPr>
      <w:r>
        <w:rPr>
          <w:rFonts w:hint="eastAsia"/>
        </w:rPr>
        <w:t>“芽”在现代生活中的应用</w:t>
      </w:r>
    </w:p>
    <w:p w14:paraId="0A2BBA11" w14:textId="77777777" w:rsidR="00936ECF" w:rsidRDefault="00936ECF">
      <w:pPr>
        <w:rPr>
          <w:rFonts w:hint="eastAsia"/>
        </w:rPr>
      </w:pPr>
    </w:p>
    <w:p w14:paraId="3CED4E22" w14:textId="77777777" w:rsidR="00936ECF" w:rsidRDefault="00936ECF">
      <w:pPr>
        <w:rPr>
          <w:rFonts w:hint="eastAsia"/>
        </w:rPr>
      </w:pPr>
      <w:r>
        <w:rPr>
          <w:rFonts w:hint="eastAsia"/>
        </w:rPr>
        <w:t>“芽”这一词汇频繁出现在我们的日常生活中。无论是描述农作物生长过程，还是比喻事物初露端倪，“芽”都以其精准的表达能力受到人们喜爱。同时，在一些广告语或品牌名称中，“芽”也被赋予积极向上的寓意，如“萌芽计划”“种子发芽”等，这些词语传递出希望与成长的信息。</w:t>
      </w:r>
    </w:p>
    <w:p w14:paraId="571C7E13" w14:textId="77777777" w:rsidR="00936ECF" w:rsidRDefault="00936ECF">
      <w:pPr>
        <w:rPr>
          <w:rFonts w:hint="eastAsia"/>
        </w:rPr>
      </w:pPr>
    </w:p>
    <w:p w14:paraId="33F5EAF9" w14:textId="77777777" w:rsidR="00936ECF" w:rsidRDefault="00936ECF">
      <w:pPr>
        <w:rPr>
          <w:rFonts w:hint="eastAsia"/>
        </w:rPr>
      </w:pPr>
    </w:p>
    <w:p w14:paraId="5DA0BA13" w14:textId="77777777" w:rsidR="00936ECF" w:rsidRDefault="00936ECF">
      <w:pPr>
        <w:rPr>
          <w:rFonts w:hint="eastAsia"/>
        </w:rPr>
      </w:pPr>
      <w:r>
        <w:rPr>
          <w:rFonts w:hint="eastAsia"/>
        </w:rPr>
        <w:t>最后的总结：“芽”的拼音与文化价值</w:t>
      </w:r>
    </w:p>
    <w:p w14:paraId="3881EB0A" w14:textId="77777777" w:rsidR="00936ECF" w:rsidRDefault="00936ECF">
      <w:pPr>
        <w:rPr>
          <w:rFonts w:hint="eastAsia"/>
        </w:rPr>
      </w:pPr>
    </w:p>
    <w:p w14:paraId="7E4093D4" w14:textId="77777777" w:rsidR="00936ECF" w:rsidRDefault="00936ECF">
      <w:pPr>
        <w:rPr>
          <w:rFonts w:hint="eastAsia"/>
        </w:rPr>
      </w:pPr>
      <w:r>
        <w:rPr>
          <w:rFonts w:hint="eastAsia"/>
        </w:rPr>
        <w:t>从拼音“yá”到汉字“芽”，我们看到了语言文字与自然现象之间的紧密联系。每一个简单的拼音符号背后，都蕴藏着深厚的文化底蕴和科学道理。希望通过本文的介绍，大家能够更加深入地了解“芽”的拼音及其背后的丰富内涵，并将其融入自己的学习与生活中。</w:t>
      </w:r>
    </w:p>
    <w:p w14:paraId="1C01B8F3" w14:textId="77777777" w:rsidR="00936ECF" w:rsidRDefault="00936ECF">
      <w:pPr>
        <w:rPr>
          <w:rFonts w:hint="eastAsia"/>
        </w:rPr>
      </w:pPr>
    </w:p>
    <w:p w14:paraId="52D3C404" w14:textId="77777777" w:rsidR="00936ECF" w:rsidRDefault="00936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B7715" w14:textId="09210544" w:rsidR="00D878CF" w:rsidRDefault="00D878CF"/>
    <w:sectPr w:rsidR="00D8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F"/>
    <w:rsid w:val="00936ECF"/>
    <w:rsid w:val="00B34D22"/>
    <w:rsid w:val="00D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460E-3F48-493E-BE04-B106C1F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