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473E6" w14:textId="77777777" w:rsidR="00D20547" w:rsidRDefault="00D20547">
      <w:pPr>
        <w:rPr>
          <w:rFonts w:hint="eastAsia"/>
        </w:rPr>
      </w:pPr>
    </w:p>
    <w:p w14:paraId="51487FC3" w14:textId="77777777" w:rsidR="00D20547" w:rsidRDefault="00D20547">
      <w:pPr>
        <w:rPr>
          <w:rFonts w:hint="eastAsia"/>
        </w:rPr>
      </w:pPr>
      <w:r>
        <w:rPr>
          <w:rFonts w:hint="eastAsia"/>
        </w:rPr>
        <w:t>系鞋带的几种方法的拼音</w:t>
      </w:r>
    </w:p>
    <w:p w14:paraId="515F9F28" w14:textId="77777777" w:rsidR="00D20547" w:rsidRDefault="00D20547">
      <w:pPr>
        <w:rPr>
          <w:rFonts w:hint="eastAsia"/>
        </w:rPr>
      </w:pPr>
      <w:r>
        <w:rPr>
          <w:rFonts w:hint="eastAsia"/>
        </w:rPr>
        <w:t>在日常生活中，我们常常需要系鞋带。不同的系法不仅能确保鞋子穿着更加稳固，还能为我们的着装增添不少风采。下面将介绍几种常见的系鞋带的方法，并用拼音标注，帮助大家更好地学习和记忆。</w:t>
      </w:r>
    </w:p>
    <w:p w14:paraId="5CCA828A" w14:textId="77777777" w:rsidR="00D20547" w:rsidRDefault="00D20547">
      <w:pPr>
        <w:rPr>
          <w:rFonts w:hint="eastAsia"/>
        </w:rPr>
      </w:pPr>
    </w:p>
    <w:p w14:paraId="5055063A" w14:textId="77777777" w:rsidR="00D20547" w:rsidRDefault="00D20547">
      <w:pPr>
        <w:rPr>
          <w:rFonts w:hint="eastAsia"/>
        </w:rPr>
      </w:pPr>
    </w:p>
    <w:p w14:paraId="751666AD" w14:textId="77777777" w:rsidR="00D20547" w:rsidRDefault="00D20547">
      <w:pPr>
        <w:rPr>
          <w:rFonts w:hint="eastAsia"/>
        </w:rPr>
      </w:pPr>
      <w:r>
        <w:rPr>
          <w:rFonts w:hint="eastAsia"/>
        </w:rPr>
        <w:t>十字交叉法（Shí Zì Jiāo Chā Fǎ）</w:t>
      </w:r>
    </w:p>
    <w:p w14:paraId="52A9636F" w14:textId="77777777" w:rsidR="00D20547" w:rsidRDefault="00D20547">
      <w:pPr>
        <w:rPr>
          <w:rFonts w:hint="eastAsia"/>
        </w:rPr>
      </w:pPr>
      <w:r>
        <w:rPr>
          <w:rFonts w:hint="eastAsia"/>
        </w:rPr>
        <w:t>十字交叉法是最基础也是最常见的一种系鞋带方式。从一侧鞋眼开始，将鞋带穿过对面的鞋眼，形成一个“X”形。重复这个过程，直到鞋带到达顶部。将鞋带两端拉紧并打结。这种系法简单易学，适合大多数类型的鞋子。</w:t>
      </w:r>
    </w:p>
    <w:p w14:paraId="266C6DC3" w14:textId="77777777" w:rsidR="00D20547" w:rsidRDefault="00D20547">
      <w:pPr>
        <w:rPr>
          <w:rFonts w:hint="eastAsia"/>
        </w:rPr>
      </w:pPr>
    </w:p>
    <w:p w14:paraId="3DD67C03" w14:textId="77777777" w:rsidR="00D20547" w:rsidRDefault="00D20547">
      <w:pPr>
        <w:rPr>
          <w:rFonts w:hint="eastAsia"/>
        </w:rPr>
      </w:pPr>
    </w:p>
    <w:p w14:paraId="51018DFF" w14:textId="77777777" w:rsidR="00D20547" w:rsidRDefault="00D20547">
      <w:pPr>
        <w:rPr>
          <w:rFonts w:hint="eastAsia"/>
        </w:rPr>
      </w:pPr>
      <w:r>
        <w:rPr>
          <w:rFonts w:hint="eastAsia"/>
        </w:rPr>
        <w:t>平行系法（Píng Xíng Xì Fǎ）</w:t>
      </w:r>
    </w:p>
    <w:p w14:paraId="51DC6934" w14:textId="77777777" w:rsidR="00D20547" w:rsidRDefault="00D20547">
      <w:pPr>
        <w:rPr>
          <w:rFonts w:hint="eastAsia"/>
        </w:rPr>
      </w:pPr>
      <w:r>
        <w:rPr>
          <w:rFonts w:hint="eastAsia"/>
        </w:rPr>
        <w:t>平行系法给人以简洁大方的感觉。与十字交叉法不同，此方法要求鞋带几乎保持平行。从一端开始，鞋带依次穿过相邻的鞋眼，而不是对角线方向。这样的结果是鞋面上呈现出一系列水平线条，既美观又实用。</w:t>
      </w:r>
    </w:p>
    <w:p w14:paraId="58ECF898" w14:textId="77777777" w:rsidR="00D20547" w:rsidRDefault="00D20547">
      <w:pPr>
        <w:rPr>
          <w:rFonts w:hint="eastAsia"/>
        </w:rPr>
      </w:pPr>
    </w:p>
    <w:p w14:paraId="11D5FA8B" w14:textId="77777777" w:rsidR="00D20547" w:rsidRDefault="00D20547">
      <w:pPr>
        <w:rPr>
          <w:rFonts w:hint="eastAsia"/>
        </w:rPr>
      </w:pPr>
    </w:p>
    <w:p w14:paraId="6FC42539" w14:textId="77777777" w:rsidR="00D20547" w:rsidRDefault="00D20547">
      <w:pPr>
        <w:rPr>
          <w:rFonts w:hint="eastAsia"/>
        </w:rPr>
      </w:pPr>
      <w:r>
        <w:rPr>
          <w:rFonts w:hint="eastAsia"/>
        </w:rPr>
        <w:t>梯形系法（Tī Xíng Xì Fǎ）</w:t>
      </w:r>
    </w:p>
    <w:p w14:paraId="4E135F5D" w14:textId="77777777" w:rsidR="00D20547" w:rsidRDefault="00D20547">
      <w:pPr>
        <w:rPr>
          <w:rFonts w:hint="eastAsia"/>
        </w:rPr>
      </w:pPr>
      <w:r>
        <w:rPr>
          <w:rFonts w:hint="eastAsia"/>
        </w:rPr>
        <w:t>梯形系法是一种比较特别的系法，它能够创造出独特的视觉效果。操作时，先选择一侧的鞋眼作为起点，接着将鞋带穿至对面，但不是直接对角，而是隔开一个鞋眼。这样，随着鞋带不断向上穿插，便会在鞋面上形成一个个类似梯形的图案。</w:t>
      </w:r>
    </w:p>
    <w:p w14:paraId="66FA9FB8" w14:textId="77777777" w:rsidR="00D20547" w:rsidRDefault="00D20547">
      <w:pPr>
        <w:rPr>
          <w:rFonts w:hint="eastAsia"/>
        </w:rPr>
      </w:pPr>
    </w:p>
    <w:p w14:paraId="00FBC538" w14:textId="77777777" w:rsidR="00D20547" w:rsidRDefault="00D20547">
      <w:pPr>
        <w:rPr>
          <w:rFonts w:hint="eastAsia"/>
        </w:rPr>
      </w:pPr>
    </w:p>
    <w:p w14:paraId="32280B71" w14:textId="77777777" w:rsidR="00D20547" w:rsidRDefault="00D20547">
      <w:pPr>
        <w:rPr>
          <w:rFonts w:hint="eastAsia"/>
        </w:rPr>
      </w:pPr>
      <w:r>
        <w:rPr>
          <w:rFonts w:hint="eastAsia"/>
        </w:rPr>
        <w:t>隐藏式系法（Yǐn Cáng Shì Xì Fǎ）</w:t>
      </w:r>
    </w:p>
    <w:p w14:paraId="4E732DB9" w14:textId="77777777" w:rsidR="00D20547" w:rsidRDefault="00D20547">
      <w:pPr>
        <w:rPr>
          <w:rFonts w:hint="eastAsia"/>
        </w:rPr>
      </w:pPr>
      <w:r>
        <w:rPr>
          <w:rFonts w:hint="eastAsia"/>
        </w:rPr>
        <w:t>对于追求简约风格的朋友来说，隐藏式系法是一个不错的选择。该方法通过将鞋带大部分藏于鞋内侧或使用特殊设计的鞋带来实现。这不仅让鞋子看起来更加整洁，也避免了鞋带过长造成的不便。</w:t>
      </w:r>
    </w:p>
    <w:p w14:paraId="31F1FDC8" w14:textId="77777777" w:rsidR="00D20547" w:rsidRDefault="00D20547">
      <w:pPr>
        <w:rPr>
          <w:rFonts w:hint="eastAsia"/>
        </w:rPr>
      </w:pPr>
    </w:p>
    <w:p w14:paraId="773B21F4" w14:textId="77777777" w:rsidR="00D20547" w:rsidRDefault="00D20547">
      <w:pPr>
        <w:rPr>
          <w:rFonts w:hint="eastAsia"/>
        </w:rPr>
      </w:pPr>
    </w:p>
    <w:p w14:paraId="374AB7FA" w14:textId="77777777" w:rsidR="00D20547" w:rsidRDefault="00D20547">
      <w:pPr>
        <w:rPr>
          <w:rFonts w:hint="eastAsia"/>
        </w:rPr>
      </w:pPr>
      <w:r>
        <w:rPr>
          <w:rFonts w:hint="eastAsia"/>
        </w:rPr>
        <w:t>双色系法（Shuāng Sè Xì Fǎ）</w:t>
      </w:r>
    </w:p>
    <w:p w14:paraId="10D27B68" w14:textId="77777777" w:rsidR="00D20547" w:rsidRDefault="00D20547">
      <w:pPr>
        <w:rPr>
          <w:rFonts w:hint="eastAsia"/>
        </w:rPr>
      </w:pPr>
      <w:r>
        <w:rPr>
          <w:rFonts w:hint="eastAsia"/>
        </w:rPr>
        <w:t>如果你喜欢个性化的搭配，可以尝试双色系法。这种方法需要两条不同颜色的鞋带，按照自己的喜好进行组合和系绑。例如，可以采用一种颜色用于底部几层鞋眼，另一种颜色用于顶部，或是每边使用不同颜色的鞋带，从而产生鲜明对比。</w:t>
      </w:r>
    </w:p>
    <w:p w14:paraId="05113B7D" w14:textId="77777777" w:rsidR="00D20547" w:rsidRDefault="00D20547">
      <w:pPr>
        <w:rPr>
          <w:rFonts w:hint="eastAsia"/>
        </w:rPr>
      </w:pPr>
    </w:p>
    <w:p w14:paraId="5ACCFF10" w14:textId="77777777" w:rsidR="00D20547" w:rsidRDefault="00D20547">
      <w:pPr>
        <w:rPr>
          <w:rFonts w:hint="eastAsia"/>
        </w:rPr>
      </w:pPr>
    </w:p>
    <w:p w14:paraId="1940A6C9" w14:textId="77777777" w:rsidR="00D20547" w:rsidRDefault="00D20547">
      <w:pPr>
        <w:rPr>
          <w:rFonts w:hint="eastAsia"/>
        </w:rPr>
      </w:pPr>
      <w:r>
        <w:rPr>
          <w:rFonts w:hint="eastAsia"/>
        </w:rPr>
        <w:t>最后的总结（Zǒng Jié）</w:t>
      </w:r>
    </w:p>
    <w:p w14:paraId="4C4138BE" w14:textId="77777777" w:rsidR="00D20547" w:rsidRDefault="00D20547">
      <w:pPr>
        <w:rPr>
          <w:rFonts w:hint="eastAsia"/>
        </w:rPr>
      </w:pPr>
      <w:r>
        <w:rPr>
          <w:rFonts w:hint="eastAsia"/>
        </w:rPr>
        <w:t>以上介绍了几种系鞋带的方法及其拼音，包括十字交叉法、平行系法、梯形系法、隐藏式系法以及双色系法等。每种系法都有其特点和适用场合，希望这些信息能帮助你在日常生活中找到最适合自己的系鞋带方式，让你的鞋子既舒适又时尚。</w:t>
      </w:r>
    </w:p>
    <w:p w14:paraId="68D872BB" w14:textId="77777777" w:rsidR="00D20547" w:rsidRDefault="00D20547">
      <w:pPr>
        <w:rPr>
          <w:rFonts w:hint="eastAsia"/>
        </w:rPr>
      </w:pPr>
    </w:p>
    <w:p w14:paraId="39DC58B3" w14:textId="77777777" w:rsidR="00D20547" w:rsidRDefault="00D20547">
      <w:pPr>
        <w:rPr>
          <w:rFonts w:hint="eastAsia"/>
        </w:rPr>
      </w:pPr>
    </w:p>
    <w:p w14:paraId="2026DE2A" w14:textId="77777777" w:rsidR="00D20547" w:rsidRDefault="00D20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13178" w14:textId="5543ABE9" w:rsidR="00EE4874" w:rsidRDefault="00EE4874"/>
    <w:sectPr w:rsidR="00EE4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74"/>
    <w:rsid w:val="00B34D22"/>
    <w:rsid w:val="00D20547"/>
    <w:rsid w:val="00E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FB233-0C79-4597-9376-50B29A78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