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98D9" w14:textId="77777777" w:rsidR="00940947" w:rsidRDefault="00940947">
      <w:pPr>
        <w:rPr>
          <w:rFonts w:hint="eastAsia"/>
        </w:rPr>
      </w:pPr>
      <w:r>
        <w:rPr>
          <w:rFonts w:hint="eastAsia"/>
        </w:rPr>
        <w:t>瘦肉粥的拼音</w:t>
      </w:r>
    </w:p>
    <w:p w14:paraId="7707AA54" w14:textId="77777777" w:rsidR="00940947" w:rsidRDefault="00940947">
      <w:pPr>
        <w:rPr>
          <w:rFonts w:hint="eastAsia"/>
        </w:rPr>
      </w:pPr>
      <w:r>
        <w:rPr>
          <w:rFonts w:hint="eastAsia"/>
        </w:rPr>
        <w:t>瘦肉粥在汉语中的拼音是“shòu ròu zhōu”。其中，“瘦”（shòu）指的是脂肪少的肉类，通常选用猪肉或牛肉；“肉”（ròu）表示的是肉类本身；而“粥”（zhōu）则是指一种将米等谷物煮至烂熟形成的半流体食物。瘦肉粥作为一种传统的中华美食，在中国乃至世界各地都受到了广泛的喜爱。</w:t>
      </w:r>
    </w:p>
    <w:p w14:paraId="31C8AD67" w14:textId="77777777" w:rsidR="00940947" w:rsidRDefault="00940947">
      <w:pPr>
        <w:rPr>
          <w:rFonts w:hint="eastAsia"/>
        </w:rPr>
      </w:pPr>
    </w:p>
    <w:p w14:paraId="79454698" w14:textId="77777777" w:rsidR="00940947" w:rsidRDefault="00940947">
      <w:pPr>
        <w:rPr>
          <w:rFonts w:hint="eastAsia"/>
        </w:rPr>
      </w:pPr>
      <w:r>
        <w:rPr>
          <w:rFonts w:hint="eastAsia"/>
        </w:rPr>
        <w:t>起源与历史</w:t>
      </w:r>
    </w:p>
    <w:p w14:paraId="78F7985A" w14:textId="77777777" w:rsidR="00940947" w:rsidRDefault="00940947">
      <w:pPr>
        <w:rPr>
          <w:rFonts w:hint="eastAsia"/>
        </w:rPr>
      </w:pPr>
      <w:r>
        <w:rPr>
          <w:rFonts w:hint="eastAsia"/>
        </w:rPr>
        <w:t>瘦肉粥的历史可以追溯到中国古代，它最初是为了给病人提供易于消化的食物而发明的。随着时间的发展，瘦肉粥逐渐成为了日常饮食中的一部分，并因其营养丰富、易于消化的特点而受到各年龄层人群的喜爱。在寒冷的季节里，一碗热腾腾的瘦肉粥不仅能暖身，还能补充人体所需的多种营养素。</w:t>
      </w:r>
    </w:p>
    <w:p w14:paraId="107E45C0" w14:textId="77777777" w:rsidR="00940947" w:rsidRDefault="00940947">
      <w:pPr>
        <w:rPr>
          <w:rFonts w:hint="eastAsia"/>
        </w:rPr>
      </w:pPr>
    </w:p>
    <w:p w14:paraId="4845C3D6" w14:textId="77777777" w:rsidR="00940947" w:rsidRDefault="00940947">
      <w:pPr>
        <w:rPr>
          <w:rFonts w:hint="eastAsia"/>
        </w:rPr>
      </w:pPr>
      <w:r>
        <w:rPr>
          <w:rFonts w:hint="eastAsia"/>
        </w:rPr>
        <w:t>制作方法</w:t>
      </w:r>
    </w:p>
    <w:p w14:paraId="636F7027" w14:textId="77777777" w:rsidR="00940947" w:rsidRDefault="00940947">
      <w:pPr>
        <w:rPr>
          <w:rFonts w:hint="eastAsia"/>
        </w:rPr>
      </w:pPr>
      <w:r>
        <w:rPr>
          <w:rFonts w:hint="eastAsia"/>
        </w:rPr>
        <w:t>制作瘦肉粥的方法相对简单，首先需要准备适量的瘦肉和大米。将瘦肉切成小块后，用清水浸泡一段时间以去除血水，然后将其与洗净的大米一同放入锅中，加入足够的水，用大火煮沸后转小火慢炖。在烹饪过程中，可以根据个人口味添加姜片、葱花等调料，以增加风味。根据个人喜好调整咸淡，一份美味的瘦肉粥就完成了。</w:t>
      </w:r>
    </w:p>
    <w:p w14:paraId="1F64590C" w14:textId="77777777" w:rsidR="00940947" w:rsidRDefault="00940947">
      <w:pPr>
        <w:rPr>
          <w:rFonts w:hint="eastAsia"/>
        </w:rPr>
      </w:pPr>
    </w:p>
    <w:p w14:paraId="3BCF24A0" w14:textId="77777777" w:rsidR="00940947" w:rsidRDefault="00940947">
      <w:pPr>
        <w:rPr>
          <w:rFonts w:hint="eastAsia"/>
        </w:rPr>
      </w:pPr>
      <w:r>
        <w:rPr>
          <w:rFonts w:hint="eastAsia"/>
        </w:rPr>
        <w:t>营养价值</w:t>
      </w:r>
    </w:p>
    <w:p w14:paraId="389E79AB" w14:textId="77777777" w:rsidR="00940947" w:rsidRDefault="00940947">
      <w:pPr>
        <w:rPr>
          <w:rFonts w:hint="eastAsia"/>
        </w:rPr>
      </w:pPr>
      <w:r>
        <w:rPr>
          <w:rFonts w:hint="eastAsia"/>
        </w:rPr>
        <w:t>瘦肉粥富含蛋白质、维生素B族以及多种矿物质，如铁、锌等，对增强免疫力、促进新陈代谢具有重要作用。对于老年人、儿童或是身体虚弱的人来说，瘦肉粥是一种理想的滋补品。由于其低脂肪、易消化的特点，也适合减肥期间的人群食用。</w:t>
      </w:r>
    </w:p>
    <w:p w14:paraId="69C99AB1" w14:textId="77777777" w:rsidR="00940947" w:rsidRDefault="00940947">
      <w:pPr>
        <w:rPr>
          <w:rFonts w:hint="eastAsia"/>
        </w:rPr>
      </w:pPr>
    </w:p>
    <w:p w14:paraId="1EE0A6A1" w14:textId="77777777" w:rsidR="00940947" w:rsidRDefault="00940947">
      <w:pPr>
        <w:rPr>
          <w:rFonts w:hint="eastAsia"/>
        </w:rPr>
      </w:pPr>
      <w:r>
        <w:rPr>
          <w:rFonts w:hint="eastAsia"/>
        </w:rPr>
        <w:t>文化意义</w:t>
      </w:r>
    </w:p>
    <w:p w14:paraId="637E3F43" w14:textId="77777777" w:rsidR="00940947" w:rsidRDefault="00940947">
      <w:pPr>
        <w:rPr>
          <w:rFonts w:hint="eastAsia"/>
        </w:rPr>
      </w:pPr>
      <w:r>
        <w:rPr>
          <w:rFonts w:hint="eastAsia"/>
        </w:rPr>
        <w:t>在中国文化中，瘦肉粥不仅仅是一道美食，更承载着深厚的文化底蕴。在传统节日或是家庭聚会时，瘦肉粥常常作为一道重要的菜肴出现在餐桌上，象征着团圆和幸福。同时，由于其温暖人心的特质，瘦肉粥也被视为一种表达关爱的方式，无论是家人之间还是朋友之间，送上一碗瘦肉粥都是传递温情的美好方式。</w:t>
      </w:r>
    </w:p>
    <w:p w14:paraId="2C633B6F" w14:textId="77777777" w:rsidR="00940947" w:rsidRDefault="00940947">
      <w:pPr>
        <w:rPr>
          <w:rFonts w:hint="eastAsia"/>
        </w:rPr>
      </w:pPr>
    </w:p>
    <w:p w14:paraId="76EE78D3" w14:textId="77777777" w:rsidR="00940947" w:rsidRDefault="00940947">
      <w:pPr>
        <w:rPr>
          <w:rFonts w:hint="eastAsia"/>
        </w:rPr>
      </w:pPr>
    </w:p>
    <w:p w14:paraId="0E4CE81B" w14:textId="77777777" w:rsidR="00940947" w:rsidRDefault="00940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BA351" w14:textId="359E2061" w:rsidR="00D836C4" w:rsidRDefault="00D836C4"/>
    <w:sectPr w:rsidR="00D8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4"/>
    <w:rsid w:val="00940947"/>
    <w:rsid w:val="00B34D22"/>
    <w:rsid w:val="00D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F5225-2E92-4839-9DB7-ABA75FB2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