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C485" w14:textId="77777777" w:rsidR="00AB10E9" w:rsidRDefault="00AB10E9">
      <w:pPr>
        <w:rPr>
          <w:rFonts w:hint="eastAsia"/>
        </w:rPr>
      </w:pPr>
      <w:r>
        <w:rPr>
          <w:rFonts w:hint="eastAsia"/>
        </w:rPr>
        <w:t>用的拼音跟老师说一句话怎么说</w:t>
      </w:r>
    </w:p>
    <w:p w14:paraId="30BBB03C" w14:textId="77777777" w:rsidR="00AB10E9" w:rsidRDefault="00AB10E9">
      <w:pPr>
        <w:rPr>
          <w:rFonts w:hint="eastAsia"/>
        </w:rPr>
      </w:pPr>
      <w:r>
        <w:rPr>
          <w:rFonts w:hint="eastAsia"/>
        </w:rPr>
        <w:t>在学习汉语的过程中，无论是对于初学者还是已经有一定基础的学习者来说，掌握如何使用拼音与老师进行有效的沟通是非常重要的。拼音作为汉字的音译工具，不仅帮助我们正确发音，还能让我们通过语音的方式表达自己的想法和疑问。怎样利用拼音向老师表达自己的一句话呢？我们需要了解一些基本的拼音规则和常用语句。</w:t>
      </w:r>
    </w:p>
    <w:p w14:paraId="5137ED52" w14:textId="77777777" w:rsidR="00AB10E9" w:rsidRDefault="00AB10E9">
      <w:pPr>
        <w:rPr>
          <w:rFonts w:hint="eastAsia"/>
        </w:rPr>
      </w:pPr>
    </w:p>
    <w:p w14:paraId="12C7A23B" w14:textId="77777777" w:rsidR="00AB10E9" w:rsidRDefault="00AB10E9">
      <w:pPr>
        <w:rPr>
          <w:rFonts w:hint="eastAsia"/>
        </w:rPr>
      </w:pPr>
      <w:r>
        <w:rPr>
          <w:rFonts w:hint="eastAsia"/>
        </w:rPr>
        <w:t>拼音的基础知识</w:t>
      </w:r>
    </w:p>
    <w:p w14:paraId="2A584CD8" w14:textId="77777777" w:rsidR="00AB10E9" w:rsidRDefault="00AB10E9">
      <w:pPr>
        <w:rPr>
          <w:rFonts w:hint="eastAsia"/>
        </w:rPr>
      </w:pPr>
      <w:r>
        <w:rPr>
          <w:rFonts w:hint="eastAsia"/>
        </w:rPr>
        <w:t>拼音由声母、韵母和声调三部分组成。在与老师交流时，准确地运用这些元素是至关重要的。例如，“nǐ hǎo”（你好）就是一种非常常见的打招呼方式。这里，“nǐ”包含了声母“n”和韵母“i”，而“hǎo”则包含了声母“h”、韵母“ao”以及第三声的声调。掌握这些基础知识后，我们可以开始构建简单的句子来与老师交流。</w:t>
      </w:r>
    </w:p>
    <w:p w14:paraId="521AE555" w14:textId="77777777" w:rsidR="00AB10E9" w:rsidRDefault="00AB10E9">
      <w:pPr>
        <w:rPr>
          <w:rFonts w:hint="eastAsia"/>
        </w:rPr>
      </w:pPr>
    </w:p>
    <w:p w14:paraId="6B4BA202" w14:textId="77777777" w:rsidR="00AB10E9" w:rsidRDefault="00AB10E9">
      <w:pPr>
        <w:rPr>
          <w:rFonts w:hint="eastAsia"/>
        </w:rPr>
      </w:pPr>
      <w:r>
        <w:rPr>
          <w:rFonts w:hint="eastAsia"/>
        </w:rPr>
        <w:t>构建简单交流的句子</w:t>
      </w:r>
    </w:p>
    <w:p w14:paraId="225F5FEA" w14:textId="77777777" w:rsidR="00AB10E9" w:rsidRDefault="00AB10E9">
      <w:pPr>
        <w:rPr>
          <w:rFonts w:hint="eastAsia"/>
        </w:rPr>
      </w:pPr>
      <w:r>
        <w:rPr>
          <w:rFonts w:hint="eastAsia"/>
        </w:rPr>
        <w:t>一旦掌握了拼音的基本构造，就可以尝试着用它来构建更复杂的句子了。比如，“wǒ néng hé nín liàn xí zhōng wén ma?”（我能和您练习中文吗？），这句话展示了如何使用拼音提出请求或询问。在这个句子中，“wǒ”（我）、“néng”（能）、“hé”（和）、“nín”（您）、“liàn xí”（练习）、“zhōng wén”（中文）等词汇共同构成了一个完整的问句，向老师表达了想要练习中文的愿望。</w:t>
      </w:r>
    </w:p>
    <w:p w14:paraId="5B95DAB3" w14:textId="77777777" w:rsidR="00AB10E9" w:rsidRDefault="00AB10E9">
      <w:pPr>
        <w:rPr>
          <w:rFonts w:hint="eastAsia"/>
        </w:rPr>
      </w:pPr>
    </w:p>
    <w:p w14:paraId="0BF6451E" w14:textId="77777777" w:rsidR="00AB10E9" w:rsidRDefault="00AB10E9">
      <w:pPr>
        <w:rPr>
          <w:rFonts w:hint="eastAsia"/>
        </w:rPr>
      </w:pPr>
      <w:r>
        <w:rPr>
          <w:rFonts w:hint="eastAsia"/>
        </w:rPr>
        <w:t>提高沟通效率的小技巧</w:t>
      </w:r>
    </w:p>
    <w:p w14:paraId="2FC2B826" w14:textId="77777777" w:rsidR="00AB10E9" w:rsidRDefault="00AB10E9">
      <w:pPr>
        <w:rPr>
          <w:rFonts w:hint="eastAsia"/>
        </w:rPr>
      </w:pPr>
      <w:r>
        <w:rPr>
          <w:rFonts w:hint="eastAsia"/>
        </w:rPr>
        <w:t>为了更有效地与老师沟通，除了基本的语法结构外，还应该注意一些小技巧。例如，适当使用语气词可以让你的表达更加自然流畅。“ne”和“ma”是两个非常常用的语气助词，它们可以使你的提问听起来更加柔和且礼貌。学习并记住一些日常用语也是非常有帮助的，如“xiè xiè”（谢谢）、“duì bu qǐ”（对不起）等，这些都是与老师交流时不可或缺的礼貌用语。</w:t>
      </w:r>
    </w:p>
    <w:p w14:paraId="3A86A1E5" w14:textId="77777777" w:rsidR="00AB10E9" w:rsidRDefault="00AB10E9">
      <w:pPr>
        <w:rPr>
          <w:rFonts w:hint="eastAsia"/>
        </w:rPr>
      </w:pPr>
    </w:p>
    <w:p w14:paraId="70FF0547" w14:textId="77777777" w:rsidR="00AB10E9" w:rsidRDefault="00AB10E9">
      <w:pPr>
        <w:rPr>
          <w:rFonts w:hint="eastAsia"/>
        </w:rPr>
      </w:pPr>
      <w:r>
        <w:rPr>
          <w:rFonts w:hint="eastAsia"/>
        </w:rPr>
        <w:t>最后的总结</w:t>
      </w:r>
    </w:p>
    <w:p w14:paraId="7A0AC57E" w14:textId="77777777" w:rsidR="00AB10E9" w:rsidRDefault="00AB10E9">
      <w:pPr>
        <w:rPr>
          <w:rFonts w:hint="eastAsia"/>
        </w:rPr>
      </w:pPr>
      <w:r>
        <w:rPr>
          <w:rFonts w:hint="eastAsia"/>
        </w:rPr>
        <w:t>使用拼音与老师交流是一种既实用又有效的方法，特别是对于汉语学习者而言。通过不断练习，你不仅能提升自己的汉语水平，还能增进与老师的互动，获得更多的学习资源和支持。因此，不要害怕犯错，勇敢地用拼音说出你想说的话吧！每一次尝试都是进步的机会。</w:t>
      </w:r>
    </w:p>
    <w:p w14:paraId="6FD6AC3A" w14:textId="77777777" w:rsidR="00AB10E9" w:rsidRDefault="00AB10E9">
      <w:pPr>
        <w:rPr>
          <w:rFonts w:hint="eastAsia"/>
        </w:rPr>
      </w:pPr>
    </w:p>
    <w:p w14:paraId="47217248" w14:textId="77777777" w:rsidR="00AB10E9" w:rsidRDefault="00AB10E9">
      <w:pPr>
        <w:rPr>
          <w:rFonts w:hint="eastAsia"/>
        </w:rPr>
      </w:pPr>
    </w:p>
    <w:p w14:paraId="0EEBCFDA" w14:textId="77777777" w:rsidR="00AB10E9" w:rsidRDefault="00AB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2B08D" w14:textId="692A181C" w:rsidR="00F22EAA" w:rsidRDefault="00F22EAA"/>
    <w:sectPr w:rsidR="00F2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A"/>
    <w:rsid w:val="00AB10E9"/>
    <w:rsid w:val="00B34D22"/>
    <w:rsid w:val="00F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177B0-2191-4765-8913-DB00B30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