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FA7D" w14:textId="77777777" w:rsidR="00997B26" w:rsidRDefault="00997B26">
      <w:pPr>
        <w:rPr>
          <w:rFonts w:hint="eastAsia"/>
        </w:rPr>
      </w:pPr>
      <w:r>
        <w:rPr>
          <w:rFonts w:hint="eastAsia"/>
        </w:rPr>
        <w:t>犹组词,的拼音：探索语言的魅力</w:t>
      </w:r>
    </w:p>
    <w:p w14:paraId="75F0B3D9" w14:textId="77777777" w:rsidR="00997B26" w:rsidRDefault="00997B26">
      <w:pPr>
        <w:rPr>
          <w:rFonts w:hint="eastAsia"/>
        </w:rPr>
      </w:pPr>
      <w:r>
        <w:rPr>
          <w:rFonts w:hint="eastAsia"/>
        </w:rPr>
        <w:t>汉字作为中华文化的重要载体，承载着千年的智慧与传承。在众多汉字中，“犹”字以其丰富的内涵和多样的组词方式，成为语言学习者关注的重点之一。而“犹”的拼音为“yóu”，简单却充满韵味。本文将以“犹组词,的拼音”为主题，从多个角度探讨这一汉字及其相关知识。</w:t>
      </w:r>
    </w:p>
    <w:p w14:paraId="13B8F237" w14:textId="77777777" w:rsidR="00997B26" w:rsidRDefault="00997B26">
      <w:pPr>
        <w:rPr>
          <w:rFonts w:hint="eastAsia"/>
        </w:rPr>
      </w:pPr>
    </w:p>
    <w:p w14:paraId="22A7C5F2" w14:textId="77777777" w:rsidR="00997B26" w:rsidRDefault="00997B26">
      <w:pPr>
        <w:rPr>
          <w:rFonts w:hint="eastAsia"/>
        </w:rPr>
      </w:pPr>
      <w:r>
        <w:rPr>
          <w:rFonts w:hint="eastAsia"/>
        </w:rPr>
        <w:t>“犹”的拼音与发音特点</w:t>
      </w:r>
    </w:p>
    <w:p w14:paraId="40589471" w14:textId="77777777" w:rsidR="00997B26" w:rsidRDefault="00997B26">
      <w:pPr>
        <w:rPr>
          <w:rFonts w:hint="eastAsia"/>
        </w:rPr>
      </w:pPr>
      <w:r>
        <w:rPr>
          <w:rFonts w:hint="eastAsia"/>
        </w:rPr>
        <w:t>“犹”的拼音是“yóu”，属于汉语拼音中的阳平声调（第二声）。这个声调的特点是声音由低到高逐渐上升，给人一种轻快的感觉。在日常生活中，“犹”字的发音清晰、响亮，易于掌握。对于初学者来说，练习“yóu”这个音可以帮助他们更好地理解汉语声调的基本规律。</w:t>
      </w:r>
    </w:p>
    <w:p w14:paraId="38B74A89" w14:textId="77777777" w:rsidR="00997B26" w:rsidRDefault="00997B26">
      <w:pPr>
        <w:rPr>
          <w:rFonts w:hint="eastAsia"/>
        </w:rPr>
      </w:pPr>
    </w:p>
    <w:p w14:paraId="76AEF1F3" w14:textId="77777777" w:rsidR="00997B26" w:rsidRDefault="00997B26">
      <w:pPr>
        <w:rPr>
          <w:rFonts w:hint="eastAsia"/>
        </w:rPr>
      </w:pPr>
      <w:r>
        <w:rPr>
          <w:rFonts w:hint="eastAsia"/>
        </w:rPr>
        <w:t>值得注意的是，“犹”字的发音与其他同声母的汉字相比，具有一定的独特性。例如，“邮”、“游”等字虽然与“犹”同属“y”声母，但由于韵母的不同，其发音仍存在细微差异。这种微妙的变化正是汉语语音系统的一大特色。</w:t>
      </w:r>
    </w:p>
    <w:p w14:paraId="76790E0D" w14:textId="77777777" w:rsidR="00997B26" w:rsidRDefault="00997B26">
      <w:pPr>
        <w:rPr>
          <w:rFonts w:hint="eastAsia"/>
        </w:rPr>
      </w:pPr>
    </w:p>
    <w:p w14:paraId="7BD875D7" w14:textId="77777777" w:rsidR="00997B26" w:rsidRDefault="00997B26">
      <w:pPr>
        <w:rPr>
          <w:rFonts w:hint="eastAsia"/>
        </w:rPr>
      </w:pPr>
      <w:r>
        <w:rPr>
          <w:rFonts w:hint="eastAsia"/>
        </w:rPr>
        <w:t>“犹”字的常见组词</w:t>
      </w:r>
    </w:p>
    <w:p w14:paraId="08756EA7" w14:textId="77777777" w:rsidR="00997B26" w:rsidRDefault="00997B26">
      <w:pPr>
        <w:rPr>
          <w:rFonts w:hint="eastAsia"/>
        </w:rPr>
      </w:pPr>
      <w:r>
        <w:rPr>
          <w:rFonts w:hint="eastAsia"/>
        </w:rPr>
        <w:t>“犹”字本身意义丰富，常用于表达类似、犹豫、依旧等含义。通过组词，“犹”字的语义得到了进一步拓展。以下是一些常见的“犹”字组词：</w:t>
      </w:r>
    </w:p>
    <w:p w14:paraId="79C96D3D" w14:textId="77777777" w:rsidR="00997B26" w:rsidRDefault="00997B26">
      <w:pPr>
        <w:rPr>
          <w:rFonts w:hint="eastAsia"/>
        </w:rPr>
      </w:pPr>
    </w:p>
    <w:p w14:paraId="63AA441E" w14:textId="77777777" w:rsidR="00997B26" w:rsidRDefault="00997B26">
      <w:pPr>
        <w:rPr>
          <w:rFonts w:hint="eastAsia"/>
        </w:rPr>
      </w:pPr>
      <w:r>
        <w:rPr>
          <w:rFonts w:hint="eastAsia"/>
        </w:rPr>
        <w:t>1. 犹豫：表示在做决定时迟疑不决的状态。例如，“他面对选择时总是犹豫不决。”</w:t>
      </w:r>
    </w:p>
    <w:p w14:paraId="3893F05A" w14:textId="77777777" w:rsidR="00997B26" w:rsidRDefault="00997B26">
      <w:pPr>
        <w:rPr>
          <w:rFonts w:hint="eastAsia"/>
        </w:rPr>
      </w:pPr>
    </w:p>
    <w:p w14:paraId="03FADDE6" w14:textId="77777777" w:rsidR="00997B26" w:rsidRDefault="00997B26">
      <w:pPr>
        <w:rPr>
          <w:rFonts w:hint="eastAsia"/>
        </w:rPr>
      </w:pPr>
      <w:r>
        <w:rPr>
          <w:rFonts w:hint="eastAsia"/>
        </w:rPr>
        <w:t>2. 犹如：用来比喻事物之间的相似之处。例如，“那片云彩犹如一只飞翔的鸟。”</w:t>
      </w:r>
    </w:p>
    <w:p w14:paraId="35D55002" w14:textId="77777777" w:rsidR="00997B26" w:rsidRDefault="00997B26">
      <w:pPr>
        <w:rPr>
          <w:rFonts w:hint="eastAsia"/>
        </w:rPr>
      </w:pPr>
    </w:p>
    <w:p w14:paraId="50AC4648" w14:textId="77777777" w:rsidR="00997B26" w:rsidRDefault="00997B26">
      <w:pPr>
        <w:rPr>
          <w:rFonts w:hint="eastAsia"/>
        </w:rPr>
      </w:pPr>
      <w:r>
        <w:rPr>
          <w:rFonts w:hint="eastAsia"/>
        </w:rPr>
        <w:t>3. 犹存：表示某物依然存在或保留。例如，“老照片上的笑容犹存。”</w:t>
      </w:r>
    </w:p>
    <w:p w14:paraId="3705E8A3" w14:textId="77777777" w:rsidR="00997B26" w:rsidRDefault="00997B26">
      <w:pPr>
        <w:rPr>
          <w:rFonts w:hint="eastAsia"/>
        </w:rPr>
      </w:pPr>
    </w:p>
    <w:p w14:paraId="24F58174" w14:textId="77777777" w:rsidR="00997B26" w:rsidRDefault="00997B26">
      <w:pPr>
        <w:rPr>
          <w:rFonts w:hint="eastAsia"/>
        </w:rPr>
      </w:pPr>
      <w:r>
        <w:rPr>
          <w:rFonts w:hint="eastAsia"/>
        </w:rPr>
        <w:t>4. 犹太：指代犹太民族或与其相关的文化与历史。</w:t>
      </w:r>
    </w:p>
    <w:p w14:paraId="73DE3EA6" w14:textId="77777777" w:rsidR="00997B26" w:rsidRDefault="00997B26">
      <w:pPr>
        <w:rPr>
          <w:rFonts w:hint="eastAsia"/>
        </w:rPr>
      </w:pPr>
    </w:p>
    <w:p w14:paraId="6502EB02" w14:textId="77777777" w:rsidR="00997B26" w:rsidRDefault="00997B26">
      <w:pPr>
        <w:rPr>
          <w:rFonts w:hint="eastAsia"/>
        </w:rPr>
      </w:pPr>
      <w:r>
        <w:rPr>
          <w:rFonts w:hint="eastAsia"/>
        </w:rPr>
        <w:t>这些词语不仅丰富了汉语的表达能力，还反映了社会生活的方方面面。</w:t>
      </w:r>
    </w:p>
    <w:p w14:paraId="31285CE3" w14:textId="77777777" w:rsidR="00997B26" w:rsidRDefault="00997B26">
      <w:pPr>
        <w:rPr>
          <w:rFonts w:hint="eastAsia"/>
        </w:rPr>
      </w:pPr>
    </w:p>
    <w:p w14:paraId="78D4C253" w14:textId="77777777" w:rsidR="00997B26" w:rsidRDefault="00997B26">
      <w:pPr>
        <w:rPr>
          <w:rFonts w:hint="eastAsia"/>
        </w:rPr>
      </w:pPr>
      <w:r>
        <w:rPr>
          <w:rFonts w:hint="eastAsia"/>
        </w:rPr>
        <w:t>“犹”字的文化背景</w:t>
      </w:r>
    </w:p>
    <w:p w14:paraId="67E891B4" w14:textId="77777777" w:rsidR="00997B26" w:rsidRDefault="00997B26">
      <w:pPr>
        <w:rPr>
          <w:rFonts w:hint="eastAsia"/>
        </w:rPr>
      </w:pPr>
      <w:r>
        <w:rPr>
          <w:rFonts w:hint="eastAsia"/>
        </w:rPr>
        <w:t>汉字不仅仅是语言符号，更是文化的载体。“犹”字的历史可以追溯到古代文献中，其字形经历了甲骨文、金文、篆书等多个阶段的演变。在古代，“犹”常被用作形容词或副词，表达某种状态或情感。</w:t>
      </w:r>
    </w:p>
    <w:p w14:paraId="5C7A2717" w14:textId="77777777" w:rsidR="00997B26" w:rsidRDefault="00997B26">
      <w:pPr>
        <w:rPr>
          <w:rFonts w:hint="eastAsia"/>
        </w:rPr>
      </w:pPr>
    </w:p>
    <w:p w14:paraId="38BBFDEA" w14:textId="77777777" w:rsidR="00997B26" w:rsidRDefault="00997B26">
      <w:pPr>
        <w:rPr>
          <w:rFonts w:hint="eastAsia"/>
        </w:rPr>
      </w:pPr>
      <w:r>
        <w:rPr>
          <w:rFonts w:hint="eastAsia"/>
        </w:rPr>
        <w:t>例如，《诗经》中有“中心藏之，何日忘之”的句子，其中“中心犹藏”表达了内心深处的情感难以磨灭。在一些成语中，“犹”字也频繁出现，如“犹抱琵琶半遮面”，形象地描绘了一种含蓄、内敛的美感。</w:t>
      </w:r>
    </w:p>
    <w:p w14:paraId="2D21E6A2" w14:textId="77777777" w:rsidR="00997B26" w:rsidRDefault="00997B26">
      <w:pPr>
        <w:rPr>
          <w:rFonts w:hint="eastAsia"/>
        </w:rPr>
      </w:pPr>
    </w:p>
    <w:p w14:paraId="05EA465D" w14:textId="77777777" w:rsidR="00997B26" w:rsidRDefault="00997B26">
      <w:pPr>
        <w:rPr>
          <w:rFonts w:hint="eastAsia"/>
        </w:rPr>
      </w:pPr>
      <w:r>
        <w:rPr>
          <w:rFonts w:hint="eastAsia"/>
        </w:rPr>
        <w:t>学习“犹”字的意义</w:t>
      </w:r>
    </w:p>
    <w:p w14:paraId="3B9254A7" w14:textId="77777777" w:rsidR="00997B26" w:rsidRDefault="00997B26">
      <w:pPr>
        <w:rPr>
          <w:rFonts w:hint="eastAsia"/>
        </w:rPr>
      </w:pPr>
      <w:r>
        <w:rPr>
          <w:rFonts w:hint="eastAsia"/>
        </w:rPr>
        <w:t>对于汉语学习者而言，掌握“犹”字及其组词不仅有助于提高词汇量，还能加深对汉语语法的理解。例如，“犹如”一词在句子中通常充当比喻关系的连接词，类似于英语中的“like”或“as”。通过对比不同语言的表达方式，学习者可以更直观地感受到汉语的独特魅力。</w:t>
      </w:r>
    </w:p>
    <w:p w14:paraId="0F10B7AA" w14:textId="77777777" w:rsidR="00997B26" w:rsidRDefault="00997B26">
      <w:pPr>
        <w:rPr>
          <w:rFonts w:hint="eastAsia"/>
        </w:rPr>
      </w:pPr>
    </w:p>
    <w:p w14:paraId="0AF56DAC" w14:textId="77777777" w:rsidR="00997B26" w:rsidRDefault="00997B26">
      <w:pPr>
        <w:rPr>
          <w:rFonts w:hint="eastAsia"/>
        </w:rPr>
      </w:pPr>
      <w:r>
        <w:rPr>
          <w:rFonts w:hint="eastAsia"/>
        </w:rPr>
        <w:t>“犹”字的学习还可以帮助我们更好地理解中国文化。无论是古典诗词还是现代文学，“犹”字的身影随处可见。它不仅是语言的组成部分，更是文化传承的重要纽带。</w:t>
      </w:r>
    </w:p>
    <w:p w14:paraId="4E640C7E" w14:textId="77777777" w:rsidR="00997B26" w:rsidRDefault="00997B26">
      <w:pPr>
        <w:rPr>
          <w:rFonts w:hint="eastAsia"/>
        </w:rPr>
      </w:pPr>
    </w:p>
    <w:p w14:paraId="0C1B2E14" w14:textId="77777777" w:rsidR="00997B26" w:rsidRDefault="00997B26">
      <w:pPr>
        <w:rPr>
          <w:rFonts w:hint="eastAsia"/>
        </w:rPr>
      </w:pPr>
      <w:r>
        <w:rPr>
          <w:rFonts w:hint="eastAsia"/>
        </w:rPr>
        <w:t>最后的总结</w:t>
      </w:r>
    </w:p>
    <w:p w14:paraId="2709648B" w14:textId="77777777" w:rsidR="00997B26" w:rsidRDefault="00997B26">
      <w:pPr>
        <w:rPr>
          <w:rFonts w:hint="eastAsia"/>
        </w:rPr>
      </w:pPr>
      <w:r>
        <w:rPr>
          <w:rFonts w:hint="eastAsia"/>
        </w:rPr>
        <w:t>“犹组词,的拼音”不仅仅是一个简单的语言学习主题，更是一扇通往汉语世界的大门。通过了解“犹”的拼音、组词及其文化背景，我们可以更加深入地感受汉字的魅力与深度。希望每一位读者都能从中获得启发，并在语言学习的道路上不断前行。</w:t>
      </w:r>
    </w:p>
    <w:p w14:paraId="26497B55" w14:textId="77777777" w:rsidR="00997B26" w:rsidRDefault="00997B26">
      <w:pPr>
        <w:rPr>
          <w:rFonts w:hint="eastAsia"/>
        </w:rPr>
      </w:pPr>
    </w:p>
    <w:p w14:paraId="503363D0" w14:textId="77777777" w:rsidR="00997B26" w:rsidRDefault="0099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16342" w14:textId="6C0D2AE4" w:rsidR="00800F2D" w:rsidRDefault="00800F2D"/>
    <w:sectPr w:rsidR="0080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2D"/>
    <w:rsid w:val="00800F2D"/>
    <w:rsid w:val="00997B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D6E2-E9A4-4CC5-AFCF-A43C9D4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