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DC15" w14:textId="77777777" w:rsidR="00547854" w:rsidRDefault="00547854">
      <w:pPr>
        <w:rPr>
          <w:rFonts w:hint="eastAsia"/>
        </w:rPr>
      </w:pPr>
      <w:r>
        <w:rPr>
          <w:rFonts w:hint="eastAsia"/>
        </w:rPr>
        <w:t>牙笔顺组词的拼音</w:t>
      </w:r>
    </w:p>
    <w:p w14:paraId="39364332" w14:textId="77777777" w:rsidR="00547854" w:rsidRDefault="00547854">
      <w:pPr>
        <w:rPr>
          <w:rFonts w:hint="eastAsia"/>
        </w:rPr>
      </w:pPr>
    </w:p>
    <w:p w14:paraId="70477760" w14:textId="77777777" w:rsidR="00547854" w:rsidRDefault="00547854">
      <w:pPr>
        <w:rPr>
          <w:rFonts w:hint="eastAsia"/>
        </w:rPr>
      </w:pPr>
      <w:r>
        <w:rPr>
          <w:rFonts w:hint="eastAsia"/>
        </w:rPr>
        <w:t>在汉字的学习过程中，了解每个字的结构和发音是至关重要的一步。今天，我们将围绕“牙”这个字展开，探讨它的笔顺规则、常见组词以及对应的拼音。这不仅有助于初学者更好地掌握汉字的基础知识，还能为深入学习汉语提供帮助。</w:t>
      </w:r>
    </w:p>
    <w:p w14:paraId="36BDCD42" w14:textId="77777777" w:rsidR="00547854" w:rsidRDefault="00547854">
      <w:pPr>
        <w:rPr>
          <w:rFonts w:hint="eastAsia"/>
        </w:rPr>
      </w:pPr>
    </w:p>
    <w:p w14:paraId="5ED38478" w14:textId="77777777" w:rsidR="00547854" w:rsidRDefault="00547854">
      <w:pPr>
        <w:rPr>
          <w:rFonts w:hint="eastAsia"/>
        </w:rPr>
      </w:pPr>
    </w:p>
    <w:p w14:paraId="22BD2A41" w14:textId="77777777" w:rsidR="00547854" w:rsidRDefault="00547854">
      <w:pPr>
        <w:rPr>
          <w:rFonts w:hint="eastAsia"/>
        </w:rPr>
      </w:pPr>
      <w:r>
        <w:rPr>
          <w:rFonts w:hint="eastAsia"/>
        </w:rPr>
        <w:t>牙的基本信息</w:t>
      </w:r>
    </w:p>
    <w:p w14:paraId="0FC999E3" w14:textId="77777777" w:rsidR="00547854" w:rsidRDefault="00547854">
      <w:pPr>
        <w:rPr>
          <w:rFonts w:hint="eastAsia"/>
        </w:rPr>
      </w:pPr>
    </w:p>
    <w:p w14:paraId="4D88C01A" w14:textId="77777777" w:rsidR="00547854" w:rsidRDefault="00547854">
      <w:pPr>
        <w:rPr>
          <w:rFonts w:hint="eastAsia"/>
        </w:rPr>
      </w:pPr>
      <w:r>
        <w:rPr>
          <w:rFonts w:hint="eastAsia"/>
        </w:rPr>
        <w:t>“牙”是一个独体字，属于上下结构。它由四画组成，笔顺依次为：横、竖折、竖钩、撇。正确的笔顺能够帮助书写者形成良好的书写习惯，同时提高书写的美观度。在普通话中，“牙”的拼音为yá，声调为第二声。这是一个非常常见的汉字，在日常生活中频繁出现。</w:t>
      </w:r>
    </w:p>
    <w:p w14:paraId="0135F5C0" w14:textId="77777777" w:rsidR="00547854" w:rsidRDefault="00547854">
      <w:pPr>
        <w:rPr>
          <w:rFonts w:hint="eastAsia"/>
        </w:rPr>
      </w:pPr>
    </w:p>
    <w:p w14:paraId="33D9A613" w14:textId="77777777" w:rsidR="00547854" w:rsidRDefault="00547854">
      <w:pPr>
        <w:rPr>
          <w:rFonts w:hint="eastAsia"/>
        </w:rPr>
      </w:pPr>
    </w:p>
    <w:p w14:paraId="01E72FB7" w14:textId="77777777" w:rsidR="00547854" w:rsidRDefault="00547854">
      <w:pPr>
        <w:rPr>
          <w:rFonts w:hint="eastAsia"/>
        </w:rPr>
      </w:pPr>
      <w:r>
        <w:rPr>
          <w:rFonts w:hint="eastAsia"/>
        </w:rPr>
        <w:t>牙的组词与应用</w:t>
      </w:r>
    </w:p>
    <w:p w14:paraId="2A42566E" w14:textId="77777777" w:rsidR="00547854" w:rsidRDefault="00547854">
      <w:pPr>
        <w:rPr>
          <w:rFonts w:hint="eastAsia"/>
        </w:rPr>
      </w:pPr>
    </w:p>
    <w:p w14:paraId="1F5004CE" w14:textId="77777777" w:rsidR="00547854" w:rsidRDefault="00547854">
      <w:pPr>
        <w:rPr>
          <w:rFonts w:hint="eastAsia"/>
        </w:rPr>
      </w:pPr>
      <w:r>
        <w:rPr>
          <w:rFonts w:hint="eastAsia"/>
        </w:rPr>
        <w:t>“牙”作为汉字中的基础词汇之一，可以单独使用，也可以与其他汉字组合成词语。例如，“牙齿”（yá chǐ）、“牙医”（yá yī）、“门牙”（mén yá）等。这些词语不仅在生活中广泛使用，还反映了人类对自身生理特征的关注。“牙”还可以用于一些比喻性的表达，如“咬牙切齿”（yǎo yá qiè chǐ），用来形容一个人极度愤怒或痛苦的情绪。</w:t>
      </w:r>
    </w:p>
    <w:p w14:paraId="1831A7C9" w14:textId="77777777" w:rsidR="00547854" w:rsidRDefault="00547854">
      <w:pPr>
        <w:rPr>
          <w:rFonts w:hint="eastAsia"/>
        </w:rPr>
      </w:pPr>
    </w:p>
    <w:p w14:paraId="187F9C03" w14:textId="77777777" w:rsidR="00547854" w:rsidRDefault="00547854">
      <w:pPr>
        <w:rPr>
          <w:rFonts w:hint="eastAsia"/>
        </w:rPr>
      </w:pPr>
    </w:p>
    <w:p w14:paraId="3D4BE3E9" w14:textId="77777777" w:rsidR="00547854" w:rsidRDefault="00547854">
      <w:pPr>
        <w:rPr>
          <w:rFonts w:hint="eastAsia"/>
        </w:rPr>
      </w:pPr>
      <w:r>
        <w:rPr>
          <w:rFonts w:hint="eastAsia"/>
        </w:rPr>
        <w:t>牙的拼音特点</w:t>
      </w:r>
    </w:p>
    <w:p w14:paraId="1747CF84" w14:textId="77777777" w:rsidR="00547854" w:rsidRDefault="00547854">
      <w:pPr>
        <w:rPr>
          <w:rFonts w:hint="eastAsia"/>
        </w:rPr>
      </w:pPr>
    </w:p>
    <w:p w14:paraId="79FF24A4" w14:textId="77777777" w:rsidR="00547854" w:rsidRDefault="00547854">
      <w:pPr>
        <w:rPr>
          <w:rFonts w:hint="eastAsia"/>
        </w:rPr>
      </w:pPr>
      <w:r>
        <w:rPr>
          <w:rFonts w:hint="eastAsia"/>
        </w:rPr>
        <w:t>从拼音的角度来看，“牙”的发音清晰明了，属于零声母音节。在实际发音时，需要注意第二声的上扬趋势，确保发音标准。对于初学者而言，可以通过反复练习来熟悉这个音节。同时，由于“牙”常常出现在复合词中，因此还需要注意连读和语调的变化，以保证整个句子的流畅性。</w:t>
      </w:r>
    </w:p>
    <w:p w14:paraId="0DB89EEC" w14:textId="77777777" w:rsidR="00547854" w:rsidRDefault="00547854">
      <w:pPr>
        <w:rPr>
          <w:rFonts w:hint="eastAsia"/>
        </w:rPr>
      </w:pPr>
    </w:p>
    <w:p w14:paraId="13C7B77D" w14:textId="77777777" w:rsidR="00547854" w:rsidRDefault="00547854">
      <w:pPr>
        <w:rPr>
          <w:rFonts w:hint="eastAsia"/>
        </w:rPr>
      </w:pPr>
    </w:p>
    <w:p w14:paraId="24E2A39A" w14:textId="77777777" w:rsidR="00547854" w:rsidRDefault="00547854">
      <w:pPr>
        <w:rPr>
          <w:rFonts w:hint="eastAsia"/>
        </w:rPr>
      </w:pPr>
      <w:r>
        <w:rPr>
          <w:rFonts w:hint="eastAsia"/>
        </w:rPr>
        <w:t>牙的文化意义</w:t>
      </w:r>
    </w:p>
    <w:p w14:paraId="2E7329F0" w14:textId="77777777" w:rsidR="00547854" w:rsidRDefault="00547854">
      <w:pPr>
        <w:rPr>
          <w:rFonts w:hint="eastAsia"/>
        </w:rPr>
      </w:pPr>
    </w:p>
    <w:p w14:paraId="4F12C121" w14:textId="77777777" w:rsidR="00547854" w:rsidRDefault="00547854">
      <w:pPr>
        <w:rPr>
          <w:rFonts w:hint="eastAsia"/>
        </w:rPr>
      </w:pPr>
      <w:r>
        <w:rPr>
          <w:rFonts w:hint="eastAsia"/>
        </w:rPr>
        <w:t>除了语言层面的意义外，“牙”在中国文化中也具有丰富的内涵。例如，在传统中医理论中，牙齿被认为是人体健康的重要标志之一，与肾功能密切相关。而在民间故事和传说中，“虎牙”常被赋予勇敢和力量的象征意义。通过了解这些文化背景，我们可以更全面地认识“牙”这个字及其延伸意义。</w:t>
      </w:r>
    </w:p>
    <w:p w14:paraId="02635A09" w14:textId="77777777" w:rsidR="00547854" w:rsidRDefault="00547854">
      <w:pPr>
        <w:rPr>
          <w:rFonts w:hint="eastAsia"/>
        </w:rPr>
      </w:pPr>
    </w:p>
    <w:p w14:paraId="6531AF0A" w14:textId="77777777" w:rsidR="00547854" w:rsidRDefault="00547854">
      <w:pPr>
        <w:rPr>
          <w:rFonts w:hint="eastAsia"/>
        </w:rPr>
      </w:pPr>
    </w:p>
    <w:p w14:paraId="49161233" w14:textId="77777777" w:rsidR="00547854" w:rsidRDefault="00547854">
      <w:pPr>
        <w:rPr>
          <w:rFonts w:hint="eastAsia"/>
        </w:rPr>
      </w:pPr>
      <w:r>
        <w:rPr>
          <w:rFonts w:hint="eastAsia"/>
        </w:rPr>
        <w:t>最后的总结</w:t>
      </w:r>
    </w:p>
    <w:p w14:paraId="17A83248" w14:textId="77777777" w:rsidR="00547854" w:rsidRDefault="00547854">
      <w:pPr>
        <w:rPr>
          <w:rFonts w:hint="eastAsia"/>
        </w:rPr>
      </w:pPr>
    </w:p>
    <w:p w14:paraId="50A46352" w14:textId="77777777" w:rsidR="00547854" w:rsidRDefault="00547854">
      <w:pPr>
        <w:rPr>
          <w:rFonts w:hint="eastAsia"/>
        </w:rPr>
      </w:pPr>
      <w:r>
        <w:rPr>
          <w:rFonts w:hint="eastAsia"/>
        </w:rPr>
        <w:t>通过对“牙”字的笔顺、组词和拼音的学习，我们不仅可以提升自己的汉字书写能力，还能更好地理解其在语言和文化中的多重含义。无论是日常生活还是学术研究，“牙”都是一个值得深入探讨的汉字。希望本文的内容能为大家提供一些启发和帮助。</w:t>
      </w:r>
    </w:p>
    <w:p w14:paraId="38CCADBB" w14:textId="77777777" w:rsidR="00547854" w:rsidRDefault="00547854">
      <w:pPr>
        <w:rPr>
          <w:rFonts w:hint="eastAsia"/>
        </w:rPr>
      </w:pPr>
    </w:p>
    <w:p w14:paraId="512E59BD" w14:textId="77777777" w:rsidR="00547854" w:rsidRDefault="00547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9642A" w14:textId="1F31B661" w:rsidR="00924603" w:rsidRDefault="00924603"/>
    <w:sectPr w:rsidR="00924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03"/>
    <w:rsid w:val="00547854"/>
    <w:rsid w:val="009246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1EFF0-FEDC-455B-AA99-54F7FC01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