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54C4" w14:textId="77777777" w:rsidR="003B61BB" w:rsidRDefault="003B61BB">
      <w:pPr>
        <w:rPr>
          <w:rFonts w:hint="eastAsia"/>
        </w:rPr>
      </w:pPr>
    </w:p>
    <w:p w14:paraId="0D373031" w14:textId="77777777" w:rsidR="003B61BB" w:rsidRDefault="003B61BB">
      <w:pPr>
        <w:rPr>
          <w:rFonts w:hint="eastAsia"/>
        </w:rPr>
      </w:pPr>
      <w:r>
        <w:rPr>
          <w:rFonts w:hint="eastAsia"/>
        </w:rPr>
        <w:t>牙的拼音怎么写的拼音</w:t>
      </w:r>
    </w:p>
    <w:p w14:paraId="5914037A" w14:textId="77777777" w:rsidR="003B61BB" w:rsidRDefault="003B61BB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牙”这个字来说，它的拼音写作“yá”。这个看似简单的拼音背后，蕴含着丰富的语音学知识和文化意义。“牙”的拼音属于汉语拼音系统中的一部分，而汉语拼音作为辅助学习汉字读音的工具，在推广普通话、促进文化交流方面发挥着重要作用。</w:t>
      </w:r>
    </w:p>
    <w:p w14:paraId="08713AA3" w14:textId="77777777" w:rsidR="003B61BB" w:rsidRDefault="003B61BB">
      <w:pPr>
        <w:rPr>
          <w:rFonts w:hint="eastAsia"/>
        </w:rPr>
      </w:pPr>
    </w:p>
    <w:p w14:paraId="7AAEEFDD" w14:textId="77777777" w:rsidR="003B61BB" w:rsidRDefault="003B61BB">
      <w:pPr>
        <w:rPr>
          <w:rFonts w:hint="eastAsia"/>
        </w:rPr>
      </w:pPr>
    </w:p>
    <w:p w14:paraId="1DDC1D43" w14:textId="77777777" w:rsidR="003B61BB" w:rsidRDefault="003B61BB">
      <w:pPr>
        <w:rPr>
          <w:rFonts w:hint="eastAsia"/>
        </w:rPr>
      </w:pPr>
      <w:r>
        <w:rPr>
          <w:rFonts w:hint="eastAsia"/>
        </w:rPr>
        <w:t>拼音的基本构成</w:t>
      </w:r>
    </w:p>
    <w:p w14:paraId="070EE019" w14:textId="77777777" w:rsidR="003B61BB" w:rsidRDefault="003B61BB">
      <w:pPr>
        <w:rPr>
          <w:rFonts w:hint="eastAsia"/>
        </w:rPr>
      </w:pPr>
      <w:r>
        <w:rPr>
          <w:rFonts w:hint="eastAsia"/>
        </w:rPr>
        <w:t>汉语拼音由声母、韵母和声调三部分组成。具体到“牙”字，其拼音“yá”包含了两个主要元素：声母“y”和韵母“á”。声母“y”实际上是一个半元音，它在发音时要求说话者将舌头位置接近于发“i”的位置，但声音要更加流畅地从口腔流出。至于韵母“á”，它是带有第一声调的开口呼韵母，发音时需保持声音的平稳上升，给人以清晰明亮之感。</w:t>
      </w:r>
    </w:p>
    <w:p w14:paraId="09996CA8" w14:textId="77777777" w:rsidR="003B61BB" w:rsidRDefault="003B61BB">
      <w:pPr>
        <w:rPr>
          <w:rFonts w:hint="eastAsia"/>
        </w:rPr>
      </w:pPr>
    </w:p>
    <w:p w14:paraId="78E73DCF" w14:textId="77777777" w:rsidR="003B61BB" w:rsidRDefault="003B61BB">
      <w:pPr>
        <w:rPr>
          <w:rFonts w:hint="eastAsia"/>
        </w:rPr>
      </w:pPr>
    </w:p>
    <w:p w14:paraId="2BD77283" w14:textId="77777777" w:rsidR="003B61BB" w:rsidRDefault="003B61BB">
      <w:pPr>
        <w:rPr>
          <w:rFonts w:hint="eastAsia"/>
        </w:rPr>
      </w:pPr>
      <w:r>
        <w:rPr>
          <w:rFonts w:hint="eastAsia"/>
        </w:rPr>
        <w:t>声调的重要性</w:t>
      </w:r>
    </w:p>
    <w:p w14:paraId="349B3B47" w14:textId="77777777" w:rsidR="003B61BB" w:rsidRDefault="003B61BB">
      <w:pPr>
        <w:rPr>
          <w:rFonts w:hint="eastAsia"/>
        </w:rPr>
      </w:pPr>
      <w:r>
        <w:rPr>
          <w:rFonts w:hint="eastAsia"/>
        </w:rPr>
        <w:t>声调在汉语中起着区分语义的作用，因此正确掌握每个字的声调非常关键。“牙”的拼音“yá”使用的是第一声，即平声。这一声调的特点是发音平稳、高扬，没有升降变化。学习者在练习时应注意保持音高的稳定，避免不必要的起伏，这样才能准确表达出“牙”字的意义。通过对比不同声调下的相同拼音组合（如“yà”、“yǎ”、“yā”），我们可以更深刻地体会到声调对词汇含义的影响。</w:t>
      </w:r>
    </w:p>
    <w:p w14:paraId="5B950111" w14:textId="77777777" w:rsidR="003B61BB" w:rsidRDefault="003B61BB">
      <w:pPr>
        <w:rPr>
          <w:rFonts w:hint="eastAsia"/>
        </w:rPr>
      </w:pPr>
    </w:p>
    <w:p w14:paraId="63DD0718" w14:textId="77777777" w:rsidR="003B61BB" w:rsidRDefault="003B61BB">
      <w:pPr>
        <w:rPr>
          <w:rFonts w:hint="eastAsia"/>
        </w:rPr>
      </w:pPr>
    </w:p>
    <w:p w14:paraId="33D684EE" w14:textId="77777777" w:rsidR="003B61BB" w:rsidRDefault="003B61BB">
      <w:pPr>
        <w:rPr>
          <w:rFonts w:hint="eastAsia"/>
        </w:rPr>
      </w:pPr>
      <w:r>
        <w:rPr>
          <w:rFonts w:hint="eastAsia"/>
        </w:rPr>
        <w:t>“牙”的文化内涵</w:t>
      </w:r>
    </w:p>
    <w:p w14:paraId="3A665F5B" w14:textId="77777777" w:rsidR="003B61BB" w:rsidRDefault="003B61BB">
      <w:pPr>
        <w:rPr>
          <w:rFonts w:hint="eastAsia"/>
        </w:rPr>
      </w:pPr>
      <w:r>
        <w:rPr>
          <w:rFonts w:hint="eastAsia"/>
        </w:rPr>
        <w:t>除了语言学上的价值，“牙”字还承载着深厚的文化内涵。在中国传统文化中，牙齿不仅是人体健康的重要标志，也象征着力量与勇气。例如，在古代文学作品里，“虎牙”常常被用来比喻英勇善战的战士；而在民间传说中，小孩换牙时期的一些习俗则反映了人们对新生和成长的美好祝愿。因此，掌握“牙”的正确发音不仅有助于提高汉语水平，也能增进对中国文化的理解。</w:t>
      </w:r>
    </w:p>
    <w:p w14:paraId="336ED892" w14:textId="77777777" w:rsidR="003B61BB" w:rsidRDefault="003B61BB">
      <w:pPr>
        <w:rPr>
          <w:rFonts w:hint="eastAsia"/>
        </w:rPr>
      </w:pPr>
    </w:p>
    <w:p w14:paraId="7BF389E9" w14:textId="77777777" w:rsidR="003B61BB" w:rsidRDefault="003B61BB">
      <w:pPr>
        <w:rPr>
          <w:rFonts w:hint="eastAsia"/>
        </w:rPr>
      </w:pPr>
    </w:p>
    <w:p w14:paraId="6BD57EC9" w14:textId="77777777" w:rsidR="003B61BB" w:rsidRDefault="003B61BB">
      <w:pPr>
        <w:rPr>
          <w:rFonts w:hint="eastAsia"/>
        </w:rPr>
      </w:pPr>
      <w:r>
        <w:rPr>
          <w:rFonts w:hint="eastAsia"/>
        </w:rPr>
        <w:t>最后的总结</w:t>
      </w:r>
    </w:p>
    <w:p w14:paraId="34EA455D" w14:textId="77777777" w:rsidR="003B61BB" w:rsidRDefault="003B61BB">
      <w:pPr>
        <w:rPr>
          <w:rFonts w:hint="eastAsia"/>
        </w:rPr>
      </w:pPr>
      <w:r>
        <w:rPr>
          <w:rFonts w:hint="eastAsia"/>
        </w:rPr>
        <w:t>“牙”的拼音写作“yá”，它由声母“y”和带第一声调的韵母“á”组成。通过对这一简单汉字拼音的学习，我们不仅能提升自己的语言技能，还能进一步探索汉字背后所隐藏的文化宝藏。无论是汉语初学者还是希望深入研究汉语的人士，都应该重视每一个汉字及其拼音的学习，从而更好地欣赏汉语的独特魅力。</w:t>
      </w:r>
    </w:p>
    <w:p w14:paraId="6749B84E" w14:textId="77777777" w:rsidR="003B61BB" w:rsidRDefault="003B61BB">
      <w:pPr>
        <w:rPr>
          <w:rFonts w:hint="eastAsia"/>
        </w:rPr>
      </w:pPr>
    </w:p>
    <w:p w14:paraId="6B014728" w14:textId="77777777" w:rsidR="003B61BB" w:rsidRDefault="003B61BB">
      <w:pPr>
        <w:rPr>
          <w:rFonts w:hint="eastAsia"/>
        </w:rPr>
      </w:pPr>
    </w:p>
    <w:p w14:paraId="2E074776" w14:textId="77777777" w:rsidR="003B61BB" w:rsidRDefault="003B6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2FEF4" w14:textId="2B13B4AE" w:rsidR="00444F7B" w:rsidRDefault="00444F7B"/>
    <w:sectPr w:rsidR="00444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7B"/>
    <w:rsid w:val="003B61BB"/>
    <w:rsid w:val="00444F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188FA-45F2-435B-AF48-EDF65711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