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88CB" w14:textId="77777777" w:rsidR="00B663C8" w:rsidRDefault="00B663C8">
      <w:pPr>
        <w:rPr>
          <w:rFonts w:hint="eastAsia"/>
        </w:rPr>
      </w:pPr>
      <w:r>
        <w:rPr>
          <w:rFonts w:hint="eastAsia"/>
        </w:rPr>
        <w:t>消化当然几乎的拼音怎么写</w:t>
      </w:r>
    </w:p>
    <w:p w14:paraId="743118A2" w14:textId="77777777" w:rsidR="00B663C8" w:rsidRDefault="00B663C8">
      <w:pPr>
        <w:rPr>
          <w:rFonts w:hint="eastAsia"/>
        </w:rPr>
      </w:pPr>
      <w:r>
        <w:rPr>
          <w:rFonts w:hint="eastAsia"/>
        </w:rPr>
        <w:t>在汉语中，每个汉字都有其对应的拼音，这是一种按照普通话发音标注的方法。对于标题中的“消化当然几乎”这几个字，它们各自的拼音分别是：“xiāo huà dāng rán jī hū”。让我们更深入地了解这些词以及它们在语言学上的意义。</w:t>
      </w:r>
    </w:p>
    <w:p w14:paraId="5FEC1EE7" w14:textId="77777777" w:rsidR="00B663C8" w:rsidRDefault="00B663C8">
      <w:pPr>
        <w:rPr>
          <w:rFonts w:hint="eastAsia"/>
        </w:rPr>
      </w:pPr>
    </w:p>
    <w:p w14:paraId="0D9E3601" w14:textId="77777777" w:rsidR="00B663C8" w:rsidRDefault="00B663C8">
      <w:pPr>
        <w:rPr>
          <w:rFonts w:hint="eastAsia"/>
        </w:rPr>
      </w:pPr>
    </w:p>
    <w:p w14:paraId="1EC2C030" w14:textId="77777777" w:rsidR="00B663C8" w:rsidRDefault="00B663C8">
      <w:pPr>
        <w:rPr>
          <w:rFonts w:hint="eastAsia"/>
        </w:rPr>
      </w:pPr>
      <w:r>
        <w:rPr>
          <w:rFonts w:hint="eastAsia"/>
        </w:rPr>
        <w:t>拼音系统简介</w:t>
      </w:r>
    </w:p>
    <w:p w14:paraId="39F242F7" w14:textId="77777777" w:rsidR="00B663C8" w:rsidRDefault="00B663C8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不仅是中国小学生学习汉字的标准注音工具，也是外国人学习中文的重要辅助工具。拼音采用26个英文字母加上几个特殊的符号来表示汉字的发音，这使得即便不会书写汉字的人也能够根据拼音读出字的大致发音。例如，“消化”的拼音为“xiāo huà”，其中“xiāo”是一个阴平声调（第一声），而“huà”则是阳平声调（第四声）。</w:t>
      </w:r>
    </w:p>
    <w:p w14:paraId="78C3376B" w14:textId="77777777" w:rsidR="00B663C8" w:rsidRDefault="00B663C8">
      <w:pPr>
        <w:rPr>
          <w:rFonts w:hint="eastAsia"/>
        </w:rPr>
      </w:pPr>
    </w:p>
    <w:p w14:paraId="3A638639" w14:textId="77777777" w:rsidR="00B663C8" w:rsidRDefault="00B663C8">
      <w:pPr>
        <w:rPr>
          <w:rFonts w:hint="eastAsia"/>
        </w:rPr>
      </w:pPr>
    </w:p>
    <w:p w14:paraId="6B1093AF" w14:textId="77777777" w:rsidR="00B663C8" w:rsidRDefault="00B663C8">
      <w:pPr>
        <w:rPr>
          <w:rFonts w:hint="eastAsia"/>
        </w:rPr>
      </w:pPr>
      <w:r>
        <w:rPr>
          <w:rFonts w:hint="eastAsia"/>
        </w:rPr>
        <w:t>词语解析：消化</w:t>
      </w:r>
    </w:p>
    <w:p w14:paraId="4242DCDF" w14:textId="77777777" w:rsidR="00B663C8" w:rsidRDefault="00B663C8">
      <w:pPr>
        <w:rPr>
          <w:rFonts w:hint="eastAsia"/>
        </w:rPr>
      </w:pPr>
      <w:r>
        <w:rPr>
          <w:rFonts w:hint="eastAsia"/>
        </w:rPr>
        <w:t>“消化”一词指的是身体将食物分解并吸收营养成分的过程。“xiāo”代表消解、消耗；“huà”意味着变化、转化。当这两个字组合在一起时，就形象地描述了人体如何处理摄入的食物，使之成为可以被细胞利用的能量和物质。</w:t>
      </w:r>
    </w:p>
    <w:p w14:paraId="5ED3FA51" w14:textId="77777777" w:rsidR="00B663C8" w:rsidRDefault="00B663C8">
      <w:pPr>
        <w:rPr>
          <w:rFonts w:hint="eastAsia"/>
        </w:rPr>
      </w:pPr>
    </w:p>
    <w:p w14:paraId="23A5EAC6" w14:textId="77777777" w:rsidR="00B663C8" w:rsidRDefault="00B663C8">
      <w:pPr>
        <w:rPr>
          <w:rFonts w:hint="eastAsia"/>
        </w:rPr>
      </w:pPr>
    </w:p>
    <w:p w14:paraId="55AA188E" w14:textId="77777777" w:rsidR="00B663C8" w:rsidRDefault="00B663C8">
      <w:pPr>
        <w:rPr>
          <w:rFonts w:hint="eastAsia"/>
        </w:rPr>
      </w:pPr>
      <w:r>
        <w:rPr>
          <w:rFonts w:hint="eastAsia"/>
        </w:rPr>
        <w:t>词语解析：当然</w:t>
      </w:r>
    </w:p>
    <w:p w14:paraId="018E128E" w14:textId="77777777" w:rsidR="00B663C8" w:rsidRDefault="00B663C8">
      <w:pPr>
        <w:rPr>
          <w:rFonts w:hint="eastAsia"/>
        </w:rPr>
      </w:pPr>
      <w:r>
        <w:rPr>
          <w:rFonts w:hint="eastAsia"/>
        </w:rPr>
        <w:t>“当然”（dāng rán）通常用来表达理所当然或毫无疑问的意思。这里的“dāng”有应当、理应之意，“rán”则是一种确认的状态。这个词经常出现在日常对话中，用来加强语气或者表明某事是自然而然的结果。</w:t>
      </w:r>
    </w:p>
    <w:p w14:paraId="0CCA199E" w14:textId="77777777" w:rsidR="00B663C8" w:rsidRDefault="00B663C8">
      <w:pPr>
        <w:rPr>
          <w:rFonts w:hint="eastAsia"/>
        </w:rPr>
      </w:pPr>
    </w:p>
    <w:p w14:paraId="43662872" w14:textId="77777777" w:rsidR="00B663C8" w:rsidRDefault="00B663C8">
      <w:pPr>
        <w:rPr>
          <w:rFonts w:hint="eastAsia"/>
        </w:rPr>
      </w:pPr>
    </w:p>
    <w:p w14:paraId="131CE216" w14:textId="77777777" w:rsidR="00B663C8" w:rsidRDefault="00B663C8">
      <w:pPr>
        <w:rPr>
          <w:rFonts w:hint="eastAsia"/>
        </w:rPr>
      </w:pPr>
      <w:r>
        <w:rPr>
          <w:rFonts w:hint="eastAsia"/>
        </w:rPr>
        <w:t>词语解析：几乎</w:t>
      </w:r>
    </w:p>
    <w:p w14:paraId="40E5B290" w14:textId="77777777" w:rsidR="00B663C8" w:rsidRDefault="00B663C8">
      <w:pPr>
        <w:rPr>
          <w:rFonts w:hint="eastAsia"/>
        </w:rPr>
      </w:pPr>
      <w:r>
        <w:rPr>
          <w:rFonts w:hint="eastAsia"/>
        </w:rPr>
        <w:t>“几乎”（jī hū）是用来形容程度非常接近但还未完全达到的状态。它传达了一种近乎实现的感觉，但是又保留了一丝差距。比如当我们说“他几乎成功了”，意思是他差一点就成功了，但最终还是没有达成目标。</w:t>
      </w:r>
    </w:p>
    <w:p w14:paraId="66EE0165" w14:textId="77777777" w:rsidR="00B663C8" w:rsidRDefault="00B663C8">
      <w:pPr>
        <w:rPr>
          <w:rFonts w:hint="eastAsia"/>
        </w:rPr>
      </w:pPr>
    </w:p>
    <w:p w14:paraId="6374BAE3" w14:textId="77777777" w:rsidR="00B663C8" w:rsidRDefault="00B663C8">
      <w:pPr>
        <w:rPr>
          <w:rFonts w:hint="eastAsia"/>
        </w:rPr>
      </w:pPr>
    </w:p>
    <w:p w14:paraId="7A392FEF" w14:textId="77777777" w:rsidR="00B663C8" w:rsidRDefault="00B663C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F81B63B" w14:textId="77777777" w:rsidR="00B663C8" w:rsidRDefault="00B663C8">
      <w:pPr>
        <w:rPr>
          <w:rFonts w:hint="eastAsia"/>
        </w:rPr>
      </w:pPr>
      <w:r>
        <w:rPr>
          <w:rFonts w:hint="eastAsia"/>
        </w:rPr>
        <w:t>通过上述分析，我们可以更好地理解“消化当然几乎”这几个字背后的含义及其拼音。学习正确的拼音有助于提高我们对汉语的理解能力和交流效率。无论是在正式场合还是非正式场合，准确地使用拼音都是十分重要的。掌握好拼音还可以帮助我们更加自信地与他人沟通，并且在学习新词汇时提供有效的支持。值得注意的是，虽然拼音可以帮助我们读出汉字，但对于汉字背后的文化内涵和实际用法，则需要进一步的学习和探索。</w:t>
      </w:r>
    </w:p>
    <w:p w14:paraId="5F66FC4C" w14:textId="77777777" w:rsidR="00B663C8" w:rsidRDefault="00B663C8">
      <w:pPr>
        <w:rPr>
          <w:rFonts w:hint="eastAsia"/>
        </w:rPr>
      </w:pPr>
    </w:p>
    <w:p w14:paraId="01C4FCBA" w14:textId="77777777" w:rsidR="00B663C8" w:rsidRDefault="00B66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BED97" w14:textId="0CE9D60A" w:rsidR="00E64CE4" w:rsidRDefault="00E64CE4"/>
    <w:sectPr w:rsidR="00E6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E4"/>
    <w:rsid w:val="00B34D22"/>
    <w:rsid w:val="00B663C8"/>
    <w:rsid w:val="00E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2E1C-0DE2-4AFE-8BDB-88F8AED6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