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9955" w14:textId="77777777" w:rsidR="006A0AAF" w:rsidRDefault="006A0AAF">
      <w:pPr>
        <w:rPr>
          <w:rFonts w:hint="eastAsia"/>
        </w:rPr>
      </w:pPr>
      <w:r>
        <w:rPr>
          <w:rFonts w:hint="eastAsia"/>
        </w:rPr>
        <w:t>浴血十四年的拼音</w:t>
      </w:r>
    </w:p>
    <w:p w14:paraId="17E945CA" w14:textId="77777777" w:rsidR="006A0AAF" w:rsidRDefault="006A0AAF">
      <w:pPr>
        <w:rPr>
          <w:rFonts w:hint="eastAsia"/>
        </w:rPr>
      </w:pPr>
      <w:r>
        <w:rPr>
          <w:rFonts w:hint="eastAsia"/>
        </w:rPr>
        <w:t>“浴血十四年”的拼音是“Yù Xuè Shí Sì Nián”。这个标题不仅仅是一个简单的拼音转换，它象征着一段沉重而光荣的历史时期。在1931年至1945年间，中国人民经历了长达十四年的抗日战争，这段历史是中国近现代史上的重要篇章。</w:t>
      </w:r>
    </w:p>
    <w:p w14:paraId="564FD076" w14:textId="77777777" w:rsidR="006A0AAF" w:rsidRDefault="006A0AAF">
      <w:pPr>
        <w:rPr>
          <w:rFonts w:hint="eastAsia"/>
        </w:rPr>
      </w:pPr>
    </w:p>
    <w:p w14:paraId="5E702C03" w14:textId="77777777" w:rsidR="006A0AAF" w:rsidRDefault="006A0AAF">
      <w:pPr>
        <w:rPr>
          <w:rFonts w:hint="eastAsia"/>
        </w:rPr>
      </w:pPr>
      <w:r>
        <w:rPr>
          <w:rFonts w:hint="eastAsia"/>
        </w:rPr>
        <w:t>背景介绍</w:t>
      </w:r>
    </w:p>
    <w:p w14:paraId="33A4DB15" w14:textId="77777777" w:rsidR="006A0AAF" w:rsidRDefault="006A0AAF">
      <w:pPr>
        <w:rPr>
          <w:rFonts w:hint="eastAsia"/>
        </w:rPr>
      </w:pPr>
      <w:r>
        <w:rPr>
          <w:rFonts w:hint="eastAsia"/>
        </w:rPr>
        <w:t>抗日战争始于1931年的九一八事变，这是日本侵略中国东北的开始。随后，在1937年七七事变后，全面抗战爆发。在这段时间里，中国人民面对的是极其严峻的考验，但同时也展现了无比坚韧和不屈的精神。</w:t>
      </w:r>
    </w:p>
    <w:p w14:paraId="73D98670" w14:textId="77777777" w:rsidR="006A0AAF" w:rsidRDefault="006A0AAF">
      <w:pPr>
        <w:rPr>
          <w:rFonts w:hint="eastAsia"/>
        </w:rPr>
      </w:pPr>
    </w:p>
    <w:p w14:paraId="69998CDD" w14:textId="77777777" w:rsidR="006A0AAF" w:rsidRDefault="006A0AAF">
      <w:pPr>
        <w:rPr>
          <w:rFonts w:hint="eastAsia"/>
        </w:rPr>
      </w:pPr>
      <w:r>
        <w:rPr>
          <w:rFonts w:hint="eastAsia"/>
        </w:rPr>
        <w:t>人民的抵抗与牺牲</w:t>
      </w:r>
    </w:p>
    <w:p w14:paraId="70EE020B" w14:textId="77777777" w:rsidR="006A0AAF" w:rsidRDefault="006A0AAF">
      <w:pPr>
        <w:rPr>
          <w:rFonts w:hint="eastAsia"/>
        </w:rPr>
      </w:pPr>
      <w:r>
        <w:rPr>
          <w:rFonts w:hint="eastAsia"/>
        </w:rPr>
        <w:t>抗日战争期间，无数中华儿女投身于保卫国家、民族独立的斗争中。从东北抗日联军到华北平原游击队，再到南方的抗日根据地，到处都能看到中国人民顽强抵抗的身影。他们用鲜血和生命诠释了对祖国的忠诚与热爱，为后世留下了宝贵的精神财富。</w:t>
      </w:r>
    </w:p>
    <w:p w14:paraId="7A398F4E" w14:textId="77777777" w:rsidR="006A0AAF" w:rsidRDefault="006A0AAF">
      <w:pPr>
        <w:rPr>
          <w:rFonts w:hint="eastAsia"/>
        </w:rPr>
      </w:pPr>
    </w:p>
    <w:p w14:paraId="447C3130" w14:textId="77777777" w:rsidR="006A0AAF" w:rsidRDefault="006A0AAF">
      <w:pPr>
        <w:rPr>
          <w:rFonts w:hint="eastAsia"/>
        </w:rPr>
      </w:pPr>
      <w:r>
        <w:rPr>
          <w:rFonts w:hint="eastAsia"/>
        </w:rPr>
        <w:t>国际支持与合作</w:t>
      </w:r>
    </w:p>
    <w:p w14:paraId="723D701B" w14:textId="77777777" w:rsidR="006A0AAF" w:rsidRDefault="006A0AAF">
      <w:pPr>
        <w:rPr>
          <w:rFonts w:hint="eastAsia"/>
        </w:rPr>
      </w:pPr>
      <w:r>
        <w:rPr>
          <w:rFonts w:hint="eastAsia"/>
        </w:rPr>
        <w:t>虽然中国独自承担了大部分抗击日本侵略者的重任，但在艰难时刻也得到了来自世界各地的支持。苏联、美国等国通过各种方式提供了援助，这不仅包括物资上的帮助，还有道义上的支持。这些国际合作增强了中国人民战胜敌人的信心。</w:t>
      </w:r>
    </w:p>
    <w:p w14:paraId="13AEEAF7" w14:textId="77777777" w:rsidR="006A0AAF" w:rsidRDefault="006A0AAF">
      <w:pPr>
        <w:rPr>
          <w:rFonts w:hint="eastAsia"/>
        </w:rPr>
      </w:pPr>
    </w:p>
    <w:p w14:paraId="09A56098" w14:textId="77777777" w:rsidR="006A0AAF" w:rsidRDefault="006A0AAF">
      <w:pPr>
        <w:rPr>
          <w:rFonts w:hint="eastAsia"/>
        </w:rPr>
      </w:pPr>
      <w:r>
        <w:rPr>
          <w:rFonts w:hint="eastAsia"/>
        </w:rPr>
        <w:t>胜利的意义</w:t>
      </w:r>
    </w:p>
    <w:p w14:paraId="4A6F783F" w14:textId="77777777" w:rsidR="006A0AAF" w:rsidRDefault="006A0AAF">
      <w:pPr>
        <w:rPr>
          <w:rFonts w:hint="eastAsia"/>
        </w:rPr>
      </w:pPr>
      <w:r>
        <w:rPr>
          <w:rFonts w:hint="eastAsia"/>
        </w:rPr>
        <w:t>经过十四年的艰苦奋斗，1945年中国终于取得了抗日战争的最终胜利。这一胜利不仅是军事上的成就，更是精神上的伟大胜利。它宣告了中华民族在逆境中的崛起，展示了中国人民不可战胜的力量。同时，这也为世界反法西斯战争做出了巨大贡献。</w:t>
      </w:r>
    </w:p>
    <w:p w14:paraId="0432E414" w14:textId="77777777" w:rsidR="006A0AAF" w:rsidRDefault="006A0AAF">
      <w:pPr>
        <w:rPr>
          <w:rFonts w:hint="eastAsia"/>
        </w:rPr>
      </w:pPr>
    </w:p>
    <w:p w14:paraId="3C58D24D" w14:textId="77777777" w:rsidR="006A0AAF" w:rsidRDefault="006A0AAF">
      <w:pPr>
        <w:rPr>
          <w:rFonts w:hint="eastAsia"/>
        </w:rPr>
      </w:pPr>
      <w:r>
        <w:rPr>
          <w:rFonts w:hint="eastAsia"/>
        </w:rPr>
        <w:t>最后的总结</w:t>
      </w:r>
    </w:p>
    <w:p w14:paraId="35FC452A" w14:textId="77777777" w:rsidR="006A0AAF" w:rsidRDefault="006A0AAF">
      <w:pPr>
        <w:rPr>
          <w:rFonts w:hint="eastAsia"/>
        </w:rPr>
      </w:pPr>
      <w:r>
        <w:rPr>
          <w:rFonts w:hint="eastAsia"/>
        </w:rPr>
        <w:t>“浴血十四年”，简简单单的四个汉字背后，蕴含着太多的故事与情感。它提醒着我们铭记历史，珍惜和平，更要以史为鉴，不断前行。对于每一个中国人来说，“Yù Xuè Shí Sì Nián”不仅仅是过去的一段历史，更是一种激励人们不断追求进步的动力源泉。</w:t>
      </w:r>
    </w:p>
    <w:p w14:paraId="646C7B6D" w14:textId="77777777" w:rsidR="006A0AAF" w:rsidRDefault="006A0AAF">
      <w:pPr>
        <w:rPr>
          <w:rFonts w:hint="eastAsia"/>
        </w:rPr>
      </w:pPr>
    </w:p>
    <w:p w14:paraId="01A41E39" w14:textId="77777777" w:rsidR="006A0AAF" w:rsidRDefault="006A0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F6966" w14:textId="30C7F238" w:rsidR="000408B8" w:rsidRDefault="000408B8"/>
    <w:sectPr w:rsidR="0004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B8"/>
    <w:rsid w:val="000408B8"/>
    <w:rsid w:val="006A0A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46752-EB27-4473-A4B2-65898353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