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9950" w14:textId="77777777" w:rsidR="00685040" w:rsidRDefault="00685040">
      <w:pPr>
        <w:rPr>
          <w:rFonts w:hint="eastAsia"/>
        </w:rPr>
      </w:pPr>
      <w:r>
        <w:rPr>
          <w:rFonts w:hint="eastAsia"/>
        </w:rPr>
        <w:t>洗刷的拼音：xǐ shuā</w:t>
      </w:r>
    </w:p>
    <w:p w14:paraId="03AACE22" w14:textId="77777777" w:rsidR="00685040" w:rsidRDefault="00685040">
      <w:pPr>
        <w:rPr>
          <w:rFonts w:hint="eastAsia"/>
        </w:rPr>
      </w:pPr>
      <w:r>
        <w:rPr>
          <w:rFonts w:hint="eastAsia"/>
        </w:rPr>
        <w:t>洗刷，这个词汇在我们的日常生活中扮演着不可或缺的角色。它不仅是一个简单的动作，更是一种生活态度的体现。当我们谈论“洗刷”，我们实际上是在讨论如何通过清洁来维持一个健康、舒适的环境。洗刷可以是指对物品表面的清洗，也可以是对于心灵的一种净化过程。在这个快节奏的时代，人们往往忽略了洗刷的重要性，而事实上，它是我们保持良好生活质量的基础。</w:t>
      </w:r>
    </w:p>
    <w:p w14:paraId="421F51E1" w14:textId="77777777" w:rsidR="00685040" w:rsidRDefault="00685040">
      <w:pPr>
        <w:rPr>
          <w:rFonts w:hint="eastAsia"/>
        </w:rPr>
      </w:pPr>
    </w:p>
    <w:p w14:paraId="5A006794" w14:textId="77777777" w:rsidR="00685040" w:rsidRDefault="00685040">
      <w:pPr>
        <w:rPr>
          <w:rFonts w:hint="eastAsia"/>
        </w:rPr>
      </w:pPr>
    </w:p>
    <w:p w14:paraId="7B431EF5" w14:textId="77777777" w:rsidR="00685040" w:rsidRDefault="00685040">
      <w:pPr>
        <w:rPr>
          <w:rFonts w:hint="eastAsia"/>
        </w:rPr>
      </w:pPr>
      <w:r>
        <w:rPr>
          <w:rFonts w:hint="eastAsia"/>
        </w:rPr>
        <w:t>洗刷的历史渊源</w:t>
      </w:r>
    </w:p>
    <w:p w14:paraId="64B8DBCA" w14:textId="77777777" w:rsidR="00685040" w:rsidRDefault="00685040">
      <w:pPr>
        <w:rPr>
          <w:rFonts w:hint="eastAsia"/>
        </w:rPr>
      </w:pPr>
      <w:r>
        <w:rPr>
          <w:rFonts w:hint="eastAsia"/>
        </w:rPr>
        <w:t>追溯历史，“洗刷”一词有着悠久的历史。早在古代，人类就已经意识到清洁的重要性，并发展出各种方式来保持个人卫生和环境卫生。从使用天然材料如草木灰到后来发明肥皂，每一次的进步都标志着人们对清洁概念理解的深化。在中国文化中，洗刷不仅仅是去除污垢的行为，它还与礼仪、养生等多方面紧密相连。古人云：“洁身自好”，强调了个人清洁对于道德修养和社会交往的影响。</w:t>
      </w:r>
    </w:p>
    <w:p w14:paraId="597F1514" w14:textId="77777777" w:rsidR="00685040" w:rsidRDefault="00685040">
      <w:pPr>
        <w:rPr>
          <w:rFonts w:hint="eastAsia"/>
        </w:rPr>
      </w:pPr>
    </w:p>
    <w:p w14:paraId="0CB8AAD4" w14:textId="77777777" w:rsidR="00685040" w:rsidRDefault="00685040">
      <w:pPr>
        <w:rPr>
          <w:rFonts w:hint="eastAsia"/>
        </w:rPr>
      </w:pPr>
    </w:p>
    <w:p w14:paraId="3D4EBD2B" w14:textId="77777777" w:rsidR="00685040" w:rsidRDefault="00685040">
      <w:pPr>
        <w:rPr>
          <w:rFonts w:hint="eastAsia"/>
        </w:rPr>
      </w:pPr>
      <w:r>
        <w:rPr>
          <w:rFonts w:hint="eastAsia"/>
        </w:rPr>
        <w:t>洗刷的应用领域广泛</w:t>
      </w:r>
    </w:p>
    <w:p w14:paraId="6AE0992E" w14:textId="77777777" w:rsidR="00685040" w:rsidRDefault="00685040">
      <w:pPr>
        <w:rPr>
          <w:rFonts w:hint="eastAsia"/>
        </w:rPr>
      </w:pPr>
      <w:r>
        <w:rPr>
          <w:rFonts w:hint="eastAsia"/>
        </w:rPr>
        <w:t>现代社会里，洗刷的应用已经渗透到了各个角落。家庭中，厨房用具、卫生间设施以及衣物床单都需要定期进行彻底地清洗；工业生产过程中，为了保证产品质量，机器设备也需要经常性地维护保养；医疗行业更是严格要求无菌操作环境，任何可能携带病菌的地方都要经过严格的消毒处理。在艺术创作领域，艺术家们也会利用水彩颜料或其他介质来进行所谓的“洗刷”创作，以此表达内心的情感世界。</w:t>
      </w:r>
    </w:p>
    <w:p w14:paraId="43532896" w14:textId="77777777" w:rsidR="00685040" w:rsidRDefault="00685040">
      <w:pPr>
        <w:rPr>
          <w:rFonts w:hint="eastAsia"/>
        </w:rPr>
      </w:pPr>
    </w:p>
    <w:p w14:paraId="4D5C2482" w14:textId="77777777" w:rsidR="00685040" w:rsidRDefault="00685040">
      <w:pPr>
        <w:rPr>
          <w:rFonts w:hint="eastAsia"/>
        </w:rPr>
      </w:pPr>
    </w:p>
    <w:p w14:paraId="63D6D1A5" w14:textId="77777777" w:rsidR="00685040" w:rsidRDefault="00685040">
      <w:pPr>
        <w:rPr>
          <w:rFonts w:hint="eastAsia"/>
        </w:rPr>
      </w:pPr>
      <w:r>
        <w:rPr>
          <w:rFonts w:hint="eastAsia"/>
        </w:rPr>
        <w:t>洗刷带来的身心益处</w:t>
      </w:r>
    </w:p>
    <w:p w14:paraId="7AA23BE6" w14:textId="77777777" w:rsidR="00685040" w:rsidRDefault="00685040">
      <w:pPr>
        <w:rPr>
          <w:rFonts w:hint="eastAsia"/>
        </w:rPr>
      </w:pPr>
      <w:r>
        <w:rPr>
          <w:rFonts w:hint="eastAsia"/>
        </w:rPr>
        <w:t>从身体层面来看，适当的洗刷有助于清除皮肤表面的老化角质层和汗渍分泌物，促进血液循环，让肌肤更加光滑细腻。同时，良好的个人卫生习惯还能预防疾病传播，增强免疫力。而在精神方面，当我们将注意力集中在洗刷这一行为上时，它可以起到放松心情的作用。想象一下，在忙碌了一天之后，泡个热水澡或者打扫干净自己的小窝，那种清爽舒适的感觉是不是让你感到无比惬意呢？</w:t>
      </w:r>
    </w:p>
    <w:p w14:paraId="17B1784D" w14:textId="77777777" w:rsidR="00685040" w:rsidRDefault="00685040">
      <w:pPr>
        <w:rPr>
          <w:rFonts w:hint="eastAsia"/>
        </w:rPr>
      </w:pPr>
    </w:p>
    <w:p w14:paraId="37CEE193" w14:textId="77777777" w:rsidR="00685040" w:rsidRDefault="00685040">
      <w:pPr>
        <w:rPr>
          <w:rFonts w:hint="eastAsia"/>
        </w:rPr>
      </w:pPr>
    </w:p>
    <w:p w14:paraId="0F0CF536" w14:textId="77777777" w:rsidR="00685040" w:rsidRDefault="00685040">
      <w:pPr>
        <w:rPr>
          <w:rFonts w:hint="eastAsia"/>
        </w:rPr>
      </w:pPr>
      <w:r>
        <w:rPr>
          <w:rFonts w:hint="eastAsia"/>
        </w:rPr>
        <w:t>环保理念下的新型洗刷方式</w:t>
      </w:r>
    </w:p>
    <w:p w14:paraId="1E94C626" w14:textId="77777777" w:rsidR="00685040" w:rsidRDefault="00685040">
      <w:pPr>
        <w:rPr>
          <w:rFonts w:hint="eastAsia"/>
        </w:rPr>
      </w:pPr>
      <w:r>
        <w:rPr>
          <w:rFonts w:hint="eastAsia"/>
        </w:rPr>
        <w:t>随着全球环境问题日益严重，传统洗刷方法所带来的资源浪费和环境污染也引起了人们的广泛关注。于是，越来越多的人开始倡导绿色低碳的生活方式，探索更加环保高效的洗刷手段。例如，采用可降解材料制成的一次性用品代替塑料制品；选择生物酶洗涤剂减少化学残留；推广太阳能热水器以节约能源等等。这些创新举措不仅符合可持续发展的要求，也为我们的后代留下了更加美好的地球家园。</w:t>
      </w:r>
    </w:p>
    <w:p w14:paraId="4336EF7C" w14:textId="77777777" w:rsidR="00685040" w:rsidRDefault="00685040">
      <w:pPr>
        <w:rPr>
          <w:rFonts w:hint="eastAsia"/>
        </w:rPr>
      </w:pPr>
    </w:p>
    <w:p w14:paraId="47797C81" w14:textId="77777777" w:rsidR="00685040" w:rsidRDefault="00685040">
      <w:pPr>
        <w:rPr>
          <w:rFonts w:hint="eastAsia"/>
        </w:rPr>
      </w:pPr>
    </w:p>
    <w:p w14:paraId="10B1B085" w14:textId="77777777" w:rsidR="00685040" w:rsidRDefault="00685040">
      <w:pPr>
        <w:rPr>
          <w:rFonts w:hint="eastAsia"/>
        </w:rPr>
      </w:pPr>
      <w:r>
        <w:rPr>
          <w:rFonts w:hint="eastAsia"/>
        </w:rPr>
        <w:t>最后的总结</w:t>
      </w:r>
    </w:p>
    <w:p w14:paraId="765E4271" w14:textId="77777777" w:rsidR="00685040" w:rsidRDefault="00685040">
      <w:pPr>
        <w:rPr>
          <w:rFonts w:hint="eastAsia"/>
        </w:rPr>
      </w:pPr>
      <w:r>
        <w:rPr>
          <w:rFonts w:hint="eastAsia"/>
        </w:rPr>
        <w:t>“洗刷”的意义远超乎字面本身。它是连接过去与未来、物质与精神的重要纽带。无论时代如何变迁，我们都应该重视洗刷的价值，将其融入到日常生活当中去。通过不断地学习和实践，让我们共同营造一个干净整洁、和谐共生的美好世界吧！</w:t>
      </w:r>
    </w:p>
    <w:p w14:paraId="2885D2E2" w14:textId="77777777" w:rsidR="00685040" w:rsidRDefault="00685040">
      <w:pPr>
        <w:rPr>
          <w:rFonts w:hint="eastAsia"/>
        </w:rPr>
      </w:pPr>
    </w:p>
    <w:p w14:paraId="32AF0BE9" w14:textId="77777777" w:rsidR="00685040" w:rsidRDefault="00685040">
      <w:pPr>
        <w:rPr>
          <w:rFonts w:hint="eastAsia"/>
        </w:rPr>
      </w:pPr>
      <w:r>
        <w:rPr>
          <w:rFonts w:hint="eastAsia"/>
        </w:rPr>
        <w:t>本文是由懂得生活网（dongdeshenghuo.com）为大家创作</w:t>
      </w:r>
    </w:p>
    <w:p w14:paraId="6447D94F" w14:textId="30F7EF96" w:rsidR="005568B6" w:rsidRDefault="005568B6"/>
    <w:sectPr w:rsidR="00556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B6"/>
    <w:rsid w:val="005568B6"/>
    <w:rsid w:val="0068504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CA435-52F4-49D1-9118-FA4B5EE7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8B6"/>
    <w:rPr>
      <w:rFonts w:cstheme="majorBidi"/>
      <w:color w:val="2F5496" w:themeColor="accent1" w:themeShade="BF"/>
      <w:sz w:val="28"/>
      <w:szCs w:val="28"/>
    </w:rPr>
  </w:style>
  <w:style w:type="character" w:customStyle="1" w:styleId="50">
    <w:name w:val="标题 5 字符"/>
    <w:basedOn w:val="a0"/>
    <w:link w:val="5"/>
    <w:uiPriority w:val="9"/>
    <w:semiHidden/>
    <w:rsid w:val="005568B6"/>
    <w:rPr>
      <w:rFonts w:cstheme="majorBidi"/>
      <w:color w:val="2F5496" w:themeColor="accent1" w:themeShade="BF"/>
      <w:sz w:val="24"/>
    </w:rPr>
  </w:style>
  <w:style w:type="character" w:customStyle="1" w:styleId="60">
    <w:name w:val="标题 6 字符"/>
    <w:basedOn w:val="a0"/>
    <w:link w:val="6"/>
    <w:uiPriority w:val="9"/>
    <w:semiHidden/>
    <w:rsid w:val="005568B6"/>
    <w:rPr>
      <w:rFonts w:cstheme="majorBidi"/>
      <w:b/>
      <w:bCs/>
      <w:color w:val="2F5496" w:themeColor="accent1" w:themeShade="BF"/>
    </w:rPr>
  </w:style>
  <w:style w:type="character" w:customStyle="1" w:styleId="70">
    <w:name w:val="标题 7 字符"/>
    <w:basedOn w:val="a0"/>
    <w:link w:val="7"/>
    <w:uiPriority w:val="9"/>
    <w:semiHidden/>
    <w:rsid w:val="005568B6"/>
    <w:rPr>
      <w:rFonts w:cstheme="majorBidi"/>
      <w:b/>
      <w:bCs/>
      <w:color w:val="595959" w:themeColor="text1" w:themeTint="A6"/>
    </w:rPr>
  </w:style>
  <w:style w:type="character" w:customStyle="1" w:styleId="80">
    <w:name w:val="标题 8 字符"/>
    <w:basedOn w:val="a0"/>
    <w:link w:val="8"/>
    <w:uiPriority w:val="9"/>
    <w:semiHidden/>
    <w:rsid w:val="005568B6"/>
    <w:rPr>
      <w:rFonts w:cstheme="majorBidi"/>
      <w:color w:val="595959" w:themeColor="text1" w:themeTint="A6"/>
    </w:rPr>
  </w:style>
  <w:style w:type="character" w:customStyle="1" w:styleId="90">
    <w:name w:val="标题 9 字符"/>
    <w:basedOn w:val="a0"/>
    <w:link w:val="9"/>
    <w:uiPriority w:val="9"/>
    <w:semiHidden/>
    <w:rsid w:val="005568B6"/>
    <w:rPr>
      <w:rFonts w:eastAsiaTheme="majorEastAsia" w:cstheme="majorBidi"/>
      <w:color w:val="595959" w:themeColor="text1" w:themeTint="A6"/>
    </w:rPr>
  </w:style>
  <w:style w:type="paragraph" w:styleId="a3">
    <w:name w:val="Title"/>
    <w:basedOn w:val="a"/>
    <w:next w:val="a"/>
    <w:link w:val="a4"/>
    <w:uiPriority w:val="10"/>
    <w:qFormat/>
    <w:rsid w:val="00556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8B6"/>
    <w:pPr>
      <w:spacing w:before="160"/>
      <w:jc w:val="center"/>
    </w:pPr>
    <w:rPr>
      <w:i/>
      <w:iCs/>
      <w:color w:val="404040" w:themeColor="text1" w:themeTint="BF"/>
    </w:rPr>
  </w:style>
  <w:style w:type="character" w:customStyle="1" w:styleId="a8">
    <w:name w:val="引用 字符"/>
    <w:basedOn w:val="a0"/>
    <w:link w:val="a7"/>
    <w:uiPriority w:val="29"/>
    <w:rsid w:val="005568B6"/>
    <w:rPr>
      <w:i/>
      <w:iCs/>
      <w:color w:val="404040" w:themeColor="text1" w:themeTint="BF"/>
    </w:rPr>
  </w:style>
  <w:style w:type="paragraph" w:styleId="a9">
    <w:name w:val="List Paragraph"/>
    <w:basedOn w:val="a"/>
    <w:uiPriority w:val="34"/>
    <w:qFormat/>
    <w:rsid w:val="005568B6"/>
    <w:pPr>
      <w:ind w:left="720"/>
      <w:contextualSpacing/>
    </w:pPr>
  </w:style>
  <w:style w:type="character" w:styleId="aa">
    <w:name w:val="Intense Emphasis"/>
    <w:basedOn w:val="a0"/>
    <w:uiPriority w:val="21"/>
    <w:qFormat/>
    <w:rsid w:val="005568B6"/>
    <w:rPr>
      <w:i/>
      <w:iCs/>
      <w:color w:val="2F5496" w:themeColor="accent1" w:themeShade="BF"/>
    </w:rPr>
  </w:style>
  <w:style w:type="paragraph" w:styleId="ab">
    <w:name w:val="Intense Quote"/>
    <w:basedOn w:val="a"/>
    <w:next w:val="a"/>
    <w:link w:val="ac"/>
    <w:uiPriority w:val="30"/>
    <w:qFormat/>
    <w:rsid w:val="00556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8B6"/>
    <w:rPr>
      <w:i/>
      <w:iCs/>
      <w:color w:val="2F5496" w:themeColor="accent1" w:themeShade="BF"/>
    </w:rPr>
  </w:style>
  <w:style w:type="character" w:styleId="ad">
    <w:name w:val="Intense Reference"/>
    <w:basedOn w:val="a0"/>
    <w:uiPriority w:val="32"/>
    <w:qFormat/>
    <w:rsid w:val="00556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