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F495" w14:textId="77777777" w:rsidR="00EF28D3" w:rsidRDefault="00EF28D3">
      <w:pPr>
        <w:rPr>
          <w:rFonts w:hint="eastAsia"/>
        </w:rPr>
      </w:pPr>
      <w:r>
        <w:rPr>
          <w:rFonts w:hint="eastAsia"/>
        </w:rPr>
        <w:t>昕的拼音</w:t>
      </w:r>
    </w:p>
    <w:p w14:paraId="54DD7CE2" w14:textId="77777777" w:rsidR="00EF28D3" w:rsidRDefault="00EF28D3">
      <w:pPr>
        <w:rPr>
          <w:rFonts w:hint="eastAsia"/>
        </w:rPr>
      </w:pPr>
      <w:r>
        <w:rPr>
          <w:rFonts w:hint="eastAsia"/>
        </w:rPr>
        <w:t>“昕”字的拼音是xīn，读第一声。这个字给人一种清新、朝气蓬勃的感觉，正如其字形所传达出的那种初升太阳的气息。在中国文化中，“昕”常被用来形容早晨的阳光，寓意着新的开始和希望。因此，它不仅是一个美丽的汉字，还蕴含了深厚的文化内涵。</w:t>
      </w:r>
    </w:p>
    <w:p w14:paraId="1663B39A" w14:textId="77777777" w:rsidR="00EF28D3" w:rsidRDefault="00EF28D3">
      <w:pPr>
        <w:rPr>
          <w:rFonts w:hint="eastAsia"/>
        </w:rPr>
      </w:pPr>
    </w:p>
    <w:p w14:paraId="06117482" w14:textId="77777777" w:rsidR="00EF28D3" w:rsidRDefault="00EF28D3">
      <w:pPr>
        <w:rPr>
          <w:rFonts w:hint="eastAsia"/>
        </w:rPr>
      </w:pPr>
    </w:p>
    <w:p w14:paraId="7165F9A5" w14:textId="77777777" w:rsidR="00EF28D3" w:rsidRDefault="00EF28D3">
      <w:pPr>
        <w:rPr>
          <w:rFonts w:hint="eastAsia"/>
        </w:rPr>
      </w:pPr>
      <w:r>
        <w:rPr>
          <w:rFonts w:hint="eastAsia"/>
        </w:rPr>
        <w:t>名字中的“昕”</w:t>
      </w:r>
    </w:p>
    <w:p w14:paraId="0D7279D4" w14:textId="77777777" w:rsidR="00EF28D3" w:rsidRDefault="00EF28D3">
      <w:pPr>
        <w:rPr>
          <w:rFonts w:hint="eastAsia"/>
        </w:rPr>
      </w:pPr>
      <w:r>
        <w:rPr>
          <w:rFonts w:hint="eastAsia"/>
        </w:rPr>
        <w:t>由于“昕”字的美好含义，它在现代汉语中经常被用作人名。不论是作为姓氏还是名字的一部分，都深受家长们的喜爱。给自己的孩子取名为“昕”，寄托了父母对孩子未来的美好期望，希望他们如同清晨的第一缕阳光一样，充满活力，拥有光明的未来。“昕”字用于女孩名字时，更增添了几分温柔与优雅；而用于男孩，则显得英姿飒爽。</w:t>
      </w:r>
    </w:p>
    <w:p w14:paraId="6C6A36A9" w14:textId="77777777" w:rsidR="00EF28D3" w:rsidRDefault="00EF28D3">
      <w:pPr>
        <w:rPr>
          <w:rFonts w:hint="eastAsia"/>
        </w:rPr>
      </w:pPr>
    </w:p>
    <w:p w14:paraId="78A1EEFC" w14:textId="77777777" w:rsidR="00EF28D3" w:rsidRDefault="00EF28D3">
      <w:pPr>
        <w:rPr>
          <w:rFonts w:hint="eastAsia"/>
        </w:rPr>
      </w:pPr>
    </w:p>
    <w:p w14:paraId="5B29EF49" w14:textId="77777777" w:rsidR="00EF28D3" w:rsidRDefault="00EF28D3">
      <w:pPr>
        <w:rPr>
          <w:rFonts w:hint="eastAsia"/>
        </w:rPr>
      </w:pPr>
      <w:r>
        <w:rPr>
          <w:rFonts w:hint="eastAsia"/>
        </w:rPr>
        <w:t>“昕”的文化背景</w:t>
      </w:r>
    </w:p>
    <w:p w14:paraId="589B7BBE" w14:textId="77777777" w:rsidR="00EF28D3" w:rsidRDefault="00EF28D3">
      <w:pPr>
        <w:rPr>
          <w:rFonts w:hint="eastAsia"/>
        </w:rPr>
      </w:pPr>
      <w:r>
        <w:rPr>
          <w:rFonts w:hint="eastAsia"/>
        </w:rPr>
        <w:t>从古代文献到现代文学作品，“昕”字都有其独特的地位。古时候，人们常用“昕”来形容晨曦初露之时，那是一天中最宁静也是最充满希望的时刻。这种对自然现象的细腻描绘，反映了古人对于时间流逝和自然界变化的敏锐观察力。随着时间的发展，“昕”字不仅仅局限于描述自然景象，还延伸到了艺术、文学等多个领域，成为了表达希望、新生等概念的重要符号。</w:t>
      </w:r>
    </w:p>
    <w:p w14:paraId="3EFCAD67" w14:textId="77777777" w:rsidR="00EF28D3" w:rsidRDefault="00EF28D3">
      <w:pPr>
        <w:rPr>
          <w:rFonts w:hint="eastAsia"/>
        </w:rPr>
      </w:pPr>
    </w:p>
    <w:p w14:paraId="39085E64" w14:textId="77777777" w:rsidR="00EF28D3" w:rsidRDefault="00EF28D3">
      <w:pPr>
        <w:rPr>
          <w:rFonts w:hint="eastAsia"/>
        </w:rPr>
      </w:pPr>
    </w:p>
    <w:p w14:paraId="2E44BFC6" w14:textId="77777777" w:rsidR="00EF28D3" w:rsidRDefault="00EF28D3">
      <w:pPr>
        <w:rPr>
          <w:rFonts w:hint="eastAsia"/>
        </w:rPr>
      </w:pPr>
      <w:r>
        <w:rPr>
          <w:rFonts w:hint="eastAsia"/>
        </w:rPr>
        <w:t>如何正确使用“昕”字</w:t>
      </w:r>
    </w:p>
    <w:p w14:paraId="49456F15" w14:textId="77777777" w:rsidR="00EF28D3" w:rsidRDefault="00EF28D3">
      <w:pPr>
        <w:rPr>
          <w:rFonts w:hint="eastAsia"/>
        </w:rPr>
      </w:pPr>
      <w:r>
        <w:rPr>
          <w:rFonts w:hint="eastAsia"/>
        </w:rPr>
        <w:t>在日常生活中，了解如何正确使用“昕”字也是非常重要的。在书写时要注意不要将其误写为形似的其他汉字。在发音上要准确把握其平舌音的特点，避免出现误读。在实际应用中，可以根据不同的场合和需求灵活运用“昕”字，比如在创作诗歌或散文时，可以利用“昕”字来营造一种清新开阔的意境；在人际交往中，若对方的名字中含有“昕”字，则可以通过赞美这个名字的意义来增进彼此之间的好感。</w:t>
      </w:r>
    </w:p>
    <w:p w14:paraId="6C50AAFA" w14:textId="77777777" w:rsidR="00EF28D3" w:rsidRDefault="00EF28D3">
      <w:pPr>
        <w:rPr>
          <w:rFonts w:hint="eastAsia"/>
        </w:rPr>
      </w:pPr>
    </w:p>
    <w:p w14:paraId="67A55B34" w14:textId="77777777" w:rsidR="00EF28D3" w:rsidRDefault="00EF28D3">
      <w:pPr>
        <w:rPr>
          <w:rFonts w:hint="eastAsia"/>
        </w:rPr>
      </w:pPr>
    </w:p>
    <w:p w14:paraId="61452214" w14:textId="77777777" w:rsidR="00EF28D3" w:rsidRDefault="00EF28D3">
      <w:pPr>
        <w:rPr>
          <w:rFonts w:hint="eastAsia"/>
        </w:rPr>
      </w:pPr>
      <w:r>
        <w:rPr>
          <w:rFonts w:hint="eastAsia"/>
        </w:rPr>
        <w:t>最后的总结</w:t>
      </w:r>
    </w:p>
    <w:p w14:paraId="6249000E" w14:textId="77777777" w:rsidR="00EF28D3" w:rsidRDefault="00EF28D3">
      <w:pPr>
        <w:rPr>
          <w:rFonts w:hint="eastAsia"/>
        </w:rPr>
      </w:pPr>
      <w:r>
        <w:rPr>
          <w:rFonts w:hint="eastAsia"/>
        </w:rPr>
        <w:t>“昕”的拼音虽然简单，但背后却承载着丰富的文化意义和个人情感。无论是在命名学还是文学创作方面，“昕”字都展现了其独特魅力。通过对这一汉字的学习与理解，我们不仅能更好地掌握汉语语言知识，还能深入领略中华文化的博大精深。让我们珍惜每一个像“昕”这样充满生命力的文字，传承并发扬光大中华民族优秀的传统文化。</w:t>
      </w:r>
    </w:p>
    <w:p w14:paraId="396ACDCB" w14:textId="77777777" w:rsidR="00EF28D3" w:rsidRDefault="00EF28D3">
      <w:pPr>
        <w:rPr>
          <w:rFonts w:hint="eastAsia"/>
        </w:rPr>
      </w:pPr>
    </w:p>
    <w:p w14:paraId="47A0AE6A" w14:textId="77777777" w:rsidR="00EF28D3" w:rsidRDefault="00EF2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311D5" w14:textId="5165C0C2" w:rsidR="003B5A36" w:rsidRDefault="003B5A36"/>
    <w:sectPr w:rsidR="003B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36"/>
    <w:rsid w:val="003B5A36"/>
    <w:rsid w:val="00B34D22"/>
    <w:rsid w:val="00E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65308-6A2E-4C58-87DE-E126DF5F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