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3B8F" w14:textId="77777777" w:rsidR="007025F6" w:rsidRDefault="007025F6">
      <w:pPr>
        <w:rPr>
          <w:rFonts w:hint="eastAsia"/>
        </w:rPr>
      </w:pPr>
      <w:r>
        <w:rPr>
          <w:rFonts w:hint="eastAsia"/>
        </w:rPr>
        <w:t>数字的拼音怎么拼写声调</w:t>
      </w:r>
    </w:p>
    <w:p w14:paraId="4A237219" w14:textId="77777777" w:rsidR="007025F6" w:rsidRDefault="007025F6">
      <w:pPr>
        <w:rPr>
          <w:rFonts w:hint="eastAsia"/>
        </w:rPr>
      </w:pPr>
      <w:r>
        <w:rPr>
          <w:rFonts w:hint="eastAsia"/>
        </w:rPr>
        <w:t>在汉语学习过程中，了解和掌握汉字及其对应的拼音是基础中的基础。而当涉及到数字时，这种知识显得尤为重要，因为数字在日常生活、商务交流以及学术研究中都有着广泛的应用。本文将详细介绍从0到9这十个基本数字的拼音及如何标注其正确的声调。</w:t>
      </w:r>
    </w:p>
    <w:p w14:paraId="57723623" w14:textId="77777777" w:rsidR="007025F6" w:rsidRDefault="007025F6">
      <w:pPr>
        <w:rPr>
          <w:rFonts w:hint="eastAsia"/>
        </w:rPr>
      </w:pPr>
    </w:p>
    <w:p w14:paraId="64B5586B" w14:textId="77777777" w:rsidR="007025F6" w:rsidRDefault="007025F6">
      <w:pPr>
        <w:rPr>
          <w:rFonts w:hint="eastAsia"/>
        </w:rPr>
      </w:pPr>
      <w:r>
        <w:rPr>
          <w:rFonts w:hint="eastAsia"/>
        </w:rPr>
        <w:t>零的基本拼音和声调</w:t>
      </w:r>
    </w:p>
    <w:p w14:paraId="6009EA8C" w14:textId="77777777" w:rsidR="007025F6" w:rsidRDefault="007025F6">
      <w:pPr>
        <w:rPr>
          <w:rFonts w:hint="eastAsia"/>
        </w:rPr>
      </w:pPr>
      <w:r>
        <w:rPr>
          <w:rFonts w:hint="eastAsia"/>
        </w:rPr>
        <w:t>零（líng）在汉语拼音中使用“ling2”表示，属于第二声。这个音节在单独发音时要注意音调的上升趋势，以准确表达出“零”的意思。无论是数学计算还是日常对话中，“零”都是一个不可或缺的存在。</w:t>
      </w:r>
    </w:p>
    <w:p w14:paraId="4E17E44F" w14:textId="77777777" w:rsidR="007025F6" w:rsidRDefault="007025F6">
      <w:pPr>
        <w:rPr>
          <w:rFonts w:hint="eastAsia"/>
        </w:rPr>
      </w:pPr>
    </w:p>
    <w:p w14:paraId="2BD9C49E" w14:textId="77777777" w:rsidR="007025F6" w:rsidRDefault="007025F6">
      <w:pPr>
        <w:rPr>
          <w:rFonts w:hint="eastAsia"/>
        </w:rPr>
      </w:pPr>
      <w:r>
        <w:rPr>
          <w:rFonts w:hint="eastAsia"/>
        </w:rPr>
        <w:t>一至三的拼音与声调指南</w:t>
      </w:r>
    </w:p>
    <w:p w14:paraId="66A4AB64" w14:textId="77777777" w:rsidR="007025F6" w:rsidRDefault="007025F6">
      <w:pPr>
        <w:rPr>
          <w:rFonts w:hint="eastAsia"/>
        </w:rPr>
      </w:pPr>
      <w:r>
        <w:rPr>
          <w:rFonts w:hint="eastAsia"/>
        </w:rPr>
        <w:t>一（yī），拼音为“yi1”，第一声，发音平稳且高亢；二（èr），拼音“er4”，第四声，发音时需要快速下降；三（sān），拼音“san1”，同样是第一声。这三个数字的正确发音对于初学者来说可能有些挑战，但通过练习可以很好地掌握。</w:t>
      </w:r>
    </w:p>
    <w:p w14:paraId="572685A4" w14:textId="77777777" w:rsidR="007025F6" w:rsidRDefault="007025F6">
      <w:pPr>
        <w:rPr>
          <w:rFonts w:hint="eastAsia"/>
        </w:rPr>
      </w:pPr>
    </w:p>
    <w:p w14:paraId="215DDD7F" w14:textId="77777777" w:rsidR="007025F6" w:rsidRDefault="007025F6">
      <w:pPr>
        <w:rPr>
          <w:rFonts w:hint="eastAsia"/>
        </w:rPr>
      </w:pPr>
      <w:r>
        <w:rPr>
          <w:rFonts w:hint="eastAsia"/>
        </w:rPr>
        <w:t>四与五：进入中间地带</w:t>
      </w:r>
    </w:p>
    <w:p w14:paraId="12565283" w14:textId="77777777" w:rsidR="007025F6" w:rsidRDefault="007025F6">
      <w:pPr>
        <w:rPr>
          <w:rFonts w:hint="eastAsia"/>
        </w:rPr>
      </w:pPr>
      <w:r>
        <w:rPr>
          <w:rFonts w:hint="eastAsia"/>
        </w:rPr>
        <w:t>四（sì），拼音“si4”，第四声，发音短促有力；五（wǔ），拼音“wu3”，第三声，发音先降后升。这两个数字的发音相对复杂一些，尤其是“五”的发音，要求发音者能够清晰地展示出发音的起伏。</w:t>
      </w:r>
    </w:p>
    <w:p w14:paraId="1476F5EA" w14:textId="77777777" w:rsidR="007025F6" w:rsidRDefault="007025F6">
      <w:pPr>
        <w:rPr>
          <w:rFonts w:hint="eastAsia"/>
        </w:rPr>
      </w:pPr>
    </w:p>
    <w:p w14:paraId="43B62240" w14:textId="77777777" w:rsidR="007025F6" w:rsidRDefault="007025F6">
      <w:pPr>
        <w:rPr>
          <w:rFonts w:hint="eastAsia"/>
        </w:rPr>
      </w:pPr>
      <w:r>
        <w:rPr>
          <w:rFonts w:hint="eastAsia"/>
        </w:rPr>
        <w:t>六七八：接近尾声</w:t>
      </w:r>
    </w:p>
    <w:p w14:paraId="183A1430" w14:textId="77777777" w:rsidR="007025F6" w:rsidRDefault="007025F6">
      <w:pPr>
        <w:rPr>
          <w:rFonts w:hint="eastAsia"/>
        </w:rPr>
      </w:pPr>
      <w:r>
        <w:rPr>
          <w:rFonts w:hint="eastAsia"/>
        </w:rPr>
        <w:t>六（liù），拼音“liu4”，第四声，发音同样需要短促有力；七（qī），拼音“qi1”，第一声，发音直接而明确；八（bā），拼音“ba1”，也是第一声。这些数字的发音规则虽然各有特点，但总体上遵循了汉语拼音的基本规律。</w:t>
      </w:r>
    </w:p>
    <w:p w14:paraId="3A5FAAFF" w14:textId="77777777" w:rsidR="007025F6" w:rsidRDefault="007025F6">
      <w:pPr>
        <w:rPr>
          <w:rFonts w:hint="eastAsia"/>
        </w:rPr>
      </w:pPr>
    </w:p>
    <w:p w14:paraId="5AC499D9" w14:textId="77777777" w:rsidR="007025F6" w:rsidRDefault="007025F6">
      <w:pPr>
        <w:rPr>
          <w:rFonts w:hint="eastAsia"/>
        </w:rPr>
      </w:pPr>
      <w:r>
        <w:rPr>
          <w:rFonts w:hint="eastAsia"/>
        </w:rPr>
        <w:t>九的特别之处</w:t>
      </w:r>
    </w:p>
    <w:p w14:paraId="47B8CCB8" w14:textId="77777777" w:rsidR="007025F6" w:rsidRDefault="007025F6">
      <w:pPr>
        <w:rPr>
          <w:rFonts w:hint="eastAsia"/>
        </w:rPr>
      </w:pPr>
      <w:r>
        <w:rPr>
          <w:rFonts w:hint="eastAsia"/>
        </w:rPr>
        <w:t>九（jiǔ），拼音“jiu3”，第三声，发音具有明显的升降特征。作为个位数中的最后一个，九不仅在数学运算中有重要意义，在文化上也有特殊的地位，如在中国传统文化中，“九”常被视为吉祥的数字。</w:t>
      </w:r>
    </w:p>
    <w:p w14:paraId="6B0E3931" w14:textId="77777777" w:rsidR="007025F6" w:rsidRDefault="007025F6">
      <w:pPr>
        <w:rPr>
          <w:rFonts w:hint="eastAsia"/>
        </w:rPr>
      </w:pPr>
    </w:p>
    <w:p w14:paraId="0B5935C5" w14:textId="77777777" w:rsidR="007025F6" w:rsidRDefault="007025F6">
      <w:pPr>
        <w:rPr>
          <w:rFonts w:hint="eastAsia"/>
        </w:rPr>
      </w:pPr>
      <w:r>
        <w:rPr>
          <w:rFonts w:hint="eastAsia"/>
        </w:rPr>
        <w:t>最后的总结</w:t>
      </w:r>
    </w:p>
    <w:p w14:paraId="64AD5A82" w14:textId="77777777" w:rsidR="007025F6" w:rsidRDefault="007025F6">
      <w:pPr>
        <w:rPr>
          <w:rFonts w:hint="eastAsia"/>
        </w:rPr>
      </w:pPr>
      <w:r>
        <w:rPr>
          <w:rFonts w:hint="eastAsia"/>
        </w:rPr>
        <w:t>通过上述介绍，我们了解到每个数字都有其独特的拼音和声调。正确掌握这些基础知识对于汉语学习者来说至关重要。不论是进行简单的数字沟通，还是深入学习汉语语言文化，理解和准确发音都是非常关键的一步。希望本篇文章能帮助读者更好地理解并记住这些数字的拼音和声调。</w:t>
      </w:r>
    </w:p>
    <w:p w14:paraId="7058C494" w14:textId="77777777" w:rsidR="007025F6" w:rsidRDefault="007025F6">
      <w:pPr>
        <w:rPr>
          <w:rFonts w:hint="eastAsia"/>
        </w:rPr>
      </w:pPr>
    </w:p>
    <w:p w14:paraId="26D9FDC6" w14:textId="77777777" w:rsidR="007025F6" w:rsidRDefault="007025F6">
      <w:pPr>
        <w:rPr>
          <w:rFonts w:hint="eastAsia"/>
        </w:rPr>
      </w:pPr>
    </w:p>
    <w:p w14:paraId="7D1A6F6F" w14:textId="77777777" w:rsidR="007025F6" w:rsidRDefault="00702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86755" w14:textId="13E96D7F" w:rsidR="00AA6E2B" w:rsidRDefault="00AA6E2B"/>
    <w:sectPr w:rsidR="00AA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2B"/>
    <w:rsid w:val="007025F6"/>
    <w:rsid w:val="00AA6E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BE89-5D28-4B9A-9532-1005E151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