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5185F" w14:textId="77777777" w:rsidR="00BF4B5C" w:rsidRDefault="00BF4B5C">
      <w:pPr>
        <w:rPr>
          <w:rFonts w:hint="eastAsia"/>
        </w:rPr>
      </w:pPr>
      <w:r>
        <w:rPr>
          <w:rFonts w:hint="eastAsia"/>
        </w:rPr>
        <w:t xml:space="preserve">手表的拼音怎么拼写声调：基础解析  </w:t>
      </w:r>
    </w:p>
    <w:p w14:paraId="21B6E219" w14:textId="77777777" w:rsidR="00BF4B5C" w:rsidRDefault="00BF4B5C">
      <w:pPr>
        <w:rPr>
          <w:rFonts w:hint="eastAsia"/>
        </w:rPr>
      </w:pPr>
      <w:r>
        <w:rPr>
          <w:rFonts w:hint="eastAsia"/>
        </w:rPr>
        <w:t>在日常生活中，我们常常会接触到“手表”这个词。对于学习汉语拼音或对外汉语教学的人来说，掌握正确的拼音拼写和声调是非常重要的。“手表”的拼音到底应该怎么拼写呢？其实，“手表”的拼音是“shǒu biǎo”。其中，“shǒu”为三声，“biǎo”为三声。这样的声调组合让这个词听起来清晰且富有节奏感。</w:t>
      </w:r>
    </w:p>
    <w:p w14:paraId="7F789916" w14:textId="77777777" w:rsidR="00BF4B5C" w:rsidRDefault="00BF4B5C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B06652" w14:textId="77777777" w:rsidR="00BF4B5C" w:rsidRDefault="00BF4B5C">
      <w:pPr>
        <w:rPr>
          <w:rFonts w:hint="eastAsia"/>
        </w:rPr>
      </w:pPr>
      <w:r>
        <w:rPr>
          <w:rFonts w:hint="eastAsia"/>
        </w:rPr>
        <w:t xml:space="preserve">汉字与拼音的关系  </w:t>
      </w:r>
    </w:p>
    <w:p w14:paraId="170A00C3" w14:textId="77777777" w:rsidR="00BF4B5C" w:rsidRDefault="00BF4B5C">
      <w:pPr>
        <w:rPr>
          <w:rFonts w:hint="eastAsia"/>
        </w:rPr>
      </w:pPr>
      <w:r>
        <w:rPr>
          <w:rFonts w:hint="eastAsia"/>
        </w:rPr>
        <w:t>汉字作为表意文字，其发音需要通过拼音来标注。对于“手表”一词来说，“手”字的拼音是“shǒu”，声母为“sh”，韵母为“ou”，声调为第三声。“表”字的拼音是“biǎo”，声母为“b”，韵母为“iao”，同样为第三声。值得注意的是，汉语中的第三声具有独特的发音特点，即音调先降后升，这使得“手表”这个词读起来更加生动形象。</w:t>
      </w:r>
    </w:p>
    <w:p w14:paraId="2DA2952A" w14:textId="77777777" w:rsidR="00BF4B5C" w:rsidRDefault="00BF4B5C">
      <w:pPr>
        <w:rPr>
          <w:rFonts w:hint="eastAsia"/>
        </w:rPr>
      </w:pPr>
      <w:r>
        <w:rPr>
          <w:rFonts w:hint="eastAsia"/>
        </w:rPr>
        <w:t xml:space="preserve">  </w:t>
      </w:r>
    </w:p>
    <w:p w14:paraId="4EF48CB8" w14:textId="77777777" w:rsidR="00BF4B5C" w:rsidRDefault="00BF4B5C">
      <w:pPr>
        <w:rPr>
          <w:rFonts w:hint="eastAsia"/>
        </w:rPr>
      </w:pPr>
      <w:r>
        <w:rPr>
          <w:rFonts w:hint="eastAsia"/>
        </w:rPr>
        <w:t xml:space="preserve">如何正确读出手表的拼音  </w:t>
      </w:r>
    </w:p>
    <w:p w14:paraId="1597BC42" w14:textId="77777777" w:rsidR="00BF4B5C" w:rsidRDefault="00BF4B5C">
      <w:pPr>
        <w:rPr>
          <w:rFonts w:hint="eastAsia"/>
        </w:rPr>
      </w:pPr>
      <w:r>
        <w:rPr>
          <w:rFonts w:hint="eastAsia"/>
        </w:rPr>
        <w:t>要准确读出“手表”的拼音，首先需要熟悉声母、韵母以及声调的基本规则。以“shǒu”为例，发音时从舌尖抵住上齿龈开始，气流从舌面摩擦而出，形成“sh”的声音；接着发出“ou”的音，最后将声调调整为第三声，即从低音降到更低音后再稍稍上扬。对于“biǎo”，发音时先发“b”，然后依次连读“i”“ao”，同时带上第三声的声调变化。只有掌握了这些细节，才能真正读准“手表”的拼音。</w:t>
      </w:r>
    </w:p>
    <w:p w14:paraId="0E65FFE1" w14:textId="77777777" w:rsidR="00BF4B5C" w:rsidRDefault="00BF4B5C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0F0FED" w14:textId="77777777" w:rsidR="00BF4B5C" w:rsidRDefault="00BF4B5C">
      <w:pPr>
        <w:rPr>
          <w:rFonts w:hint="eastAsia"/>
        </w:rPr>
      </w:pPr>
      <w:r>
        <w:rPr>
          <w:rFonts w:hint="eastAsia"/>
        </w:rPr>
        <w:t xml:space="preserve">手表拼音的实际应用  </w:t>
      </w:r>
    </w:p>
    <w:p w14:paraId="6925DC7A" w14:textId="77777777" w:rsidR="00BF4B5C" w:rsidRDefault="00BF4B5C">
      <w:pPr>
        <w:rPr>
          <w:rFonts w:hint="eastAsia"/>
        </w:rPr>
      </w:pPr>
      <w:r>
        <w:rPr>
          <w:rFonts w:hint="eastAsia"/>
        </w:rPr>
        <w:t>在实际生活中，了解“手表”的拼音不仅可以帮助我们更好地学习汉语，还能应用于多种场景。例如，在对外汉语教学中，教师可以通过讲解“手表”的拼音，让学生理解声母、韵母及声调之间的关系。在语音输入法或语音识别技术中，正确输入“shǒu biǎo”可以确保设备准确识别并转换成文字。因此，无论是学习语言还是使用现代科技，“手表”的拼音都具有重要意义。</w:t>
      </w:r>
    </w:p>
    <w:p w14:paraId="404E0A9C" w14:textId="77777777" w:rsidR="00BF4B5C" w:rsidRDefault="00BF4B5C">
      <w:pPr>
        <w:rPr>
          <w:rFonts w:hint="eastAsia"/>
        </w:rPr>
      </w:pPr>
      <w:r>
        <w:rPr>
          <w:rFonts w:hint="eastAsia"/>
        </w:rPr>
        <w:t xml:space="preserve">  </w:t>
      </w:r>
    </w:p>
    <w:p w14:paraId="69B851CF" w14:textId="77777777" w:rsidR="00BF4B5C" w:rsidRDefault="00BF4B5C">
      <w:pPr>
        <w:rPr>
          <w:rFonts w:hint="eastAsia"/>
        </w:rPr>
      </w:pPr>
      <w:r>
        <w:rPr>
          <w:rFonts w:hint="eastAsia"/>
        </w:rPr>
        <w:t xml:space="preserve">最后的总结：手表拼音的记忆技巧  </w:t>
      </w:r>
    </w:p>
    <w:p w14:paraId="0B418907" w14:textId="77777777" w:rsidR="00BF4B5C" w:rsidRDefault="00BF4B5C">
      <w:pPr>
        <w:rPr>
          <w:rFonts w:hint="eastAsia"/>
        </w:rPr>
      </w:pPr>
      <w:r>
        <w:rPr>
          <w:rFonts w:hint="eastAsia"/>
        </w:rPr>
        <w:t>为了方便记忆，“手表”的拼音可以用一些小技巧来辅助。比如，将“shǒu”联想到“手”的动作，而“biǎo”则可以想象成“表示时间的工具”。结合实际意义和发音规律，能够更轻松地记住这个词语的拼音及声调。“手表”的拼音“shǒu biǎo”虽然简单，但背后蕴含着丰富的语言知识，值得我们深入探索和学习。</w:t>
      </w:r>
    </w:p>
    <w:p w14:paraId="67E1111A" w14:textId="77777777" w:rsidR="00BF4B5C" w:rsidRDefault="00BF4B5C">
      <w:pPr>
        <w:rPr>
          <w:rFonts w:hint="eastAsia"/>
        </w:rPr>
      </w:pPr>
    </w:p>
    <w:p w14:paraId="558835A8" w14:textId="77777777" w:rsidR="00BF4B5C" w:rsidRDefault="00BF4B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206B45" w14:textId="4059F13B" w:rsidR="00A2496E" w:rsidRDefault="00A2496E"/>
    <w:sectPr w:rsidR="00A24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6E"/>
    <w:rsid w:val="00A2496E"/>
    <w:rsid w:val="00B34D22"/>
    <w:rsid w:val="00BF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C50AA-BCA9-4B91-A70E-2877B292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