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2C446" w14:textId="77777777" w:rsidR="001773F6" w:rsidRDefault="001773F6">
      <w:pPr>
        <w:rPr>
          <w:rFonts w:hint="eastAsia"/>
        </w:rPr>
      </w:pPr>
      <w:r>
        <w:rPr>
          <w:rFonts w:hint="eastAsia"/>
        </w:rPr>
        <w:t>悻组词和的拼音</w:t>
      </w:r>
    </w:p>
    <w:p w14:paraId="7FF98AB6" w14:textId="77777777" w:rsidR="001773F6" w:rsidRDefault="001773F6">
      <w:pPr>
        <w:rPr>
          <w:rFonts w:hint="eastAsia"/>
        </w:rPr>
      </w:pPr>
    </w:p>
    <w:p w14:paraId="1BD4873B" w14:textId="77777777" w:rsidR="001773F6" w:rsidRDefault="001773F6">
      <w:pPr>
        <w:rPr>
          <w:rFonts w:hint="eastAsia"/>
        </w:rPr>
      </w:pPr>
      <w:r>
        <w:rPr>
          <w:rFonts w:hint="eastAsia"/>
        </w:rPr>
        <w:t>在汉语的学习过程中，我们常常会遇到一些看似简单却又充满深意的字词。今天，我们将围绕“悻”这个字展开探讨，不仅介绍它与其他汉字组合成词的方式，还会详细讲解它的拼音及用法。希望这篇内容能够帮助大家更好地理解并掌握这个字。</w:t>
      </w:r>
    </w:p>
    <w:p w14:paraId="23BC4722" w14:textId="77777777" w:rsidR="001773F6" w:rsidRDefault="001773F6">
      <w:pPr>
        <w:rPr>
          <w:rFonts w:hint="eastAsia"/>
        </w:rPr>
      </w:pPr>
    </w:p>
    <w:p w14:paraId="1CE4761D" w14:textId="77777777" w:rsidR="001773F6" w:rsidRDefault="001773F6">
      <w:pPr>
        <w:rPr>
          <w:rFonts w:hint="eastAsia"/>
        </w:rPr>
      </w:pPr>
    </w:p>
    <w:p w14:paraId="5D7F5B82" w14:textId="77777777" w:rsidR="001773F6" w:rsidRDefault="001773F6">
      <w:pPr>
        <w:rPr>
          <w:rFonts w:hint="eastAsia"/>
        </w:rPr>
      </w:pPr>
      <w:r>
        <w:rPr>
          <w:rFonts w:hint="eastAsia"/>
        </w:rPr>
        <w:t>一、什么是“悻”？</w:t>
      </w:r>
    </w:p>
    <w:p w14:paraId="1A4B674D" w14:textId="77777777" w:rsidR="001773F6" w:rsidRDefault="001773F6">
      <w:pPr>
        <w:rPr>
          <w:rFonts w:hint="eastAsia"/>
        </w:rPr>
      </w:pPr>
    </w:p>
    <w:p w14:paraId="6D4A09DD" w14:textId="77777777" w:rsidR="001773F6" w:rsidRDefault="001773F6">
      <w:pPr>
        <w:rPr>
          <w:rFonts w:hint="eastAsia"/>
        </w:rPr>
      </w:pPr>
      <w:r>
        <w:rPr>
          <w:rFonts w:hint="eastAsia"/>
        </w:rPr>
        <w:t>“悻”是一个较为冷僻的汉字，在日常生活中并不常见。然而，它却蕴含着丰富的文化内涵。“悻”的拼音为xìng，第四声，属于形声字，从心省声。从字形上看，“悻”由“忄”（竖心旁）和“性”组成，这表明它与心理活动或情绪状态密切相关。根据《现代汉语词典》的解释，“悻”主要用来形容不高兴、愤怒或怨恨的情绪。</w:t>
      </w:r>
    </w:p>
    <w:p w14:paraId="01C16818" w14:textId="77777777" w:rsidR="001773F6" w:rsidRDefault="001773F6">
      <w:pPr>
        <w:rPr>
          <w:rFonts w:hint="eastAsia"/>
        </w:rPr>
      </w:pPr>
    </w:p>
    <w:p w14:paraId="1FBF1EC3" w14:textId="77777777" w:rsidR="001773F6" w:rsidRDefault="001773F6">
      <w:pPr>
        <w:rPr>
          <w:rFonts w:hint="eastAsia"/>
        </w:rPr>
      </w:pPr>
    </w:p>
    <w:p w14:paraId="1B0339ED" w14:textId="77777777" w:rsidR="001773F6" w:rsidRDefault="001773F6">
      <w:pPr>
        <w:rPr>
          <w:rFonts w:hint="eastAsia"/>
        </w:rPr>
      </w:pPr>
      <w:r>
        <w:rPr>
          <w:rFonts w:hint="eastAsia"/>
        </w:rPr>
        <w:t>二、“悻”字的组词方式</w:t>
      </w:r>
    </w:p>
    <w:p w14:paraId="45673E4C" w14:textId="77777777" w:rsidR="001773F6" w:rsidRDefault="001773F6">
      <w:pPr>
        <w:rPr>
          <w:rFonts w:hint="eastAsia"/>
        </w:rPr>
      </w:pPr>
    </w:p>
    <w:p w14:paraId="033A96B0" w14:textId="77777777" w:rsidR="001773F6" w:rsidRDefault="001773F6">
      <w:pPr>
        <w:rPr>
          <w:rFonts w:hint="eastAsia"/>
        </w:rPr>
      </w:pPr>
      <w:r>
        <w:rPr>
          <w:rFonts w:hint="eastAsia"/>
        </w:rPr>
        <w:t>尽管“悻”字本身较为少见，但它可以通过与其他汉字搭配形成许多常用词语。例如：</w:t>
      </w:r>
    </w:p>
    <w:p w14:paraId="79A4B841" w14:textId="77777777" w:rsidR="001773F6" w:rsidRDefault="001773F6">
      <w:pPr>
        <w:rPr>
          <w:rFonts w:hint="eastAsia"/>
        </w:rPr>
      </w:pPr>
    </w:p>
    <w:p w14:paraId="39ABF909" w14:textId="77777777" w:rsidR="001773F6" w:rsidRDefault="001773F6">
      <w:pPr>
        <w:rPr>
          <w:rFonts w:hint="eastAsia"/>
        </w:rPr>
      </w:pPr>
    </w:p>
    <w:p w14:paraId="0DCA0CD3" w14:textId="77777777" w:rsidR="001773F6" w:rsidRDefault="001773F6">
      <w:pPr>
        <w:rPr>
          <w:rFonts w:hint="eastAsia"/>
        </w:rPr>
      </w:pPr>
      <w:r>
        <w:rPr>
          <w:rFonts w:hint="eastAsia"/>
        </w:rPr>
        <w:t>1. 悻然：这是一个成语，通常用来描述一个人因不满而表现出的愤怒神情。例如：“他听到这个消息后，脸上露出了悻然之色。”</w:t>
      </w:r>
    </w:p>
    <w:p w14:paraId="03078072" w14:textId="77777777" w:rsidR="001773F6" w:rsidRDefault="001773F6">
      <w:pPr>
        <w:rPr>
          <w:rFonts w:hint="eastAsia"/>
        </w:rPr>
      </w:pPr>
    </w:p>
    <w:p w14:paraId="4B5081C9" w14:textId="77777777" w:rsidR="001773F6" w:rsidRDefault="001773F6">
      <w:pPr>
        <w:rPr>
          <w:rFonts w:hint="eastAsia"/>
        </w:rPr>
      </w:pPr>
    </w:p>
    <w:p w14:paraId="2CF4D49C" w14:textId="77777777" w:rsidR="001773F6" w:rsidRDefault="001773F6">
      <w:pPr>
        <w:rPr>
          <w:rFonts w:hint="eastAsia"/>
        </w:rPr>
      </w:pPr>
      <w:r>
        <w:rPr>
          <w:rFonts w:hint="eastAsia"/>
        </w:rPr>
        <w:t>2. 悻悻：这个词常用于形容人因未达到目的而感到懊恼或气愤的样子。比如：“比赛输了，他悻悻地走下了赛场。”</w:t>
      </w:r>
    </w:p>
    <w:p w14:paraId="0F118B5F" w14:textId="77777777" w:rsidR="001773F6" w:rsidRDefault="001773F6">
      <w:pPr>
        <w:rPr>
          <w:rFonts w:hint="eastAsia"/>
        </w:rPr>
      </w:pPr>
    </w:p>
    <w:p w14:paraId="7102EFC5" w14:textId="77777777" w:rsidR="001773F6" w:rsidRDefault="001773F6">
      <w:pPr>
        <w:rPr>
          <w:rFonts w:hint="eastAsia"/>
        </w:rPr>
      </w:pPr>
    </w:p>
    <w:p w14:paraId="7D247174" w14:textId="77777777" w:rsidR="001773F6" w:rsidRDefault="001773F6">
      <w:pPr>
        <w:rPr>
          <w:rFonts w:hint="eastAsia"/>
        </w:rPr>
      </w:pPr>
      <w:r>
        <w:rPr>
          <w:rFonts w:hint="eastAsia"/>
        </w:rPr>
        <w:t>3. 悻怒：指极度的愤怒情绪，有时甚至带有敌意。例如：“面对对方的挑衅，他强压住自己的悻怒，没有发作。”</w:t>
      </w:r>
    </w:p>
    <w:p w14:paraId="6D0493F5" w14:textId="77777777" w:rsidR="001773F6" w:rsidRDefault="001773F6">
      <w:pPr>
        <w:rPr>
          <w:rFonts w:hint="eastAsia"/>
        </w:rPr>
      </w:pPr>
    </w:p>
    <w:p w14:paraId="7F115B2D" w14:textId="77777777" w:rsidR="001773F6" w:rsidRDefault="001773F6">
      <w:pPr>
        <w:rPr>
          <w:rFonts w:hint="eastAsia"/>
        </w:rPr>
      </w:pPr>
    </w:p>
    <w:p w14:paraId="787CEFBD" w14:textId="77777777" w:rsidR="001773F6" w:rsidRDefault="001773F6">
      <w:pPr>
        <w:rPr>
          <w:rFonts w:hint="eastAsia"/>
        </w:rPr>
      </w:pPr>
      <w:r>
        <w:rPr>
          <w:rFonts w:hint="eastAsia"/>
        </w:rPr>
        <w:t>除此之外，“悻”还可以与其他情感相关的词汇结合，表达更复杂的心理状态。</w:t>
      </w:r>
    </w:p>
    <w:p w14:paraId="415AB2E1" w14:textId="77777777" w:rsidR="001773F6" w:rsidRDefault="001773F6">
      <w:pPr>
        <w:rPr>
          <w:rFonts w:hint="eastAsia"/>
        </w:rPr>
      </w:pPr>
    </w:p>
    <w:p w14:paraId="782DAEB1" w14:textId="77777777" w:rsidR="001773F6" w:rsidRDefault="001773F6">
      <w:pPr>
        <w:rPr>
          <w:rFonts w:hint="eastAsia"/>
        </w:rPr>
      </w:pPr>
    </w:p>
    <w:p w14:paraId="3EDE6529" w14:textId="77777777" w:rsidR="001773F6" w:rsidRDefault="001773F6">
      <w:pPr>
        <w:rPr>
          <w:rFonts w:hint="eastAsia"/>
        </w:rPr>
      </w:pPr>
      <w:r>
        <w:rPr>
          <w:rFonts w:hint="eastAsia"/>
        </w:rPr>
        <w:t>三、“悻”的拼音及其发音技巧</w:t>
      </w:r>
    </w:p>
    <w:p w14:paraId="2AEEB11A" w14:textId="77777777" w:rsidR="001773F6" w:rsidRDefault="001773F6">
      <w:pPr>
        <w:rPr>
          <w:rFonts w:hint="eastAsia"/>
        </w:rPr>
      </w:pPr>
    </w:p>
    <w:p w14:paraId="646D19F0" w14:textId="77777777" w:rsidR="001773F6" w:rsidRDefault="001773F6">
      <w:pPr>
        <w:rPr>
          <w:rFonts w:hint="eastAsia"/>
        </w:rPr>
      </w:pPr>
      <w:r>
        <w:rPr>
          <w:rFonts w:hint="eastAsia"/>
        </w:rPr>
        <w:t>“悻”的拼音是xìng，读作第四声。需要注意的是，由于该字较为生僻，很多人可能会误将其读作第三声或者第二声。因此，在学习时一定要注意发音的准确性。同时，“悻”字的声母为x，韵母为ing，发音时要将舌尖抵住上齿龈，确保气流从舌面滑过，从而发出清晰的音节。</w:t>
      </w:r>
    </w:p>
    <w:p w14:paraId="4A79C359" w14:textId="77777777" w:rsidR="001773F6" w:rsidRDefault="001773F6">
      <w:pPr>
        <w:rPr>
          <w:rFonts w:hint="eastAsia"/>
        </w:rPr>
      </w:pPr>
    </w:p>
    <w:p w14:paraId="328731D0" w14:textId="77777777" w:rsidR="001773F6" w:rsidRDefault="001773F6">
      <w:pPr>
        <w:rPr>
          <w:rFonts w:hint="eastAsia"/>
        </w:rPr>
      </w:pPr>
    </w:p>
    <w:p w14:paraId="0B02A3ED" w14:textId="77777777" w:rsidR="001773F6" w:rsidRDefault="001773F6">
      <w:pPr>
        <w:rPr>
          <w:rFonts w:hint="eastAsia"/>
        </w:rPr>
      </w:pPr>
      <w:r>
        <w:rPr>
          <w:rFonts w:hint="eastAsia"/>
        </w:rPr>
        <w:t>四、“悻”字的文化意义</w:t>
      </w:r>
    </w:p>
    <w:p w14:paraId="5600A8AE" w14:textId="77777777" w:rsidR="001773F6" w:rsidRDefault="001773F6">
      <w:pPr>
        <w:rPr>
          <w:rFonts w:hint="eastAsia"/>
        </w:rPr>
      </w:pPr>
    </w:p>
    <w:p w14:paraId="07AC26CD" w14:textId="77777777" w:rsidR="001773F6" w:rsidRDefault="001773F6">
      <w:pPr>
        <w:rPr>
          <w:rFonts w:hint="eastAsia"/>
        </w:rPr>
      </w:pPr>
      <w:r>
        <w:rPr>
          <w:rFonts w:hint="eastAsia"/>
        </w:rPr>
        <w:t>作为中华文化的一部分，“悻”字承载了古人对人类情感世界的深刻洞察。在中国古典文学中，我们可以发现许多关于“悻”的描写。例如，《红楼梦》中就曾多次提到人物因某些事情而表现出“悻然”或“悻悻”的情绪。这些细腻的文字刻画不仅让读者感受到角色内心的波澜，也让我们更加体会到汉字的魅力所在。</w:t>
      </w:r>
    </w:p>
    <w:p w14:paraId="661379CC" w14:textId="77777777" w:rsidR="001773F6" w:rsidRDefault="001773F6">
      <w:pPr>
        <w:rPr>
          <w:rFonts w:hint="eastAsia"/>
        </w:rPr>
      </w:pPr>
    </w:p>
    <w:p w14:paraId="3CD92983" w14:textId="77777777" w:rsidR="001773F6" w:rsidRDefault="001773F6">
      <w:pPr>
        <w:rPr>
          <w:rFonts w:hint="eastAsia"/>
        </w:rPr>
      </w:pPr>
    </w:p>
    <w:p w14:paraId="797C276C" w14:textId="77777777" w:rsidR="001773F6" w:rsidRDefault="001773F6">
      <w:pPr>
        <w:rPr>
          <w:rFonts w:hint="eastAsia"/>
        </w:rPr>
      </w:pPr>
      <w:r>
        <w:rPr>
          <w:rFonts w:hint="eastAsia"/>
        </w:rPr>
        <w:t>五、最后的总结</w:t>
      </w:r>
    </w:p>
    <w:p w14:paraId="6D05D74C" w14:textId="77777777" w:rsidR="001773F6" w:rsidRDefault="001773F6">
      <w:pPr>
        <w:rPr>
          <w:rFonts w:hint="eastAsia"/>
        </w:rPr>
      </w:pPr>
    </w:p>
    <w:p w14:paraId="5F6798CB" w14:textId="77777777" w:rsidR="001773F6" w:rsidRDefault="001773F6">
      <w:pPr>
        <w:rPr>
          <w:rFonts w:hint="eastAsia"/>
        </w:rPr>
      </w:pPr>
      <w:r>
        <w:rPr>
          <w:rFonts w:hint="eastAsia"/>
        </w:rPr>
        <w:t>通过以上介绍，我们了解到“悻”是一个虽不常见但却极具表现力的汉字。无论是单独使用还是与其他字词组合，“悻”都能准确传达复杂的情感信息。同时，掌握其正确的拼音和发音方法也是学习汉语的重要环节。希望大家在今后的学习中能够更多地关注像“悻”这样的冷僻字，它们或许会成为你通往语言世界的一把钥匙。</w:t>
      </w:r>
    </w:p>
    <w:p w14:paraId="35C6A5B4" w14:textId="77777777" w:rsidR="001773F6" w:rsidRDefault="001773F6">
      <w:pPr>
        <w:rPr>
          <w:rFonts w:hint="eastAsia"/>
        </w:rPr>
      </w:pPr>
    </w:p>
    <w:p w14:paraId="7C83F094" w14:textId="77777777" w:rsidR="001773F6" w:rsidRDefault="001773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33A15" w14:textId="5B26D9F2" w:rsidR="0086427A" w:rsidRDefault="0086427A"/>
    <w:sectPr w:rsidR="00864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7A"/>
    <w:rsid w:val="001773F6"/>
    <w:rsid w:val="008642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C5539-28C7-417B-AD97-DD02CF9D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