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1077" w14:textId="77777777" w:rsidR="008310E9" w:rsidRDefault="008310E9">
      <w:pPr>
        <w:rPr>
          <w:rFonts w:hint="eastAsia"/>
        </w:rPr>
      </w:pPr>
    </w:p>
    <w:p w14:paraId="49E1E441" w14:textId="77777777" w:rsidR="008310E9" w:rsidRDefault="008310E9">
      <w:pPr>
        <w:rPr>
          <w:rFonts w:hint="eastAsia"/>
        </w:rPr>
      </w:pPr>
      <w:r>
        <w:rPr>
          <w:rFonts w:hint="eastAsia"/>
        </w:rPr>
        <w:t>延字的拼音</w:t>
      </w:r>
    </w:p>
    <w:p w14:paraId="2EA6E73F" w14:textId="77777777" w:rsidR="008310E9" w:rsidRDefault="008310E9">
      <w:pPr>
        <w:rPr>
          <w:rFonts w:hint="eastAsia"/>
        </w:rPr>
      </w:pPr>
      <w:r>
        <w:rPr>
          <w:rFonts w:hint="eastAsia"/>
        </w:rPr>
        <w:t>延字，在汉语中是一个多义且使用频率较高的汉字，其拼音为“yán”。在学习汉语的过程中，掌握汉字的正确发音是基础中的基础。而了解每个字背后的文化意义和用法，则能够帮助我们更深入地体会汉语的魅力。</w:t>
      </w:r>
    </w:p>
    <w:p w14:paraId="739A74D3" w14:textId="77777777" w:rsidR="008310E9" w:rsidRDefault="008310E9">
      <w:pPr>
        <w:rPr>
          <w:rFonts w:hint="eastAsia"/>
        </w:rPr>
      </w:pPr>
    </w:p>
    <w:p w14:paraId="72895440" w14:textId="77777777" w:rsidR="008310E9" w:rsidRDefault="008310E9">
      <w:pPr>
        <w:rPr>
          <w:rFonts w:hint="eastAsia"/>
        </w:rPr>
      </w:pPr>
    </w:p>
    <w:p w14:paraId="479179F6" w14:textId="77777777" w:rsidR="008310E9" w:rsidRDefault="008310E9">
      <w:pPr>
        <w:rPr>
          <w:rFonts w:hint="eastAsia"/>
        </w:rPr>
      </w:pPr>
      <w:r>
        <w:rPr>
          <w:rFonts w:hint="eastAsia"/>
        </w:rPr>
        <w:t>字形与起源</w:t>
      </w:r>
    </w:p>
    <w:p w14:paraId="3D1A5092" w14:textId="77777777" w:rsidR="008310E9" w:rsidRDefault="008310E9">
      <w:pPr>
        <w:rPr>
          <w:rFonts w:hint="eastAsia"/>
        </w:rPr>
      </w:pPr>
      <w:r>
        <w:rPr>
          <w:rFonts w:hint="eastAsia"/>
        </w:rPr>
        <w:t>从字形上看，“延”字由廴（yǐn）和卩（jié）两部分组成。廴部表示行走、延伸之意，而卩则有节制、规范的意义。合并起来，延字形象地表达了空间或时间上的延续概念。追溯其起源，延字最早出现在甲骨文中，古人在记录祭祀、战争等重大事件时，便开始使用这个字来表达事物的发展过程和时间的延续性。</w:t>
      </w:r>
    </w:p>
    <w:p w14:paraId="357FC725" w14:textId="77777777" w:rsidR="008310E9" w:rsidRDefault="008310E9">
      <w:pPr>
        <w:rPr>
          <w:rFonts w:hint="eastAsia"/>
        </w:rPr>
      </w:pPr>
    </w:p>
    <w:p w14:paraId="78CF50AF" w14:textId="77777777" w:rsidR="008310E9" w:rsidRDefault="008310E9">
      <w:pPr>
        <w:rPr>
          <w:rFonts w:hint="eastAsia"/>
        </w:rPr>
      </w:pPr>
    </w:p>
    <w:p w14:paraId="616EBA4B" w14:textId="77777777" w:rsidR="008310E9" w:rsidRDefault="008310E9">
      <w:pPr>
        <w:rPr>
          <w:rFonts w:hint="eastAsia"/>
        </w:rPr>
      </w:pPr>
      <w:r>
        <w:rPr>
          <w:rFonts w:hint="eastAsia"/>
        </w:rPr>
        <w:t>延字在日常生活中的应用</w:t>
      </w:r>
    </w:p>
    <w:p w14:paraId="0FBDF1A7" w14:textId="77777777" w:rsidR="008310E9" w:rsidRDefault="008310E9">
      <w:pPr>
        <w:rPr>
          <w:rFonts w:hint="eastAsia"/>
        </w:rPr>
      </w:pPr>
      <w:r>
        <w:rPr>
          <w:rFonts w:hint="eastAsia"/>
        </w:rPr>
        <w:t>在现代汉语中，“延”字的应用十分广泛。比如，“延长”意味着增加长度或时间；“延展”指的是扩展或展开；“延误”则是指延迟或错过预定的时间。“延”字还常见于人名、地名之中，如延安市，它不仅是中国历史文化名城之一，也是革命圣地，具有重要的历史地位。</w:t>
      </w:r>
    </w:p>
    <w:p w14:paraId="790A55BF" w14:textId="77777777" w:rsidR="008310E9" w:rsidRDefault="008310E9">
      <w:pPr>
        <w:rPr>
          <w:rFonts w:hint="eastAsia"/>
        </w:rPr>
      </w:pPr>
    </w:p>
    <w:p w14:paraId="3A330431" w14:textId="77777777" w:rsidR="008310E9" w:rsidRDefault="008310E9">
      <w:pPr>
        <w:rPr>
          <w:rFonts w:hint="eastAsia"/>
        </w:rPr>
      </w:pPr>
    </w:p>
    <w:p w14:paraId="477E84DD" w14:textId="77777777" w:rsidR="008310E9" w:rsidRDefault="008310E9">
      <w:pPr>
        <w:rPr>
          <w:rFonts w:hint="eastAsia"/>
        </w:rPr>
      </w:pPr>
      <w:r>
        <w:rPr>
          <w:rFonts w:hint="eastAsia"/>
        </w:rPr>
        <w:t>延字的文化内涵</w:t>
      </w:r>
    </w:p>
    <w:p w14:paraId="657574E4" w14:textId="77777777" w:rsidR="008310E9" w:rsidRDefault="008310E9">
      <w:pPr>
        <w:rPr>
          <w:rFonts w:hint="eastAsia"/>
        </w:rPr>
      </w:pPr>
      <w:r>
        <w:rPr>
          <w:rFonts w:hint="eastAsia"/>
        </w:rPr>
        <w:t>在中国传统文化中，“延”字蕴含着丰富的文化内涵。它不仅是对事物发展的美好祝愿，也象征着生命的延续和家族的繁衍。例如，在春节期间张贴的春联中，常用含有“延”的词语来祈求家庭幸福、寿命延长。同时，“延”字还体现了中国人对时间流逝的独特理解，即顺应自然规律的同时，积极追求生活品质的提升和精神世界的丰富。</w:t>
      </w:r>
    </w:p>
    <w:p w14:paraId="6397A3CE" w14:textId="77777777" w:rsidR="008310E9" w:rsidRDefault="008310E9">
      <w:pPr>
        <w:rPr>
          <w:rFonts w:hint="eastAsia"/>
        </w:rPr>
      </w:pPr>
    </w:p>
    <w:p w14:paraId="3DEBE169" w14:textId="77777777" w:rsidR="008310E9" w:rsidRDefault="008310E9">
      <w:pPr>
        <w:rPr>
          <w:rFonts w:hint="eastAsia"/>
        </w:rPr>
      </w:pPr>
    </w:p>
    <w:p w14:paraId="552B9D68" w14:textId="77777777" w:rsidR="008310E9" w:rsidRDefault="008310E9">
      <w:pPr>
        <w:rPr>
          <w:rFonts w:hint="eastAsia"/>
        </w:rPr>
      </w:pPr>
      <w:r>
        <w:rPr>
          <w:rFonts w:hint="eastAsia"/>
        </w:rPr>
        <w:t>学习延字的重要性</w:t>
      </w:r>
    </w:p>
    <w:p w14:paraId="64E31D5C" w14:textId="77777777" w:rsidR="008310E9" w:rsidRDefault="008310E9">
      <w:pPr>
        <w:rPr>
          <w:rFonts w:hint="eastAsia"/>
        </w:rPr>
      </w:pPr>
      <w:r>
        <w:rPr>
          <w:rFonts w:hint="eastAsia"/>
        </w:rPr>
        <w:t>对于汉语学习者而言，学习像“延”这样的汉字不仅仅是掌握一个词汇的过程，更是深入了解中华文化的一个窗口。通过研究这些汉字的构成、演变以及它们在不同语境下的使用方法，我们可以更好地理解中国人的思维方式和价值观念。因此，无论是对汉语初学者还是对中国文化感兴趣的外国友人来说，学习和理解“延”字都有着不可忽视的重要意义。</w:t>
      </w:r>
    </w:p>
    <w:p w14:paraId="6FB080FD" w14:textId="77777777" w:rsidR="008310E9" w:rsidRDefault="008310E9">
      <w:pPr>
        <w:rPr>
          <w:rFonts w:hint="eastAsia"/>
        </w:rPr>
      </w:pPr>
    </w:p>
    <w:p w14:paraId="0A9D3514" w14:textId="77777777" w:rsidR="008310E9" w:rsidRDefault="008310E9">
      <w:pPr>
        <w:rPr>
          <w:rFonts w:hint="eastAsia"/>
        </w:rPr>
      </w:pPr>
    </w:p>
    <w:p w14:paraId="37931245" w14:textId="77777777" w:rsidR="008310E9" w:rsidRDefault="00831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5E0F5" w14:textId="4C0A05F3" w:rsidR="00D00B02" w:rsidRDefault="00D00B02"/>
    <w:sectPr w:rsidR="00D00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02"/>
    <w:rsid w:val="008310E9"/>
    <w:rsid w:val="00B34D22"/>
    <w:rsid w:val="00D0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3A53E-A72C-4640-8E9E-6E942E00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