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5FF7E" w14:textId="77777777" w:rsidR="000C1145" w:rsidRDefault="000C1145">
      <w:pPr>
        <w:rPr>
          <w:rFonts w:hint="eastAsia"/>
        </w:rPr>
      </w:pPr>
      <w:r>
        <w:rPr>
          <w:rFonts w:hint="eastAsia"/>
        </w:rPr>
        <w:t>小雨滴的拼音：Xiǎo Yǔ Dī</w:t>
      </w:r>
    </w:p>
    <w:p w14:paraId="44C13E81" w14:textId="77777777" w:rsidR="000C1145" w:rsidRDefault="000C1145">
      <w:pPr>
        <w:rPr>
          <w:rFonts w:hint="eastAsia"/>
        </w:rPr>
      </w:pPr>
      <w:r>
        <w:rPr>
          <w:rFonts w:hint="eastAsia"/>
        </w:rPr>
        <w:t>在汉语的世界里，每个字都有其独特的发音，它们共同编织出了一幅丰富多彩的语言画卷。"小雨滴"这三个汉字对应的拼音是 "Xiǎo Yǔ Dī"。这里，“小”读作 xiǎo，是一个阴平声，意味着声音从较低的位置平稳地上升；“雨”则读 yǔ，为上声，发音时音调先降后升；“滴”发 dī 的音，同样是一个阴平声。这串拼音不仅仅是一组简单的字母组合，它还承载着自然现象中细腻而温柔的一面。</w:t>
      </w:r>
    </w:p>
    <w:p w14:paraId="268DBF28" w14:textId="77777777" w:rsidR="000C1145" w:rsidRDefault="000C1145">
      <w:pPr>
        <w:rPr>
          <w:rFonts w:hint="eastAsia"/>
        </w:rPr>
      </w:pPr>
    </w:p>
    <w:p w14:paraId="2806EC0F" w14:textId="77777777" w:rsidR="000C1145" w:rsidRDefault="000C1145">
      <w:pPr>
        <w:rPr>
          <w:rFonts w:hint="eastAsia"/>
        </w:rPr>
      </w:pPr>
    </w:p>
    <w:p w14:paraId="472C9523" w14:textId="77777777" w:rsidR="000C1145" w:rsidRDefault="000C1145">
      <w:pPr>
        <w:rPr>
          <w:rFonts w:hint="eastAsia"/>
        </w:rPr>
      </w:pPr>
      <w:r>
        <w:rPr>
          <w:rFonts w:hint="eastAsia"/>
        </w:rPr>
        <w:t>小雨滴的诗意与文学意象</w:t>
      </w:r>
    </w:p>
    <w:p w14:paraId="5B11B2C2" w14:textId="77777777" w:rsidR="000C1145" w:rsidRDefault="000C1145">
      <w:pPr>
        <w:rPr>
          <w:rFonts w:hint="eastAsia"/>
        </w:rPr>
      </w:pPr>
      <w:r>
        <w:rPr>
          <w:rFonts w:hint="eastAsia"/>
        </w:rPr>
        <w:t>自古以来，诗人和作家们就常常借景抒情，其中小雨滴成为了许多作品中的重要元素。在诗篇里，细密的小雨如同轻纱般覆盖大地，滋润万物而不喧宾夺主。例如，在杜甫的《春夜喜雨》中：“好雨知时节，当春乃发生。随风潜入夜，润物细无声。”这里的雨就像是默默奉献的使者，悄然而至，给予生命以滋养。而在现代文学中，小雨滴也象征着忧郁、思念或静谧的情感时刻，它能引发读者内心深处共鸣。</w:t>
      </w:r>
    </w:p>
    <w:p w14:paraId="155F086C" w14:textId="77777777" w:rsidR="000C1145" w:rsidRDefault="000C1145">
      <w:pPr>
        <w:rPr>
          <w:rFonts w:hint="eastAsia"/>
        </w:rPr>
      </w:pPr>
    </w:p>
    <w:p w14:paraId="29D0D619" w14:textId="77777777" w:rsidR="000C1145" w:rsidRDefault="000C1145">
      <w:pPr>
        <w:rPr>
          <w:rFonts w:hint="eastAsia"/>
        </w:rPr>
      </w:pPr>
    </w:p>
    <w:p w14:paraId="0FF798DD" w14:textId="77777777" w:rsidR="000C1145" w:rsidRDefault="000C1145">
      <w:pPr>
        <w:rPr>
          <w:rFonts w:hint="eastAsia"/>
        </w:rPr>
      </w:pPr>
      <w:r>
        <w:rPr>
          <w:rFonts w:hint="eastAsia"/>
        </w:rPr>
        <w:t>小雨滴的物理特性及其影响</w:t>
      </w:r>
    </w:p>
    <w:p w14:paraId="6E4B8D62" w14:textId="77777777" w:rsidR="000C1145" w:rsidRDefault="000C1145">
      <w:pPr>
        <w:rPr>
          <w:rFonts w:hint="eastAsia"/>
        </w:rPr>
      </w:pPr>
      <w:r>
        <w:rPr>
          <w:rFonts w:hint="eastAsia"/>
        </w:rPr>
        <w:t>从科学的角度来看，每一滴小雨都是由无数个微小水珠凝结而成，当空气中的水汽达到饱和状态时，这些水珠便逐渐增大并最终形成雨滴落下。小雨滴通常直径较小，因此降落速度相对较慢，并且由于其体积不大，对地面冲击力也较弱。这种类型的降雨有助于土壤吸收水分，减少地表径流造成的侵蚀问题。小雨还能改善空气质量，通过吸附尘埃颗粒让天空变得更加清澈明亮。</w:t>
      </w:r>
    </w:p>
    <w:p w14:paraId="243D118C" w14:textId="77777777" w:rsidR="000C1145" w:rsidRDefault="000C1145">
      <w:pPr>
        <w:rPr>
          <w:rFonts w:hint="eastAsia"/>
        </w:rPr>
      </w:pPr>
    </w:p>
    <w:p w14:paraId="3135C68F" w14:textId="77777777" w:rsidR="000C1145" w:rsidRDefault="000C1145">
      <w:pPr>
        <w:rPr>
          <w:rFonts w:hint="eastAsia"/>
        </w:rPr>
      </w:pPr>
    </w:p>
    <w:p w14:paraId="1B47D24F" w14:textId="77777777" w:rsidR="000C1145" w:rsidRDefault="000C1145">
      <w:pPr>
        <w:rPr>
          <w:rFonts w:hint="eastAsia"/>
        </w:rPr>
      </w:pPr>
      <w:r>
        <w:rPr>
          <w:rFonts w:hint="eastAsia"/>
        </w:rPr>
        <w:t>小雨滴的文化意义及民俗活动</w:t>
      </w:r>
    </w:p>
    <w:p w14:paraId="3B7C5F41" w14:textId="77777777" w:rsidR="000C1145" w:rsidRDefault="000C1145">
      <w:pPr>
        <w:rPr>
          <w:rFonts w:hint="eastAsia"/>
        </w:rPr>
      </w:pPr>
      <w:r>
        <w:rPr>
          <w:rFonts w:hint="eastAsia"/>
        </w:rPr>
        <w:t>在中国传统文化中，雨水被视为吉祥之兆，预示着丰收和好运。尤其是在农业社会时期，适时适量的小雨对于农作物生长至关重要。因此，民间流传着诸多与祈求甘霖有关的习俗，比如在干旱季节举行祭祀仪式，向天祈雨。同时，一些地方还有庆祝“谷雨节”的传统，即二十四节气之一，这一天人们会举办各种庆祝活动，感谢大自然的馈赠，同时也期盼来年的风调雨顺。</w:t>
      </w:r>
    </w:p>
    <w:p w14:paraId="35725B35" w14:textId="77777777" w:rsidR="000C1145" w:rsidRDefault="000C1145">
      <w:pPr>
        <w:rPr>
          <w:rFonts w:hint="eastAsia"/>
        </w:rPr>
      </w:pPr>
    </w:p>
    <w:p w14:paraId="51C1107E" w14:textId="77777777" w:rsidR="000C1145" w:rsidRDefault="000C1145">
      <w:pPr>
        <w:rPr>
          <w:rFonts w:hint="eastAsia"/>
        </w:rPr>
      </w:pPr>
    </w:p>
    <w:p w14:paraId="5573D077" w14:textId="77777777" w:rsidR="000C1145" w:rsidRDefault="000C1145">
      <w:pPr>
        <w:rPr>
          <w:rFonts w:hint="eastAsia"/>
        </w:rPr>
      </w:pPr>
      <w:r>
        <w:rPr>
          <w:rFonts w:hint="eastAsia"/>
        </w:rPr>
        <w:t>小雨滴的视觉艺术表现</w:t>
      </w:r>
    </w:p>
    <w:p w14:paraId="4B8AE8C3" w14:textId="77777777" w:rsidR="000C1145" w:rsidRDefault="000C1145">
      <w:pPr>
        <w:rPr>
          <w:rFonts w:hint="eastAsia"/>
        </w:rPr>
      </w:pPr>
      <w:r>
        <w:rPr>
          <w:rFonts w:hint="eastAsia"/>
        </w:rPr>
        <w:t>艺术家们总是善于捕捉生活中的点滴美好，小雨滴也不例外。画家笔下的雨丝可以是淡雅水墨画中的几缕轻烟，也可以是油画布上闪烁着银光的线条。摄影师则利用长曝光技术记录下雨滴坠落瞬间留下的轨迹，创造出梦幻般的光影效果。无论是哪种形式的艺术创作，小雨滴都被赋予了新的生命力，成为表达情感、传递信息的重要载体。</w:t>
      </w:r>
    </w:p>
    <w:p w14:paraId="2F0BC485" w14:textId="77777777" w:rsidR="000C1145" w:rsidRDefault="000C1145">
      <w:pPr>
        <w:rPr>
          <w:rFonts w:hint="eastAsia"/>
        </w:rPr>
      </w:pPr>
    </w:p>
    <w:p w14:paraId="2E156DCB" w14:textId="77777777" w:rsidR="000C1145" w:rsidRDefault="000C1145">
      <w:pPr>
        <w:rPr>
          <w:rFonts w:hint="eastAsia"/>
        </w:rPr>
      </w:pPr>
    </w:p>
    <w:p w14:paraId="371A8C8C" w14:textId="77777777" w:rsidR="000C1145" w:rsidRDefault="000C1145">
      <w:pPr>
        <w:rPr>
          <w:rFonts w:hint="eastAsia"/>
        </w:rPr>
      </w:pPr>
      <w:r>
        <w:rPr>
          <w:rFonts w:hint="eastAsia"/>
        </w:rPr>
        <w:t>最后的总结</w:t>
      </w:r>
    </w:p>
    <w:p w14:paraId="791DC1E1" w14:textId="77777777" w:rsidR="000C1145" w:rsidRDefault="000C1145">
      <w:pPr>
        <w:rPr>
          <w:rFonts w:hint="eastAsia"/>
        </w:rPr>
      </w:pPr>
      <w:r>
        <w:rPr>
          <w:rFonts w:hint="eastAsia"/>
        </w:rPr>
        <w:t>"小雨滴"不仅仅是一个简单的自然现象，它在汉语拼音中有着明确的发音标识，更是在诗歌、文学、科学、文化以及艺术等多个领域扮演着不可或缺的角色。每当我们听到那熟悉的拼音 "Xiǎo Yǔ Dī" 时，不妨停下来，细细品味一下这个小小水滴背后所蕴含的大千世界。</w:t>
      </w:r>
    </w:p>
    <w:p w14:paraId="7A608588" w14:textId="77777777" w:rsidR="000C1145" w:rsidRDefault="000C1145">
      <w:pPr>
        <w:rPr>
          <w:rFonts w:hint="eastAsia"/>
        </w:rPr>
      </w:pPr>
    </w:p>
    <w:p w14:paraId="7CD205EE" w14:textId="77777777" w:rsidR="000C1145" w:rsidRDefault="000C11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12A33E" w14:textId="63EFAD23" w:rsidR="0090146C" w:rsidRDefault="0090146C"/>
    <w:sectPr w:rsidR="00901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46C"/>
    <w:rsid w:val="000C1145"/>
    <w:rsid w:val="0090146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4979FC-09DF-44D6-BA09-2A55E351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4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4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4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4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4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4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4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4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4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4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4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4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4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4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4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4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4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4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4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4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4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4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4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4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4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4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4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